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40" w:rsidRPr="002E0D58" w:rsidRDefault="00565C40" w:rsidP="00565C4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2E0D58">
        <w:rPr>
          <w:rFonts w:ascii="Times New Roman" w:hAnsi="Times New Roman"/>
          <w:b/>
          <w:color w:val="000000" w:themeColor="text1"/>
          <w:sz w:val="32"/>
          <w:szCs w:val="32"/>
        </w:rPr>
        <w:t>20EC204/CS02</w:t>
      </w:r>
    </w:p>
    <w:p w:rsidR="00565C40" w:rsidRPr="002E0D58" w:rsidRDefault="00565C40" w:rsidP="00565C4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2E0D58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E0D58" w:rsidRPr="002E0D58" w:rsidTr="00DE18BB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C40" w:rsidRPr="002E0D58" w:rsidRDefault="00565C40" w:rsidP="00DE18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565C40" w:rsidRPr="002E0D58" w:rsidRDefault="00686B67" w:rsidP="00565C4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C0wR5TzAEAAH0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E0D58" w:rsidRPr="002E0D58" w:rsidTr="00DE18BB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565C40" w:rsidRPr="002E0D58" w:rsidRDefault="00565C40" w:rsidP="003D126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E0D58">
              <w:rPr>
                <w:rFonts w:ascii="Times New Roman" w:hAnsi="Times New Roman"/>
                <w:b/>
                <w:color w:val="000000" w:themeColor="text1"/>
              </w:rPr>
              <w:t xml:space="preserve">I/IV </w:t>
            </w:r>
            <w:proofErr w:type="spellStart"/>
            <w:r w:rsidRPr="002E0D58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2E0D58">
              <w:rPr>
                <w:rFonts w:ascii="Times New Roman" w:hAnsi="Times New Roman"/>
                <w:b/>
                <w:color w:val="000000" w:themeColor="text1"/>
              </w:rPr>
              <w:t xml:space="preserve"> (Regular) DEGREE EXAMINATION</w:t>
            </w:r>
          </w:p>
        </w:tc>
      </w:tr>
      <w:tr w:rsidR="002E0D58" w:rsidRPr="002E0D58" w:rsidTr="00DE18BB">
        <w:trPr>
          <w:trHeight w:val="360"/>
        </w:trPr>
        <w:tc>
          <w:tcPr>
            <w:tcW w:w="2943" w:type="dxa"/>
            <w:vAlign w:val="center"/>
            <w:hideMark/>
          </w:tcPr>
          <w:p w:rsidR="00565C40" w:rsidRPr="002E0D58" w:rsidRDefault="002E0D58" w:rsidP="00DE18B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Octo</w:t>
            </w:r>
            <w:r w:rsidR="00565C40" w:rsidRPr="002E0D58">
              <w:rPr>
                <w:rFonts w:ascii="Times New Roman" w:hAnsi="Times New Roman"/>
                <w:b/>
                <w:color w:val="000000" w:themeColor="text1"/>
                <w:sz w:val="28"/>
              </w:rPr>
              <w:t>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565C40" w:rsidRPr="002E0D58" w:rsidRDefault="00565C40" w:rsidP="00DE18B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E0D58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Communication Engineering</w:t>
            </w:r>
          </w:p>
        </w:tc>
      </w:tr>
      <w:tr w:rsidR="002E0D58" w:rsidRPr="002E0D58" w:rsidTr="00DE18BB">
        <w:trPr>
          <w:trHeight w:val="360"/>
        </w:trPr>
        <w:tc>
          <w:tcPr>
            <w:tcW w:w="2943" w:type="dxa"/>
            <w:vAlign w:val="center"/>
            <w:hideMark/>
          </w:tcPr>
          <w:p w:rsidR="00565C40" w:rsidRPr="002E0D58" w:rsidRDefault="00565C40" w:rsidP="00DE18B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E0D58">
              <w:rPr>
                <w:rFonts w:ascii="Times New Roman" w:hAnsi="Times New Roman"/>
                <w:b/>
                <w:color w:val="000000" w:themeColor="text1"/>
                <w:sz w:val="26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565C40" w:rsidRPr="002E0D58" w:rsidRDefault="00565C40" w:rsidP="00DE18B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2E0D5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Programming with C++</w:t>
            </w:r>
          </w:p>
        </w:tc>
      </w:tr>
      <w:tr w:rsidR="00565C40" w:rsidRPr="00146B1E" w:rsidTr="00DE18BB">
        <w:trPr>
          <w:trHeight w:val="345"/>
        </w:trPr>
        <w:tc>
          <w:tcPr>
            <w:tcW w:w="4145" w:type="dxa"/>
            <w:gridSpan w:val="2"/>
            <w:hideMark/>
          </w:tcPr>
          <w:p w:rsidR="00565C40" w:rsidRPr="00146B1E" w:rsidRDefault="00565C40" w:rsidP="00DE18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565C40" w:rsidRPr="00146B1E" w:rsidRDefault="00565C40" w:rsidP="00DE18B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b/>
                <w:color w:val="000000"/>
              </w:rPr>
              <w:t>7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565C40" w:rsidRPr="00146B1E" w:rsidTr="00DE18BB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565C40" w:rsidRPr="00146B1E" w:rsidRDefault="00565C40" w:rsidP="00DE18B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Question </w:t>
            </w:r>
            <w:r w:rsidRPr="00645AE3">
              <w:rPr>
                <w:rFonts w:ascii="Times New Roman" w:hAnsi="Times New Roman"/>
                <w:b/>
                <w:i/>
                <w:color w:val="000000"/>
              </w:rPr>
              <w:t>No. 1</w:t>
            </w:r>
            <w:r>
              <w:rPr>
                <w:rFonts w:ascii="Times New Roman" w:hAnsi="Times New Roman"/>
                <w:i/>
                <w:color w:val="000000"/>
              </w:rPr>
              <w:t xml:space="preserve">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565C40" w:rsidRPr="00146B1E" w:rsidRDefault="00565C40" w:rsidP="00DE18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565C40" w:rsidRPr="002920ED" w:rsidTr="00DE18BB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565C40" w:rsidRPr="002920ED" w:rsidRDefault="00565C40" w:rsidP="00DE18B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2E0D58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 xml:space="preserve">each </w:t>
            </w:r>
            <w:r w:rsidRPr="00645AE3">
              <w:rPr>
                <w:rFonts w:ascii="Times New Roman" w:hAnsi="Times New Roman"/>
                <w:b/>
                <w:i/>
                <w:color w:val="000000"/>
              </w:rPr>
              <w:t>Unit.</w:t>
            </w:r>
          </w:p>
        </w:tc>
        <w:tc>
          <w:tcPr>
            <w:tcW w:w="5299" w:type="dxa"/>
            <w:vAlign w:val="center"/>
            <w:hideMark/>
          </w:tcPr>
          <w:p w:rsidR="00565C40" w:rsidRPr="002920ED" w:rsidRDefault="00565C40" w:rsidP="00DE18B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>(4X1</w:t>
            </w:r>
            <w:r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565C40" w:rsidRPr="002920ED" w:rsidRDefault="00565C40" w:rsidP="00565C40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565C40" w:rsidRPr="00174DF1" w:rsidTr="003839A7">
        <w:trPr>
          <w:trHeight w:val="325"/>
        </w:trPr>
        <w:tc>
          <w:tcPr>
            <w:tcW w:w="10632" w:type="dxa"/>
            <w:gridSpan w:val="6"/>
            <w:shd w:val="clear" w:color="auto" w:fill="auto"/>
          </w:tcPr>
          <w:p w:rsidR="00565C40" w:rsidRPr="00174DF1" w:rsidRDefault="00565C40" w:rsidP="00565C4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Answer the following.                                                                                                     (14X1=14 Marks)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C13D45" w:rsidP="002E0D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Why do we need preprocessor directive #include&lt;</w:t>
            </w:r>
            <w:proofErr w:type="spellStart"/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iostream</w:t>
            </w:r>
            <w:proofErr w:type="spellEnd"/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List any two applications of C++.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C13D45" w:rsidP="00C1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565C40" w:rsidRPr="00174DF1">
              <w:rPr>
                <w:rFonts w:ascii="Times New Roman" w:hAnsi="Times New Roman" w:cs="Times New Roman"/>
                <w:sz w:val="24"/>
                <w:szCs w:val="24"/>
              </w:rPr>
              <w:t>reference variable</w:t>
            </w: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C13D45" w:rsidP="002E0D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State the use of scope resolution operator in C++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C13D45" w:rsidP="00DE1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How to achieve function overloading?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C13D45" w:rsidP="00C1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What are default arguments?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C1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 xml:space="preserve">Write the syntax for the </w:t>
            </w:r>
            <w:r w:rsidR="00C13D45" w:rsidRPr="00174DF1">
              <w:rPr>
                <w:rFonts w:ascii="Times New Roman" w:hAnsi="Times New Roman" w:cs="Times New Roman"/>
                <w:sz w:val="24"/>
                <w:szCs w:val="24"/>
              </w:rPr>
              <w:t>inline function</w:t>
            </w: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C13D45" w:rsidP="00C1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What are the characteristics of member function?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C13D45" w:rsidP="00C1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Give the order of calling constructors.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05D9C" w:rsidP="00005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Write the syntax of operator function.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C1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 xml:space="preserve">List </w:t>
            </w:r>
            <w:r w:rsidR="00C13D45" w:rsidRPr="00174DF1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operators that cannot be overloaded.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005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005D9C" w:rsidRPr="00174DF1">
              <w:rPr>
                <w:rFonts w:ascii="Times New Roman" w:hAnsi="Times New Roman" w:cs="Times New Roman"/>
                <w:sz w:val="24"/>
                <w:szCs w:val="24"/>
              </w:rPr>
              <w:t>meant by dynamic polymorphism</w:t>
            </w: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ind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m)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05D9C" w:rsidP="00005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 xml:space="preserve">What is virtual base </w:t>
            </w:r>
            <w:r w:rsidR="00565C40" w:rsidRPr="00174DF1">
              <w:rPr>
                <w:rFonts w:ascii="Times New Roman" w:hAnsi="Times New Roman" w:cs="Times New Roman"/>
                <w:sz w:val="24"/>
                <w:szCs w:val="24"/>
              </w:rPr>
              <w:t>class?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ind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n)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05D9C" w:rsidP="00DE1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Define inheritance</w:t>
            </w:r>
            <w:r w:rsidR="00565C40" w:rsidRPr="00174DF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10632" w:type="dxa"/>
            <w:gridSpan w:val="6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061F95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174DF1">
              <w:t>Explain</w:t>
            </w:r>
            <w:r w:rsidR="00061F95" w:rsidRPr="00174DF1">
              <w:t xml:space="preserve"> loop control structures available in C++</w:t>
            </w:r>
            <w:r w:rsidR="00DA54CB" w:rsidRPr="00174DF1">
              <w:t xml:space="preserve"> with </w:t>
            </w:r>
            <w:r w:rsidR="003839A7" w:rsidRPr="00174DF1">
              <w:t>examples.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14M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174DF1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61F95" w:rsidP="00DE18B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t>State the important features of object oriented programming</w:t>
            </w:r>
            <w:r w:rsidR="00565C40" w:rsidRPr="00174DF1">
              <w:t>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61F95" w:rsidP="00DE18B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t>Compare object oriented system with procedure oriented system.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10632" w:type="dxa"/>
            <w:gridSpan w:val="6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II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61F95" w:rsidP="00061F95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t>What is class? Explain class specification with an example</w:t>
            </w:r>
            <w:r w:rsidR="00565C40" w:rsidRPr="00174DF1">
              <w:t>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 w:rsidRPr="00174DF1">
              <w:t>Write a C++ program to demonstrate a function with default arguments.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174DF1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61F95" w:rsidP="00061F95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rPr>
                <w:bCs/>
              </w:rPr>
              <w:t xml:space="preserve">What is friend function? Write the characteristics of friend function.  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61F95" w:rsidP="00DE18B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rPr>
                <w:bCs/>
              </w:rPr>
              <w:t>Write a C++ program to find the area of circle and square using function overloading.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10632" w:type="dxa"/>
            <w:gridSpan w:val="6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III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65C40" w:rsidRPr="00174DF1" w:rsidRDefault="00061F95" w:rsidP="00DE18B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t>Explain different types of constructors with an example</w:t>
            </w:r>
            <w:r w:rsidR="00565C40" w:rsidRPr="00174DF1">
              <w:t>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14M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74DF1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t xml:space="preserve">What is </w:t>
            </w:r>
            <w:r w:rsidR="00061F95" w:rsidRPr="00174DF1">
              <w:t xml:space="preserve">meant by </w:t>
            </w:r>
            <w:r w:rsidRPr="00174DF1">
              <w:t>operator overloading? List out the rules for overloading operators.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061F95" w:rsidP="00DE18B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t>Write</w:t>
            </w:r>
            <w:r w:rsidR="00565C40" w:rsidRPr="00174DF1">
              <w:t xml:space="preserve"> a C++ program to overload binary operator + with a friend function. 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10632" w:type="dxa"/>
            <w:gridSpan w:val="6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- IV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826B67" w:rsidP="00826B67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this pointer with suitable example.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t xml:space="preserve">Discuss the creation and usage of pointers to derived class. 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7M</w:t>
            </w: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174DF1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C40" w:rsidRPr="00174DF1" w:rsidTr="003839A7">
        <w:tc>
          <w:tcPr>
            <w:tcW w:w="413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65C40" w:rsidRPr="00174DF1" w:rsidRDefault="00565C40" w:rsidP="00DE18B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74DF1">
              <w:t>Explain different types inheritances in C++ with suitable examples</w:t>
            </w:r>
          </w:p>
        </w:tc>
        <w:tc>
          <w:tcPr>
            <w:tcW w:w="709" w:type="dxa"/>
            <w:shd w:val="clear" w:color="auto" w:fill="auto"/>
          </w:tcPr>
          <w:p w:rsidR="00565C40" w:rsidRPr="00686B67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65C40" w:rsidRPr="00174DF1" w:rsidRDefault="00565C40" w:rsidP="00DE18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F1">
              <w:rPr>
                <w:rFonts w:ascii="Times New Roman" w:hAnsi="Times New Roman" w:cs="Times New Roman"/>
                <w:b/>
                <w:sz w:val="24"/>
                <w:szCs w:val="24"/>
              </w:rPr>
              <w:t>14M</w:t>
            </w:r>
          </w:p>
        </w:tc>
      </w:tr>
    </w:tbl>
    <w:p w:rsidR="00565C40" w:rsidRDefault="00565C40" w:rsidP="00565C4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565C40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7AB"/>
    <w:multiLevelType w:val="hybridMultilevel"/>
    <w:tmpl w:val="F60E1062"/>
    <w:lvl w:ilvl="0" w:tplc="C090F64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5C40"/>
    <w:rsid w:val="00005D9C"/>
    <w:rsid w:val="00061F95"/>
    <w:rsid w:val="00174DF1"/>
    <w:rsid w:val="002E0D58"/>
    <w:rsid w:val="003839A7"/>
    <w:rsid w:val="0039356E"/>
    <w:rsid w:val="00393A79"/>
    <w:rsid w:val="003D126D"/>
    <w:rsid w:val="004870AB"/>
    <w:rsid w:val="00546D80"/>
    <w:rsid w:val="00565C40"/>
    <w:rsid w:val="00686B67"/>
    <w:rsid w:val="00791CE4"/>
    <w:rsid w:val="00826B67"/>
    <w:rsid w:val="009A66F4"/>
    <w:rsid w:val="00C13D45"/>
    <w:rsid w:val="00C72406"/>
    <w:rsid w:val="00C87A73"/>
    <w:rsid w:val="00D84B84"/>
    <w:rsid w:val="00DA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C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C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65C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C4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exam3</dc:creator>
  <cp:lastModifiedBy>exam</cp:lastModifiedBy>
  <cp:revision>29</cp:revision>
  <cp:lastPrinted>2021-10-01T03:10:00Z</cp:lastPrinted>
  <dcterms:created xsi:type="dcterms:W3CDTF">2021-09-28T04:42:00Z</dcterms:created>
  <dcterms:modified xsi:type="dcterms:W3CDTF">2021-10-01T03:10:00Z</dcterms:modified>
</cp:coreProperties>
</file>