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6C0C90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6C0C90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1A28F9" w:rsidRPr="006C0C90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6C0C90" w:rsidRPr="006C0C90">
        <w:rPr>
          <w:rFonts w:ascii="Times New Roman" w:hAnsi="Times New Roman"/>
          <w:b/>
          <w:color w:val="000000" w:themeColor="text1"/>
          <w:sz w:val="32"/>
          <w:szCs w:val="32"/>
        </w:rPr>
        <w:t>S604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9C63D5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6C0C9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C0C90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6C0C90" w:rsidRPr="006C0C90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44EB1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="00444EB1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444EB1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60733">
              <w:rPr>
                <w:rFonts w:ascii="Times New Roman" w:hAnsi="Times New Roman"/>
                <w:b/>
                <w:color w:val="000000" w:themeColor="text1"/>
              </w:rPr>
              <w:t>Regular/</w:t>
            </w:r>
            <w:r w:rsidR="00FE4DE2" w:rsidRPr="006C0C90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Pr="006C0C90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E6654B" w:rsidRDefault="003E04EE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102760" w:rsidRPr="00E6654B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C0C90" w:rsidRDefault="006C0C90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C0C90"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C0C90" w:rsidRDefault="003E04EE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Six</w:t>
            </w:r>
            <w:r w:rsidR="001A28F9" w:rsidRPr="006C0C90">
              <w:rPr>
                <w:rFonts w:ascii="Times New Roman" w:hAnsi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C0C90" w:rsidRDefault="006C0C90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C0C9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Middleware Technologies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E6654B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3E04EE">
        <w:tc>
          <w:tcPr>
            <w:tcW w:w="413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CLS?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215A0E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any Four Asp.Net File types.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View-state.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Server Side Validation.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Rich Controls?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HTML tag for image button?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DA4BEB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syntax of SQL delete statement.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Data binding.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15A0E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full form of LINQ?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3E04EE">
        <w:tc>
          <w:tcPr>
            <w:tcW w:w="413" w:type="dxa"/>
            <w:shd w:val="clear" w:color="auto" w:fill="auto"/>
          </w:tcPr>
          <w:p w:rsidR="006675C6" w:rsidRPr="003A67D5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DA4BEB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6675C6" w:rsidRPr="003A67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DA4BEB" w:rsidP="003E0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Differentiate distributed application and Interoperable application.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15A0E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A0E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3E04EE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3E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3E04EE">
        <w:tc>
          <w:tcPr>
            <w:tcW w:w="413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6C0C90" w:rsidP="003E04EE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Explain .NET Framework with neat diagram.</w:t>
            </w:r>
          </w:p>
        </w:tc>
        <w:tc>
          <w:tcPr>
            <w:tcW w:w="709" w:type="dxa"/>
            <w:shd w:val="clear" w:color="auto" w:fill="auto"/>
          </w:tcPr>
          <w:p w:rsidR="001D72A3" w:rsidRPr="003A6F4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3E04EE">
        <w:tc>
          <w:tcPr>
            <w:tcW w:w="413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DA4BEB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ASP.NET Web controls.</w:t>
            </w:r>
          </w:p>
        </w:tc>
        <w:tc>
          <w:tcPr>
            <w:tcW w:w="709" w:type="dxa"/>
            <w:shd w:val="clear" w:color="auto" w:fill="auto"/>
          </w:tcPr>
          <w:p w:rsidR="001D72A3" w:rsidRPr="003A6F4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3E04EE">
        <w:tc>
          <w:tcPr>
            <w:tcW w:w="413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3E04EE" w:rsidP="003E04E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A6F45" w:rsidRDefault="001A28F9" w:rsidP="003E04EE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C0C90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Design an ASP.NET application to develop Multiple select list controls.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3E04EE">
        <w:tc>
          <w:tcPr>
            <w:tcW w:w="413" w:type="dxa"/>
            <w:shd w:val="clear" w:color="auto" w:fill="auto"/>
          </w:tcPr>
          <w:p w:rsidR="000A2016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6C0C90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in detail about Enabling Tracing.</w:t>
            </w:r>
          </w:p>
        </w:tc>
        <w:tc>
          <w:tcPr>
            <w:tcW w:w="709" w:type="dxa"/>
            <w:shd w:val="clear" w:color="auto" w:fill="auto"/>
          </w:tcPr>
          <w:p w:rsidR="000A2016" w:rsidRPr="003A6F4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3E04EE">
        <w:tc>
          <w:tcPr>
            <w:tcW w:w="10632" w:type="dxa"/>
            <w:gridSpan w:val="6"/>
            <w:shd w:val="clear" w:color="auto" w:fill="auto"/>
          </w:tcPr>
          <w:p w:rsidR="00FE4DE2" w:rsidRPr="003A6F45" w:rsidRDefault="00FE4DE2" w:rsidP="003E0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C0C90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Design an ASP.NET application to give an example of View state.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3E04EE">
        <w:tc>
          <w:tcPr>
            <w:tcW w:w="413" w:type="dxa"/>
            <w:shd w:val="clear" w:color="auto" w:fill="auto"/>
          </w:tcPr>
          <w:p w:rsidR="000A2016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6C0C90" w:rsidP="003E04EE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>List and explain various Validator controls.</w:t>
            </w:r>
          </w:p>
        </w:tc>
        <w:tc>
          <w:tcPr>
            <w:tcW w:w="709" w:type="dxa"/>
            <w:shd w:val="clear" w:color="auto" w:fill="auto"/>
          </w:tcPr>
          <w:p w:rsidR="000A2016" w:rsidRPr="003A6F45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3E04EE">
        <w:tc>
          <w:tcPr>
            <w:tcW w:w="413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3E04EE" w:rsidP="003E04E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A6F45" w:rsidRDefault="001A28F9" w:rsidP="003E04EE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C0C90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Restricted Dates in a Calendar.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C0C90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</w:t>
            </w:r>
            <w:r w:rsidR="003A6F45">
              <w:rPr>
                <w:bCs/>
              </w:rPr>
              <w:t xml:space="preserve"> various Style types in web pages.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3E04EE">
        <w:tc>
          <w:tcPr>
            <w:tcW w:w="10632" w:type="dxa"/>
            <w:gridSpan w:val="6"/>
            <w:shd w:val="clear" w:color="auto" w:fill="auto"/>
          </w:tcPr>
          <w:p w:rsidR="00FE4DE2" w:rsidRPr="003A6F45" w:rsidRDefault="00FE4DE2" w:rsidP="003E0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III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6F45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in detail about using Direct Data Access in ADO.NET with neat diagram.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6F45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Data binding with simple list controls.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3E04EE">
        <w:tc>
          <w:tcPr>
            <w:tcW w:w="413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3E04EE" w:rsidP="003E04E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A6F45" w:rsidRDefault="001D72A3" w:rsidP="003E04EE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6F45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sorting and Paging in Grid view.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3A6F45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Form view in data controls</w:t>
            </w:r>
            <w:r w:rsidR="00F17D95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3E04EE">
        <w:tc>
          <w:tcPr>
            <w:tcW w:w="10632" w:type="dxa"/>
            <w:gridSpan w:val="6"/>
            <w:shd w:val="clear" w:color="auto" w:fill="auto"/>
          </w:tcPr>
          <w:p w:rsidR="00FE4DE2" w:rsidRPr="003A6F45" w:rsidRDefault="00FE4DE2" w:rsidP="003E0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660733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LINQ to Objects with an example program.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A468F1" w:rsidP="00A468F1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in detail about WCF services.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3E04EE">
        <w:tc>
          <w:tcPr>
            <w:tcW w:w="413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3E04EE" w:rsidP="003E04E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A6F45" w:rsidRDefault="001D72A3" w:rsidP="003E04EE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3A67D5" w:rsidRDefault="00A468F1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MVC in detail.</w:t>
            </w:r>
            <w:r w:rsidR="00573AF0">
              <w:rPr>
                <w:bCs/>
              </w:rPr>
              <w:t xml:space="preserve"> </w:t>
            </w:r>
            <w:r w:rsidR="00573AF0">
              <w:rPr>
                <w:bCs/>
              </w:rPr>
              <w:t>Design an application to create a simple Data- Entry using MVC.</w:t>
            </w: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3A6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573AF0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37E6A" w:rsidRPr="003A67D5" w:rsidTr="003E04EE">
        <w:tc>
          <w:tcPr>
            <w:tcW w:w="413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3A67D5" w:rsidRDefault="00F37E6A" w:rsidP="003E04EE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3A6F4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3E0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D5" w:rsidRDefault="009C63D5" w:rsidP="003F669B">
      <w:pPr>
        <w:spacing w:after="0" w:line="240" w:lineRule="auto"/>
      </w:pPr>
      <w:r>
        <w:separator/>
      </w:r>
    </w:p>
  </w:endnote>
  <w:endnote w:type="continuationSeparator" w:id="0">
    <w:p w:rsidR="009C63D5" w:rsidRDefault="009C63D5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D5" w:rsidRDefault="009C63D5" w:rsidP="003F669B">
      <w:pPr>
        <w:spacing w:after="0" w:line="240" w:lineRule="auto"/>
      </w:pPr>
      <w:r>
        <w:separator/>
      </w:r>
    </w:p>
  </w:footnote>
  <w:footnote w:type="continuationSeparator" w:id="0">
    <w:p w:rsidR="009C63D5" w:rsidRDefault="009C63D5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E335B"/>
    <w:rsid w:val="00102760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15A0E"/>
    <w:rsid w:val="002330CA"/>
    <w:rsid w:val="00261E75"/>
    <w:rsid w:val="0027674D"/>
    <w:rsid w:val="003007C6"/>
    <w:rsid w:val="003028A9"/>
    <w:rsid w:val="00327CCF"/>
    <w:rsid w:val="00331DCD"/>
    <w:rsid w:val="00334FDE"/>
    <w:rsid w:val="00372B74"/>
    <w:rsid w:val="003A67D5"/>
    <w:rsid w:val="003A6F45"/>
    <w:rsid w:val="003D1DDF"/>
    <w:rsid w:val="003E04EE"/>
    <w:rsid w:val="003F669B"/>
    <w:rsid w:val="00444EB1"/>
    <w:rsid w:val="004472CF"/>
    <w:rsid w:val="00483512"/>
    <w:rsid w:val="00491F0E"/>
    <w:rsid w:val="0051167D"/>
    <w:rsid w:val="00514DAE"/>
    <w:rsid w:val="00533A07"/>
    <w:rsid w:val="00550F5F"/>
    <w:rsid w:val="00573AF0"/>
    <w:rsid w:val="00584AEC"/>
    <w:rsid w:val="005858F7"/>
    <w:rsid w:val="005A4A45"/>
    <w:rsid w:val="005A6A1E"/>
    <w:rsid w:val="005C1642"/>
    <w:rsid w:val="005D32FF"/>
    <w:rsid w:val="005D3A11"/>
    <w:rsid w:val="005D3C65"/>
    <w:rsid w:val="00606BAC"/>
    <w:rsid w:val="006169AA"/>
    <w:rsid w:val="006430A4"/>
    <w:rsid w:val="00645D05"/>
    <w:rsid w:val="00660733"/>
    <w:rsid w:val="00665E76"/>
    <w:rsid w:val="006675C6"/>
    <w:rsid w:val="00687977"/>
    <w:rsid w:val="006936BE"/>
    <w:rsid w:val="006B6826"/>
    <w:rsid w:val="006C0C90"/>
    <w:rsid w:val="006C1301"/>
    <w:rsid w:val="006D0AC2"/>
    <w:rsid w:val="00753924"/>
    <w:rsid w:val="007705F9"/>
    <w:rsid w:val="007B718A"/>
    <w:rsid w:val="007C218D"/>
    <w:rsid w:val="007E25CE"/>
    <w:rsid w:val="00825737"/>
    <w:rsid w:val="00834DB6"/>
    <w:rsid w:val="00972B68"/>
    <w:rsid w:val="00980963"/>
    <w:rsid w:val="009B0E2B"/>
    <w:rsid w:val="009C63D5"/>
    <w:rsid w:val="00A319A0"/>
    <w:rsid w:val="00A4515E"/>
    <w:rsid w:val="00A468F1"/>
    <w:rsid w:val="00A503D8"/>
    <w:rsid w:val="00A815B8"/>
    <w:rsid w:val="00B21CF1"/>
    <w:rsid w:val="00B33CF0"/>
    <w:rsid w:val="00B46EFD"/>
    <w:rsid w:val="00BF1E5D"/>
    <w:rsid w:val="00C20507"/>
    <w:rsid w:val="00C666BA"/>
    <w:rsid w:val="00CB2DCE"/>
    <w:rsid w:val="00CF068A"/>
    <w:rsid w:val="00CF1779"/>
    <w:rsid w:val="00D01AE0"/>
    <w:rsid w:val="00D24C83"/>
    <w:rsid w:val="00D81FAE"/>
    <w:rsid w:val="00DA4BEB"/>
    <w:rsid w:val="00E02067"/>
    <w:rsid w:val="00E040A5"/>
    <w:rsid w:val="00E46820"/>
    <w:rsid w:val="00E56132"/>
    <w:rsid w:val="00E6654B"/>
    <w:rsid w:val="00EA5427"/>
    <w:rsid w:val="00F024EA"/>
    <w:rsid w:val="00F10F24"/>
    <w:rsid w:val="00F17D95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14</cp:revision>
  <dcterms:created xsi:type="dcterms:W3CDTF">2022-05-02T06:20:00Z</dcterms:created>
  <dcterms:modified xsi:type="dcterms:W3CDTF">2022-06-14T03:30:00Z</dcterms:modified>
</cp:coreProperties>
</file>