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9BD9E3" w14:textId="77777777" w:rsidR="00364A40" w:rsidRDefault="00364A40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14:paraId="34C19029" w14:textId="706867B6" w:rsidR="008E1885" w:rsidRPr="00D50EBC" w:rsidRDefault="002F053E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 w:rsidRPr="00D50EBC">
        <w:rPr>
          <w:rFonts w:ascii="Times New Roman" w:hAnsi="Times New Roman"/>
          <w:b/>
          <w:sz w:val="32"/>
          <w:szCs w:val="32"/>
        </w:rPr>
        <w:t>2</w:t>
      </w:r>
      <w:r w:rsidR="00643E5B" w:rsidRPr="00D50EBC">
        <w:rPr>
          <w:rFonts w:ascii="Times New Roman" w:hAnsi="Times New Roman"/>
          <w:b/>
          <w:sz w:val="32"/>
          <w:szCs w:val="32"/>
        </w:rPr>
        <w:t>0</w:t>
      </w:r>
      <w:r w:rsidR="00D26F7E" w:rsidRPr="00D50EBC">
        <w:rPr>
          <w:rFonts w:ascii="Times New Roman" w:hAnsi="Times New Roman"/>
          <w:b/>
          <w:sz w:val="32"/>
          <w:szCs w:val="32"/>
        </w:rPr>
        <w:t>C</w:t>
      </w:r>
      <w:r w:rsidR="00D813C5">
        <w:rPr>
          <w:rFonts w:ascii="Times New Roman" w:hAnsi="Times New Roman"/>
          <w:b/>
          <w:sz w:val="32"/>
          <w:szCs w:val="32"/>
        </w:rPr>
        <w:t>E</w:t>
      </w:r>
      <w:r w:rsidR="008C0454">
        <w:rPr>
          <w:rFonts w:ascii="Times New Roman" w:hAnsi="Times New Roman"/>
          <w:b/>
          <w:sz w:val="32"/>
          <w:szCs w:val="32"/>
        </w:rPr>
        <w:t>5</w:t>
      </w:r>
      <w:r w:rsidR="00DD3E64">
        <w:rPr>
          <w:rFonts w:ascii="Times New Roman" w:hAnsi="Times New Roman"/>
          <w:b/>
          <w:sz w:val="32"/>
          <w:szCs w:val="32"/>
        </w:rPr>
        <w:t>04</w:t>
      </w:r>
      <w:r w:rsidR="00746E14">
        <w:rPr>
          <w:rFonts w:ascii="Times New Roman" w:hAnsi="Times New Roman"/>
          <w:b/>
          <w:sz w:val="32"/>
          <w:szCs w:val="32"/>
        </w:rPr>
        <w:t>/PE</w:t>
      </w:r>
    </w:p>
    <w:p w14:paraId="00C4357D" w14:textId="77777777" w:rsidR="008E1885" w:rsidRPr="00D50EBC" w:rsidRDefault="008E1885" w:rsidP="002E16F9">
      <w:pPr>
        <w:spacing w:after="0" w:line="240" w:lineRule="auto"/>
        <w:rPr>
          <w:rFonts w:ascii="Times New Roman" w:hAnsi="Times New Roman"/>
          <w:b/>
          <w:sz w:val="28"/>
        </w:rPr>
      </w:pPr>
      <w:r w:rsidRPr="00D50EBC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D50EBC" w:rsidRPr="00D50EBC" w14:paraId="1FE59D5D" w14:textId="77777777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49F8E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9C555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41C71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3DBFA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ADB80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39F34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F88B3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C09C7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FED75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14:paraId="46D2B600" w14:textId="1B35D068" w:rsidR="008E1885" w:rsidRPr="00D50EBC" w:rsidRDefault="004A1BA4" w:rsidP="002E16F9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  <w:r w:rsidRPr="00D50EBC">
        <w:rPr>
          <w:rFonts w:ascii="Times New Roman" w:hAnsi="Times New Roman"/>
          <w:b/>
          <w:noProof/>
          <w:sz w:val="30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1581D3D" wp14:editId="19B3A10B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19685" t="18415" r="12700" b="19685"/>
                <wp:wrapNone/>
                <wp:docPr id="23705825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2731975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D50EBC" w:rsidRPr="00D50EBC" w14:paraId="4F2A0A44" w14:textId="77777777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14:paraId="1C9D0734" w14:textId="7D94245B" w:rsidR="008E1885" w:rsidRPr="00D50EBC" w:rsidRDefault="003A38F9" w:rsidP="00DA6CA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D50EBC">
              <w:rPr>
                <w:rFonts w:ascii="Times New Roman" w:hAnsi="Times New Roman"/>
                <w:b/>
              </w:rPr>
              <w:t>I</w:t>
            </w:r>
            <w:r w:rsidR="00643E5B" w:rsidRPr="00D50EBC">
              <w:rPr>
                <w:rFonts w:ascii="Times New Roman" w:hAnsi="Times New Roman"/>
                <w:b/>
              </w:rPr>
              <w:t>I</w:t>
            </w:r>
            <w:r w:rsidR="008C0454">
              <w:rPr>
                <w:rFonts w:ascii="Times New Roman" w:hAnsi="Times New Roman"/>
                <w:b/>
              </w:rPr>
              <w:t>I</w:t>
            </w:r>
            <w:r w:rsidR="008E1885" w:rsidRPr="00D50EBC">
              <w:rPr>
                <w:rFonts w:ascii="Times New Roman" w:hAnsi="Times New Roman"/>
                <w:b/>
              </w:rPr>
              <w:t>/IV B.Tech (</w:t>
            </w:r>
            <w:r w:rsidR="00CC0CB4" w:rsidRPr="00D50EBC">
              <w:rPr>
                <w:rFonts w:ascii="Times New Roman" w:hAnsi="Times New Roman"/>
                <w:b/>
              </w:rPr>
              <w:t>Regula</w:t>
            </w:r>
            <w:r w:rsidR="002F053E" w:rsidRPr="00D50EBC">
              <w:rPr>
                <w:rFonts w:ascii="Times New Roman" w:hAnsi="Times New Roman"/>
                <w:b/>
              </w:rPr>
              <w:t>r</w:t>
            </w:r>
            <w:r w:rsidR="005A0CC3">
              <w:rPr>
                <w:rFonts w:ascii="Times New Roman" w:hAnsi="Times New Roman"/>
                <w:b/>
              </w:rPr>
              <w:t>/</w:t>
            </w:r>
            <w:r w:rsidR="00C81395">
              <w:rPr>
                <w:rFonts w:ascii="Times New Roman" w:hAnsi="Times New Roman"/>
                <w:b/>
              </w:rPr>
              <w:t>Supplementary</w:t>
            </w:r>
            <w:r w:rsidR="00085F3E" w:rsidRPr="00D50EBC">
              <w:rPr>
                <w:rFonts w:ascii="Times New Roman" w:hAnsi="Times New Roman"/>
                <w:b/>
              </w:rPr>
              <w:t>)</w:t>
            </w:r>
            <w:r w:rsidR="008E1885" w:rsidRPr="00D50EBC">
              <w:rPr>
                <w:rFonts w:ascii="Times New Roman" w:hAnsi="Times New Roman"/>
                <w:b/>
              </w:rPr>
              <w:t xml:space="preserve"> DEGREE EXAMINATION</w:t>
            </w:r>
          </w:p>
        </w:tc>
      </w:tr>
      <w:tr w:rsidR="00D50EBC" w:rsidRPr="00D50EBC" w14:paraId="015E9CE0" w14:textId="77777777" w:rsidTr="0033148C">
        <w:trPr>
          <w:trHeight w:val="360"/>
        </w:trPr>
        <w:tc>
          <w:tcPr>
            <w:tcW w:w="2943" w:type="dxa"/>
            <w:vAlign w:val="center"/>
            <w:hideMark/>
          </w:tcPr>
          <w:p w14:paraId="1AD8AB45" w14:textId="32DC3408" w:rsidR="00E127F3" w:rsidRPr="00D50EBC" w:rsidRDefault="00DA6CA8" w:rsidP="00DA6CA8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January</w:t>
            </w:r>
            <w:r w:rsidR="007E06AE" w:rsidRPr="00D50EBC">
              <w:rPr>
                <w:rFonts w:ascii="Times New Roman" w:hAnsi="Times New Roman"/>
                <w:b/>
                <w:sz w:val="28"/>
              </w:rPr>
              <w:t>, 202</w:t>
            </w:r>
            <w:r>
              <w:rPr>
                <w:rFonts w:ascii="Times New Roman" w:hAnsi="Times New Roman"/>
                <w:b/>
                <w:sz w:val="28"/>
              </w:rPr>
              <w:t>4</w:t>
            </w:r>
          </w:p>
        </w:tc>
        <w:tc>
          <w:tcPr>
            <w:tcW w:w="7797" w:type="dxa"/>
            <w:gridSpan w:val="3"/>
            <w:vAlign w:val="center"/>
            <w:hideMark/>
          </w:tcPr>
          <w:p w14:paraId="052F445F" w14:textId="1E568FC9" w:rsidR="00E127F3" w:rsidRPr="00D50EBC" w:rsidRDefault="00D813C5" w:rsidP="005A0CC3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Civil</w:t>
            </w:r>
            <w:r w:rsidR="0091470A">
              <w:rPr>
                <w:rFonts w:ascii="Times New Roman" w:hAnsi="Times New Roman"/>
                <w:b/>
                <w:sz w:val="28"/>
              </w:rPr>
              <w:t xml:space="preserve"> </w:t>
            </w:r>
            <w:r w:rsidR="00E912E3">
              <w:rPr>
                <w:rFonts w:ascii="Times New Roman" w:hAnsi="Times New Roman"/>
                <w:b/>
                <w:sz w:val="28"/>
              </w:rPr>
              <w:t>Engineering</w:t>
            </w:r>
            <w:r w:rsidR="00E127F3" w:rsidRPr="00D50EBC">
              <w:rPr>
                <w:rFonts w:ascii="Times New Roman" w:hAnsi="Times New Roman"/>
                <w:b/>
                <w:sz w:val="28"/>
              </w:rPr>
              <w:t xml:space="preserve"> </w:t>
            </w:r>
          </w:p>
        </w:tc>
      </w:tr>
      <w:tr w:rsidR="00D50EBC" w:rsidRPr="00D50EBC" w14:paraId="19595FC8" w14:textId="77777777" w:rsidTr="0033148C">
        <w:trPr>
          <w:trHeight w:val="360"/>
        </w:trPr>
        <w:tc>
          <w:tcPr>
            <w:tcW w:w="2943" w:type="dxa"/>
            <w:vAlign w:val="center"/>
            <w:hideMark/>
          </w:tcPr>
          <w:p w14:paraId="25B4DEDF" w14:textId="209D8238" w:rsidR="00E127F3" w:rsidRPr="00D50EBC" w:rsidRDefault="008C0454" w:rsidP="00644755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6"/>
              </w:rPr>
              <w:t>Fifth</w:t>
            </w:r>
            <w:r w:rsidR="00E127F3" w:rsidRPr="00D50EBC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14:paraId="26D6CBE9" w14:textId="060E01C7" w:rsidR="00E127F3" w:rsidRPr="00D50EBC" w:rsidRDefault="00DD3E64" w:rsidP="00631928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DD3E64">
              <w:rPr>
                <w:rFonts w:ascii="Times New Roman" w:hAnsi="Times New Roman"/>
                <w:b/>
                <w:sz w:val="32"/>
                <w:szCs w:val="32"/>
              </w:rPr>
              <w:t>Advanced Environmental Engineering</w:t>
            </w:r>
          </w:p>
        </w:tc>
      </w:tr>
      <w:tr w:rsidR="008E1885" w:rsidRPr="00820331" w14:paraId="0F4E6468" w14:textId="77777777" w:rsidTr="0033148C">
        <w:trPr>
          <w:trHeight w:val="345"/>
        </w:trPr>
        <w:tc>
          <w:tcPr>
            <w:tcW w:w="4145" w:type="dxa"/>
            <w:gridSpan w:val="2"/>
            <w:hideMark/>
          </w:tcPr>
          <w:p w14:paraId="14BC4B58" w14:textId="77777777" w:rsidR="008E1885" w:rsidRPr="00820331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820331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820331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14:paraId="16A33C56" w14:textId="77777777" w:rsidR="008E1885" w:rsidRPr="00820331" w:rsidRDefault="00EA3A43" w:rsidP="00291117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820331">
              <w:rPr>
                <w:rFonts w:ascii="Times New Roman" w:hAnsi="Times New Roman"/>
                <w:b/>
                <w:color w:val="000000"/>
              </w:rPr>
              <w:t>Maximum:</w:t>
            </w:r>
            <w:r w:rsidR="008E1885" w:rsidRPr="00820331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291117">
              <w:rPr>
                <w:rFonts w:ascii="Times New Roman" w:hAnsi="Times New Roman"/>
                <w:color w:val="000000"/>
              </w:rPr>
              <w:t>7</w:t>
            </w:r>
            <w:r w:rsidR="008E1885" w:rsidRPr="00820331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D87BC8" w:rsidRPr="00820331" w14:paraId="67B1F5B7" w14:textId="77777777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14:paraId="4D6EAB9B" w14:textId="77777777" w:rsidR="00D87BC8" w:rsidRPr="00DA7C56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question 1 compulsory</w:t>
            </w: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. </w:t>
            </w:r>
          </w:p>
        </w:tc>
        <w:tc>
          <w:tcPr>
            <w:tcW w:w="5299" w:type="dxa"/>
            <w:vAlign w:val="center"/>
            <w:hideMark/>
          </w:tcPr>
          <w:p w14:paraId="29BA35E2" w14:textId="6259F6EE" w:rsidR="00D87BC8" w:rsidRPr="00DA7C56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  <w:t xml:space="preserve">             </w:t>
            </w:r>
            <w:r w:rsidR="00CC43C3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(1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X1 = 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Marks)</w:t>
            </w:r>
          </w:p>
        </w:tc>
      </w:tr>
      <w:tr w:rsidR="00D87BC8" w:rsidRPr="00820331" w14:paraId="53F4E796" w14:textId="77777777" w:rsidTr="0033148C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14:paraId="312C6CC9" w14:textId="77777777" w:rsidR="00D87BC8" w:rsidRPr="00DA7C56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one question from each unit</w:t>
            </w: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.</w:t>
            </w:r>
          </w:p>
        </w:tc>
        <w:tc>
          <w:tcPr>
            <w:tcW w:w="5299" w:type="dxa"/>
            <w:vAlign w:val="center"/>
            <w:hideMark/>
          </w:tcPr>
          <w:p w14:paraId="105625CD" w14:textId="3062FE1A" w:rsidR="00D87BC8" w:rsidRPr="00DA7C56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 </w:t>
            </w:r>
            <w:r w:rsidR="00CC43C3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(4X1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=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56</w:t>
            </w: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Marks)</w:t>
            </w:r>
          </w:p>
        </w:tc>
      </w:tr>
    </w:tbl>
    <w:p w14:paraId="3D3CCC5A" w14:textId="77777777" w:rsidR="00EA3A43" w:rsidRPr="00820331" w:rsidRDefault="00EA3A43" w:rsidP="002E16F9">
      <w:pPr>
        <w:spacing w:after="0"/>
        <w:rPr>
          <w:rFonts w:ascii="Times New Roman" w:hAnsi="Times New Roman"/>
          <w:vanish/>
          <w:color w:val="000000"/>
        </w:rPr>
      </w:pPr>
    </w:p>
    <w:tbl>
      <w:tblPr>
        <w:tblW w:w="109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0"/>
        <w:gridCol w:w="402"/>
        <w:gridCol w:w="8038"/>
        <w:gridCol w:w="810"/>
        <w:gridCol w:w="540"/>
        <w:gridCol w:w="790"/>
      </w:tblGrid>
      <w:tr w:rsidR="00AE71C4" w:rsidRPr="004467CF" w14:paraId="0EAF1C53" w14:textId="77777777" w:rsidTr="004467CF">
        <w:trPr>
          <w:trHeight w:val="256"/>
        </w:trPr>
        <w:tc>
          <w:tcPr>
            <w:tcW w:w="380" w:type="dxa"/>
            <w:shd w:val="clear" w:color="auto" w:fill="auto"/>
          </w:tcPr>
          <w:p w14:paraId="60787C93" w14:textId="77777777" w:rsidR="00AE71C4" w:rsidRPr="004467CF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94FF21E" w14:textId="77777777" w:rsidR="00AE71C4" w:rsidRPr="004467CF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38" w:type="dxa"/>
            <w:shd w:val="clear" w:color="auto" w:fill="auto"/>
          </w:tcPr>
          <w:p w14:paraId="5B080CCA" w14:textId="77777777" w:rsidR="00AE71C4" w:rsidRPr="004467CF" w:rsidRDefault="00AE71C4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0" w:type="dxa"/>
          </w:tcPr>
          <w:p w14:paraId="5EDF7B72" w14:textId="77777777" w:rsidR="00AE71C4" w:rsidRPr="004467CF" w:rsidRDefault="00AE71C4" w:rsidP="00446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CO</w:t>
            </w:r>
          </w:p>
        </w:tc>
        <w:tc>
          <w:tcPr>
            <w:tcW w:w="540" w:type="dxa"/>
          </w:tcPr>
          <w:p w14:paraId="3E8FAAFE" w14:textId="77777777" w:rsidR="00AE71C4" w:rsidRPr="004467CF" w:rsidRDefault="00AE71C4" w:rsidP="00446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BL</w:t>
            </w:r>
          </w:p>
        </w:tc>
        <w:tc>
          <w:tcPr>
            <w:tcW w:w="790" w:type="dxa"/>
            <w:shd w:val="clear" w:color="auto" w:fill="auto"/>
          </w:tcPr>
          <w:p w14:paraId="289F9F4D" w14:textId="63AFE602" w:rsidR="00AE71C4" w:rsidRPr="004467CF" w:rsidRDefault="00AE71C4" w:rsidP="00446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M</w:t>
            </w:r>
          </w:p>
        </w:tc>
      </w:tr>
      <w:tr w:rsidR="00E22413" w:rsidRPr="004467CF" w14:paraId="4D56D29A" w14:textId="77777777" w:rsidTr="004467CF">
        <w:trPr>
          <w:trHeight w:val="256"/>
        </w:trPr>
        <w:tc>
          <w:tcPr>
            <w:tcW w:w="380" w:type="dxa"/>
            <w:shd w:val="clear" w:color="auto" w:fill="auto"/>
          </w:tcPr>
          <w:p w14:paraId="6EDE5D56" w14:textId="77777777" w:rsidR="00E22413" w:rsidRPr="004467CF" w:rsidRDefault="00E22413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1</w:t>
            </w:r>
          </w:p>
        </w:tc>
        <w:tc>
          <w:tcPr>
            <w:tcW w:w="402" w:type="dxa"/>
            <w:shd w:val="clear" w:color="auto" w:fill="auto"/>
          </w:tcPr>
          <w:p w14:paraId="63AFAD7E" w14:textId="77777777" w:rsidR="00E22413" w:rsidRPr="004467CF" w:rsidRDefault="00E22413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659FA159" w14:textId="77DA76D7" w:rsidR="00E22413" w:rsidRPr="004467CF" w:rsidRDefault="00E22413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Define self-purification constant.</w:t>
            </w:r>
          </w:p>
        </w:tc>
        <w:tc>
          <w:tcPr>
            <w:tcW w:w="810" w:type="dxa"/>
          </w:tcPr>
          <w:p w14:paraId="37FDC6B9" w14:textId="1F86D3C4" w:rsidR="00E22413" w:rsidRPr="004467CF" w:rsidRDefault="00E22413" w:rsidP="00E224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14:paraId="1DBD768F" w14:textId="2CCED566" w:rsidR="00E22413" w:rsidRPr="004467CF" w:rsidRDefault="00E22413" w:rsidP="00E224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L4</w:t>
            </w:r>
          </w:p>
        </w:tc>
        <w:tc>
          <w:tcPr>
            <w:tcW w:w="790" w:type="dxa"/>
            <w:shd w:val="clear" w:color="auto" w:fill="auto"/>
          </w:tcPr>
          <w:p w14:paraId="087A0D24" w14:textId="07560401" w:rsidR="00E22413" w:rsidRPr="004467CF" w:rsidRDefault="00E22413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1M</w:t>
            </w:r>
          </w:p>
        </w:tc>
      </w:tr>
      <w:tr w:rsidR="00E22413" w:rsidRPr="004467CF" w14:paraId="1C95A4FB" w14:textId="77777777" w:rsidTr="004467CF">
        <w:trPr>
          <w:trHeight w:val="241"/>
        </w:trPr>
        <w:tc>
          <w:tcPr>
            <w:tcW w:w="380" w:type="dxa"/>
            <w:shd w:val="clear" w:color="auto" w:fill="auto"/>
          </w:tcPr>
          <w:p w14:paraId="16DA4473" w14:textId="77777777" w:rsidR="00E22413" w:rsidRPr="004467CF" w:rsidRDefault="00E22413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E80B5D6" w14:textId="77777777" w:rsidR="00E22413" w:rsidRPr="004467CF" w:rsidRDefault="00E22413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3ACCA637" w14:textId="3C139966" w:rsidR="00E22413" w:rsidRPr="004467CF" w:rsidRDefault="00E22413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Draw oxygen sag curve and note different parameters on it.</w:t>
            </w:r>
            <w:r w:rsidRPr="004467CF">
              <w:rPr>
                <w:rFonts w:ascii="Times New Roman" w:hAnsi="Times New Roman"/>
              </w:rPr>
              <w:tab/>
            </w:r>
          </w:p>
        </w:tc>
        <w:tc>
          <w:tcPr>
            <w:tcW w:w="810" w:type="dxa"/>
          </w:tcPr>
          <w:p w14:paraId="58114CCB" w14:textId="46513F3D" w:rsidR="00E22413" w:rsidRPr="004467CF" w:rsidRDefault="00E22413" w:rsidP="00E224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14:paraId="2ABBE628" w14:textId="06F4D1A5" w:rsidR="00E22413" w:rsidRPr="004467CF" w:rsidRDefault="00E22413" w:rsidP="00E224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L4</w:t>
            </w:r>
          </w:p>
        </w:tc>
        <w:tc>
          <w:tcPr>
            <w:tcW w:w="790" w:type="dxa"/>
            <w:shd w:val="clear" w:color="auto" w:fill="auto"/>
          </w:tcPr>
          <w:p w14:paraId="05796147" w14:textId="09E4490C" w:rsidR="00E22413" w:rsidRPr="004467CF" w:rsidRDefault="00E22413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1M</w:t>
            </w:r>
          </w:p>
        </w:tc>
      </w:tr>
      <w:tr w:rsidR="00E22413" w:rsidRPr="004467CF" w14:paraId="6D1E43EA" w14:textId="77777777" w:rsidTr="004467CF">
        <w:trPr>
          <w:trHeight w:val="256"/>
        </w:trPr>
        <w:tc>
          <w:tcPr>
            <w:tcW w:w="380" w:type="dxa"/>
            <w:shd w:val="clear" w:color="auto" w:fill="auto"/>
          </w:tcPr>
          <w:p w14:paraId="33E6EFE6" w14:textId="77777777" w:rsidR="00E22413" w:rsidRPr="004467CF" w:rsidRDefault="00E22413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D8E25AB" w14:textId="77777777" w:rsidR="00E22413" w:rsidRPr="004467CF" w:rsidRDefault="00E22413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c)</w:t>
            </w:r>
          </w:p>
        </w:tc>
        <w:tc>
          <w:tcPr>
            <w:tcW w:w="8038" w:type="dxa"/>
            <w:shd w:val="clear" w:color="auto" w:fill="auto"/>
          </w:tcPr>
          <w:p w14:paraId="1147E62B" w14:textId="500B26FE" w:rsidR="00E22413" w:rsidRPr="004467CF" w:rsidRDefault="00E22413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What is sewage sickness?</w:t>
            </w:r>
          </w:p>
        </w:tc>
        <w:tc>
          <w:tcPr>
            <w:tcW w:w="810" w:type="dxa"/>
          </w:tcPr>
          <w:p w14:paraId="0E55B952" w14:textId="35F3D47D" w:rsidR="00E22413" w:rsidRPr="004467CF" w:rsidRDefault="00E22413" w:rsidP="00E224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14:paraId="09B32D06" w14:textId="791B4AC1" w:rsidR="00E22413" w:rsidRPr="004467CF" w:rsidRDefault="00E22413" w:rsidP="00E224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L4</w:t>
            </w:r>
          </w:p>
        </w:tc>
        <w:tc>
          <w:tcPr>
            <w:tcW w:w="790" w:type="dxa"/>
            <w:shd w:val="clear" w:color="auto" w:fill="auto"/>
          </w:tcPr>
          <w:p w14:paraId="39D2F56E" w14:textId="15D30B0F" w:rsidR="00E22413" w:rsidRPr="004467CF" w:rsidRDefault="00E22413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1M</w:t>
            </w:r>
          </w:p>
        </w:tc>
      </w:tr>
      <w:tr w:rsidR="00E22413" w:rsidRPr="004467CF" w14:paraId="1314DC7E" w14:textId="77777777" w:rsidTr="004467CF">
        <w:trPr>
          <w:trHeight w:val="241"/>
        </w:trPr>
        <w:tc>
          <w:tcPr>
            <w:tcW w:w="380" w:type="dxa"/>
            <w:shd w:val="clear" w:color="auto" w:fill="auto"/>
          </w:tcPr>
          <w:p w14:paraId="3D2068BC" w14:textId="77777777" w:rsidR="00E22413" w:rsidRPr="004467CF" w:rsidRDefault="00E22413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F5ED089" w14:textId="77777777" w:rsidR="00E22413" w:rsidRPr="004467CF" w:rsidRDefault="00E22413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d)</w:t>
            </w:r>
          </w:p>
        </w:tc>
        <w:tc>
          <w:tcPr>
            <w:tcW w:w="8038" w:type="dxa"/>
            <w:shd w:val="clear" w:color="auto" w:fill="auto"/>
          </w:tcPr>
          <w:p w14:paraId="1372E240" w14:textId="7AE5055B" w:rsidR="00E22413" w:rsidRPr="004467CF" w:rsidRDefault="00E22413" w:rsidP="002F053E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List the characteristics of sludge.</w:t>
            </w:r>
          </w:p>
        </w:tc>
        <w:tc>
          <w:tcPr>
            <w:tcW w:w="810" w:type="dxa"/>
          </w:tcPr>
          <w:p w14:paraId="395E79DB" w14:textId="662B8444" w:rsidR="00E22413" w:rsidRPr="004467CF" w:rsidRDefault="00E22413" w:rsidP="00E224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14:paraId="7875A0C5" w14:textId="270FC793" w:rsidR="00E22413" w:rsidRPr="004467CF" w:rsidRDefault="00E22413" w:rsidP="00E224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L4</w:t>
            </w:r>
          </w:p>
        </w:tc>
        <w:tc>
          <w:tcPr>
            <w:tcW w:w="790" w:type="dxa"/>
            <w:shd w:val="clear" w:color="auto" w:fill="auto"/>
          </w:tcPr>
          <w:p w14:paraId="53A59A14" w14:textId="5C5BECAE" w:rsidR="00E22413" w:rsidRPr="004467CF" w:rsidRDefault="00E22413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1M</w:t>
            </w:r>
          </w:p>
        </w:tc>
      </w:tr>
      <w:tr w:rsidR="00E22413" w:rsidRPr="004467CF" w14:paraId="3C06E1C8" w14:textId="77777777" w:rsidTr="004467CF">
        <w:trPr>
          <w:trHeight w:val="271"/>
        </w:trPr>
        <w:tc>
          <w:tcPr>
            <w:tcW w:w="380" w:type="dxa"/>
            <w:shd w:val="clear" w:color="auto" w:fill="auto"/>
          </w:tcPr>
          <w:p w14:paraId="225B7E7B" w14:textId="77777777" w:rsidR="00E22413" w:rsidRPr="004467CF" w:rsidRDefault="00E22413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2B0FEAB5" w14:textId="77777777" w:rsidR="00E22413" w:rsidRPr="004467CF" w:rsidRDefault="00E22413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e)</w:t>
            </w:r>
          </w:p>
        </w:tc>
        <w:tc>
          <w:tcPr>
            <w:tcW w:w="8038" w:type="dxa"/>
            <w:shd w:val="clear" w:color="auto" w:fill="auto"/>
          </w:tcPr>
          <w:p w14:paraId="1CABFA2C" w14:textId="28DC23EF" w:rsidR="00E22413" w:rsidRPr="004467CF" w:rsidRDefault="00E22413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Define Sludge Volume Index.</w:t>
            </w:r>
          </w:p>
        </w:tc>
        <w:tc>
          <w:tcPr>
            <w:tcW w:w="810" w:type="dxa"/>
          </w:tcPr>
          <w:p w14:paraId="0CA92A5A" w14:textId="2E7E2222" w:rsidR="00E22413" w:rsidRPr="004467CF" w:rsidRDefault="00E22413" w:rsidP="00E224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14:paraId="50CA734B" w14:textId="236816D0" w:rsidR="00E22413" w:rsidRPr="004467CF" w:rsidRDefault="00E22413" w:rsidP="00E224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L4</w:t>
            </w:r>
          </w:p>
        </w:tc>
        <w:tc>
          <w:tcPr>
            <w:tcW w:w="790" w:type="dxa"/>
            <w:shd w:val="clear" w:color="auto" w:fill="auto"/>
          </w:tcPr>
          <w:p w14:paraId="01B5F1B8" w14:textId="4D93ABD2" w:rsidR="00E22413" w:rsidRPr="004467CF" w:rsidRDefault="00E22413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1M</w:t>
            </w:r>
          </w:p>
        </w:tc>
      </w:tr>
      <w:tr w:rsidR="00E22413" w:rsidRPr="004467CF" w14:paraId="1CCA42F1" w14:textId="77777777" w:rsidTr="004467CF">
        <w:trPr>
          <w:trHeight w:val="271"/>
        </w:trPr>
        <w:tc>
          <w:tcPr>
            <w:tcW w:w="380" w:type="dxa"/>
            <w:shd w:val="clear" w:color="auto" w:fill="auto"/>
          </w:tcPr>
          <w:p w14:paraId="6F108980" w14:textId="77777777" w:rsidR="00E22413" w:rsidRPr="004467CF" w:rsidRDefault="00E22413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877EE28" w14:textId="77777777" w:rsidR="00E22413" w:rsidRPr="004467CF" w:rsidRDefault="00E22413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f)</w:t>
            </w:r>
          </w:p>
        </w:tc>
        <w:tc>
          <w:tcPr>
            <w:tcW w:w="8038" w:type="dxa"/>
            <w:shd w:val="clear" w:color="auto" w:fill="auto"/>
          </w:tcPr>
          <w:p w14:paraId="5BF85BB5" w14:textId="425B3D57" w:rsidR="00E22413" w:rsidRPr="004467CF" w:rsidRDefault="00E22413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What are the products of digestion?</w:t>
            </w:r>
          </w:p>
        </w:tc>
        <w:tc>
          <w:tcPr>
            <w:tcW w:w="810" w:type="dxa"/>
          </w:tcPr>
          <w:p w14:paraId="61E30D29" w14:textId="37F04EBD" w:rsidR="00E22413" w:rsidRPr="004467CF" w:rsidRDefault="00E22413" w:rsidP="00E224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14:paraId="5E7CD900" w14:textId="6B3FFD2E" w:rsidR="00E22413" w:rsidRPr="004467CF" w:rsidRDefault="00E22413" w:rsidP="00E224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L4</w:t>
            </w:r>
          </w:p>
        </w:tc>
        <w:tc>
          <w:tcPr>
            <w:tcW w:w="790" w:type="dxa"/>
            <w:shd w:val="clear" w:color="auto" w:fill="auto"/>
          </w:tcPr>
          <w:p w14:paraId="769DBF8C" w14:textId="3533849C" w:rsidR="00E22413" w:rsidRPr="004467CF" w:rsidRDefault="00E22413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1M</w:t>
            </w:r>
          </w:p>
        </w:tc>
      </w:tr>
      <w:tr w:rsidR="00E22413" w:rsidRPr="004467CF" w14:paraId="187DEE95" w14:textId="77777777" w:rsidTr="004467CF">
        <w:trPr>
          <w:trHeight w:val="271"/>
        </w:trPr>
        <w:tc>
          <w:tcPr>
            <w:tcW w:w="380" w:type="dxa"/>
            <w:shd w:val="clear" w:color="auto" w:fill="auto"/>
          </w:tcPr>
          <w:p w14:paraId="1676CC61" w14:textId="77777777" w:rsidR="00E22413" w:rsidRPr="004467CF" w:rsidRDefault="00E22413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68B5AE3" w14:textId="77777777" w:rsidR="00E22413" w:rsidRPr="004467CF" w:rsidRDefault="00E22413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g)</w:t>
            </w:r>
          </w:p>
        </w:tc>
        <w:tc>
          <w:tcPr>
            <w:tcW w:w="8038" w:type="dxa"/>
            <w:shd w:val="clear" w:color="auto" w:fill="auto"/>
          </w:tcPr>
          <w:p w14:paraId="0B2A9268" w14:textId="2C9E8259" w:rsidR="00E22413" w:rsidRPr="004467CF" w:rsidRDefault="00E22413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What is symbiosis process in oxidation pond?</w:t>
            </w:r>
          </w:p>
        </w:tc>
        <w:tc>
          <w:tcPr>
            <w:tcW w:w="810" w:type="dxa"/>
          </w:tcPr>
          <w:p w14:paraId="7B3F4E62" w14:textId="19098114" w:rsidR="00E22413" w:rsidRPr="004467CF" w:rsidRDefault="00E22413" w:rsidP="00E224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C02</w:t>
            </w:r>
          </w:p>
        </w:tc>
        <w:tc>
          <w:tcPr>
            <w:tcW w:w="540" w:type="dxa"/>
          </w:tcPr>
          <w:p w14:paraId="46AF050E" w14:textId="10E0C2D4" w:rsidR="00E22413" w:rsidRPr="004467CF" w:rsidRDefault="00E22413" w:rsidP="00E224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L4</w:t>
            </w:r>
          </w:p>
        </w:tc>
        <w:tc>
          <w:tcPr>
            <w:tcW w:w="790" w:type="dxa"/>
            <w:shd w:val="clear" w:color="auto" w:fill="auto"/>
          </w:tcPr>
          <w:p w14:paraId="4361C2E0" w14:textId="14732F0A" w:rsidR="00E22413" w:rsidRPr="004467CF" w:rsidRDefault="00E22413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1M</w:t>
            </w:r>
          </w:p>
        </w:tc>
      </w:tr>
      <w:tr w:rsidR="00E22413" w:rsidRPr="004467CF" w14:paraId="4A73B382" w14:textId="77777777" w:rsidTr="004467CF">
        <w:trPr>
          <w:trHeight w:val="271"/>
        </w:trPr>
        <w:tc>
          <w:tcPr>
            <w:tcW w:w="380" w:type="dxa"/>
            <w:shd w:val="clear" w:color="auto" w:fill="auto"/>
          </w:tcPr>
          <w:p w14:paraId="3236907D" w14:textId="77777777" w:rsidR="00E22413" w:rsidRPr="004467CF" w:rsidRDefault="00E22413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7251D463" w14:textId="77777777" w:rsidR="00E22413" w:rsidRPr="004467CF" w:rsidRDefault="00E22413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h)</w:t>
            </w:r>
          </w:p>
        </w:tc>
        <w:tc>
          <w:tcPr>
            <w:tcW w:w="8038" w:type="dxa"/>
            <w:shd w:val="clear" w:color="auto" w:fill="auto"/>
          </w:tcPr>
          <w:p w14:paraId="484DD705" w14:textId="216F2B68" w:rsidR="00E22413" w:rsidRPr="004467CF" w:rsidRDefault="00E22413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What do you mean by Extended aeration process?</w:t>
            </w:r>
          </w:p>
        </w:tc>
        <w:tc>
          <w:tcPr>
            <w:tcW w:w="810" w:type="dxa"/>
          </w:tcPr>
          <w:p w14:paraId="6D3EBACC" w14:textId="2F63E602" w:rsidR="00E22413" w:rsidRPr="004467CF" w:rsidRDefault="00E22413" w:rsidP="00E224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C02</w:t>
            </w:r>
          </w:p>
        </w:tc>
        <w:tc>
          <w:tcPr>
            <w:tcW w:w="540" w:type="dxa"/>
          </w:tcPr>
          <w:p w14:paraId="1A91181A" w14:textId="199EEEE6" w:rsidR="00E22413" w:rsidRPr="004467CF" w:rsidRDefault="00E22413" w:rsidP="00E224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L4</w:t>
            </w:r>
          </w:p>
        </w:tc>
        <w:tc>
          <w:tcPr>
            <w:tcW w:w="790" w:type="dxa"/>
            <w:shd w:val="clear" w:color="auto" w:fill="auto"/>
          </w:tcPr>
          <w:p w14:paraId="4B5657D0" w14:textId="21E0485C" w:rsidR="00E22413" w:rsidRPr="004467CF" w:rsidRDefault="00E22413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1M</w:t>
            </w:r>
          </w:p>
        </w:tc>
      </w:tr>
      <w:tr w:rsidR="00E22413" w:rsidRPr="004467CF" w14:paraId="779911F8" w14:textId="77777777" w:rsidTr="004467CF">
        <w:trPr>
          <w:trHeight w:val="271"/>
        </w:trPr>
        <w:tc>
          <w:tcPr>
            <w:tcW w:w="380" w:type="dxa"/>
            <w:shd w:val="clear" w:color="auto" w:fill="auto"/>
          </w:tcPr>
          <w:p w14:paraId="53BA601C" w14:textId="77777777" w:rsidR="00E22413" w:rsidRPr="004467CF" w:rsidRDefault="00E22413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00602DE" w14:textId="77777777" w:rsidR="00E22413" w:rsidRPr="004467CF" w:rsidRDefault="00E22413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i)</w:t>
            </w:r>
          </w:p>
        </w:tc>
        <w:tc>
          <w:tcPr>
            <w:tcW w:w="8038" w:type="dxa"/>
            <w:shd w:val="clear" w:color="auto" w:fill="auto"/>
          </w:tcPr>
          <w:p w14:paraId="71A8B951" w14:textId="11256F06" w:rsidR="00E22413" w:rsidRPr="004467CF" w:rsidRDefault="00E22413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 xml:space="preserve">What is </w:t>
            </w:r>
            <w:proofErr w:type="spellStart"/>
            <w:r w:rsidRPr="004467CF">
              <w:rPr>
                <w:rFonts w:ascii="Times New Roman" w:hAnsi="Times New Roman"/>
              </w:rPr>
              <w:t>denitrification</w:t>
            </w:r>
            <w:proofErr w:type="spellEnd"/>
            <w:r w:rsidRPr="004467CF">
              <w:rPr>
                <w:rFonts w:ascii="Times New Roman" w:hAnsi="Times New Roman"/>
              </w:rPr>
              <w:t>?</w:t>
            </w:r>
          </w:p>
        </w:tc>
        <w:tc>
          <w:tcPr>
            <w:tcW w:w="810" w:type="dxa"/>
          </w:tcPr>
          <w:p w14:paraId="70DA3AE1" w14:textId="267BB158" w:rsidR="00E22413" w:rsidRPr="004467CF" w:rsidRDefault="00E22413" w:rsidP="00E224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C02</w:t>
            </w:r>
          </w:p>
        </w:tc>
        <w:tc>
          <w:tcPr>
            <w:tcW w:w="540" w:type="dxa"/>
          </w:tcPr>
          <w:p w14:paraId="7F11BDA6" w14:textId="013FA3A8" w:rsidR="00E22413" w:rsidRPr="004467CF" w:rsidRDefault="00E22413" w:rsidP="00E224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L4</w:t>
            </w:r>
          </w:p>
        </w:tc>
        <w:tc>
          <w:tcPr>
            <w:tcW w:w="790" w:type="dxa"/>
            <w:shd w:val="clear" w:color="auto" w:fill="auto"/>
          </w:tcPr>
          <w:p w14:paraId="66A58981" w14:textId="3444ADF7" w:rsidR="00E22413" w:rsidRPr="004467CF" w:rsidRDefault="00E22413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1M</w:t>
            </w:r>
          </w:p>
        </w:tc>
      </w:tr>
      <w:tr w:rsidR="00E22413" w:rsidRPr="004467CF" w14:paraId="103A21EC" w14:textId="77777777" w:rsidTr="004467CF">
        <w:trPr>
          <w:trHeight w:val="286"/>
        </w:trPr>
        <w:tc>
          <w:tcPr>
            <w:tcW w:w="380" w:type="dxa"/>
            <w:shd w:val="clear" w:color="auto" w:fill="auto"/>
          </w:tcPr>
          <w:p w14:paraId="46535DD1" w14:textId="77777777" w:rsidR="00E22413" w:rsidRPr="004467CF" w:rsidRDefault="00E22413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742E52F" w14:textId="77777777" w:rsidR="00E22413" w:rsidRPr="004467CF" w:rsidRDefault="00E22413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j)</w:t>
            </w:r>
          </w:p>
        </w:tc>
        <w:tc>
          <w:tcPr>
            <w:tcW w:w="8038" w:type="dxa"/>
            <w:shd w:val="clear" w:color="auto" w:fill="auto"/>
          </w:tcPr>
          <w:p w14:paraId="2C5EEFC7" w14:textId="2605ACC5" w:rsidR="00E22413" w:rsidRPr="004467CF" w:rsidRDefault="00E22413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List the basic types of toilets.</w:t>
            </w:r>
          </w:p>
        </w:tc>
        <w:tc>
          <w:tcPr>
            <w:tcW w:w="810" w:type="dxa"/>
          </w:tcPr>
          <w:p w14:paraId="51216581" w14:textId="724F55E8" w:rsidR="00E22413" w:rsidRPr="004467CF" w:rsidRDefault="00E22413" w:rsidP="00E224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14:paraId="093FF942" w14:textId="01761D0E" w:rsidR="00E22413" w:rsidRPr="004467CF" w:rsidRDefault="00E22413" w:rsidP="00E224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L4</w:t>
            </w:r>
          </w:p>
        </w:tc>
        <w:tc>
          <w:tcPr>
            <w:tcW w:w="790" w:type="dxa"/>
            <w:shd w:val="clear" w:color="auto" w:fill="auto"/>
          </w:tcPr>
          <w:p w14:paraId="764A01F6" w14:textId="49D2AD94" w:rsidR="00E22413" w:rsidRPr="004467CF" w:rsidRDefault="00E22413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1M</w:t>
            </w:r>
          </w:p>
        </w:tc>
      </w:tr>
      <w:tr w:rsidR="00E22413" w:rsidRPr="004467CF" w14:paraId="50CE4DFD" w14:textId="77777777" w:rsidTr="004467CF">
        <w:trPr>
          <w:trHeight w:val="286"/>
        </w:trPr>
        <w:tc>
          <w:tcPr>
            <w:tcW w:w="380" w:type="dxa"/>
            <w:shd w:val="clear" w:color="auto" w:fill="auto"/>
          </w:tcPr>
          <w:p w14:paraId="21340F69" w14:textId="77777777" w:rsidR="00E22413" w:rsidRPr="004467CF" w:rsidRDefault="00E22413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53FFD38" w14:textId="77777777" w:rsidR="00E22413" w:rsidRPr="004467CF" w:rsidRDefault="00E22413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k)</w:t>
            </w:r>
          </w:p>
        </w:tc>
        <w:tc>
          <w:tcPr>
            <w:tcW w:w="8038" w:type="dxa"/>
            <w:shd w:val="clear" w:color="auto" w:fill="auto"/>
          </w:tcPr>
          <w:p w14:paraId="62E23185" w14:textId="5C600801" w:rsidR="00E22413" w:rsidRPr="004467CF" w:rsidRDefault="00E22413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What is neutralization?</w:t>
            </w:r>
          </w:p>
        </w:tc>
        <w:tc>
          <w:tcPr>
            <w:tcW w:w="810" w:type="dxa"/>
          </w:tcPr>
          <w:p w14:paraId="1A92B5E7" w14:textId="2B8AC8EE" w:rsidR="00E22413" w:rsidRPr="004467CF" w:rsidRDefault="00E22413" w:rsidP="00E224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14:paraId="095918B1" w14:textId="2B455E55" w:rsidR="00E22413" w:rsidRPr="004467CF" w:rsidRDefault="00E22413" w:rsidP="00E224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L4</w:t>
            </w:r>
          </w:p>
        </w:tc>
        <w:tc>
          <w:tcPr>
            <w:tcW w:w="790" w:type="dxa"/>
            <w:shd w:val="clear" w:color="auto" w:fill="auto"/>
          </w:tcPr>
          <w:p w14:paraId="3A14F380" w14:textId="3259E03B" w:rsidR="00E22413" w:rsidRPr="004467CF" w:rsidRDefault="00E22413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1M</w:t>
            </w:r>
          </w:p>
        </w:tc>
      </w:tr>
      <w:tr w:rsidR="00E22413" w:rsidRPr="004467CF" w14:paraId="78BE5FEC" w14:textId="77777777" w:rsidTr="004467CF">
        <w:trPr>
          <w:trHeight w:val="286"/>
        </w:trPr>
        <w:tc>
          <w:tcPr>
            <w:tcW w:w="380" w:type="dxa"/>
            <w:shd w:val="clear" w:color="auto" w:fill="auto"/>
          </w:tcPr>
          <w:p w14:paraId="1592D09C" w14:textId="77777777" w:rsidR="00E22413" w:rsidRPr="004467CF" w:rsidRDefault="00E22413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C59A127" w14:textId="77777777" w:rsidR="00E22413" w:rsidRPr="004467CF" w:rsidRDefault="00E22413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l)</w:t>
            </w:r>
          </w:p>
        </w:tc>
        <w:tc>
          <w:tcPr>
            <w:tcW w:w="8038" w:type="dxa"/>
            <w:shd w:val="clear" w:color="auto" w:fill="auto"/>
          </w:tcPr>
          <w:p w14:paraId="55881CA6" w14:textId="563264ED" w:rsidR="00E22413" w:rsidRPr="004467CF" w:rsidRDefault="00E22413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List out the chemicals used in Kraft process while making the pulp.</w:t>
            </w:r>
          </w:p>
        </w:tc>
        <w:tc>
          <w:tcPr>
            <w:tcW w:w="810" w:type="dxa"/>
          </w:tcPr>
          <w:p w14:paraId="61BFF115" w14:textId="064B0F75" w:rsidR="00E22413" w:rsidRPr="004467CF" w:rsidRDefault="00E22413" w:rsidP="00E224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14:paraId="1B90983C" w14:textId="1F40A35B" w:rsidR="00E22413" w:rsidRPr="004467CF" w:rsidRDefault="00E22413" w:rsidP="00E224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L4</w:t>
            </w:r>
          </w:p>
        </w:tc>
        <w:tc>
          <w:tcPr>
            <w:tcW w:w="790" w:type="dxa"/>
            <w:shd w:val="clear" w:color="auto" w:fill="auto"/>
          </w:tcPr>
          <w:p w14:paraId="152CF4F7" w14:textId="3CFC0CA1" w:rsidR="00E22413" w:rsidRPr="004467CF" w:rsidRDefault="00E22413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1M</w:t>
            </w:r>
          </w:p>
        </w:tc>
      </w:tr>
      <w:tr w:rsidR="00E22413" w:rsidRPr="004467CF" w14:paraId="5874D4D0" w14:textId="77777777" w:rsidTr="004467CF">
        <w:trPr>
          <w:trHeight w:val="286"/>
        </w:trPr>
        <w:tc>
          <w:tcPr>
            <w:tcW w:w="380" w:type="dxa"/>
            <w:shd w:val="clear" w:color="auto" w:fill="auto"/>
          </w:tcPr>
          <w:p w14:paraId="3A72E9C7" w14:textId="77777777" w:rsidR="00E22413" w:rsidRPr="004467CF" w:rsidRDefault="00E22413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57F59AC" w14:textId="77777777" w:rsidR="00E22413" w:rsidRPr="004467CF" w:rsidRDefault="00E22413" w:rsidP="00151586">
            <w:pPr>
              <w:spacing w:after="0" w:line="240" w:lineRule="auto"/>
              <w:ind w:right="-136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m)</w:t>
            </w:r>
          </w:p>
        </w:tc>
        <w:tc>
          <w:tcPr>
            <w:tcW w:w="8038" w:type="dxa"/>
            <w:shd w:val="clear" w:color="auto" w:fill="auto"/>
          </w:tcPr>
          <w:p w14:paraId="61A00847" w14:textId="2D3289C9" w:rsidR="00E22413" w:rsidRPr="004467CF" w:rsidRDefault="00E22413" w:rsidP="00C975F9">
            <w:pPr>
              <w:pStyle w:val="NormalWeb"/>
              <w:rPr>
                <w:sz w:val="22"/>
                <w:szCs w:val="22"/>
              </w:rPr>
            </w:pPr>
            <w:r w:rsidRPr="004467CF">
              <w:rPr>
                <w:sz w:val="22"/>
                <w:szCs w:val="22"/>
              </w:rPr>
              <w:t>Write any four characteristics of sugar industry wastewater.</w:t>
            </w:r>
          </w:p>
        </w:tc>
        <w:tc>
          <w:tcPr>
            <w:tcW w:w="810" w:type="dxa"/>
          </w:tcPr>
          <w:p w14:paraId="536A821B" w14:textId="089CA970" w:rsidR="00E22413" w:rsidRPr="004467CF" w:rsidRDefault="00E22413" w:rsidP="00E224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14:paraId="380E1861" w14:textId="0DC7954B" w:rsidR="00E22413" w:rsidRPr="004467CF" w:rsidRDefault="00E22413" w:rsidP="00E224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L4</w:t>
            </w:r>
          </w:p>
        </w:tc>
        <w:tc>
          <w:tcPr>
            <w:tcW w:w="790" w:type="dxa"/>
            <w:shd w:val="clear" w:color="auto" w:fill="auto"/>
          </w:tcPr>
          <w:p w14:paraId="0FCA2186" w14:textId="2C7D441F" w:rsidR="00E22413" w:rsidRPr="004467CF" w:rsidRDefault="00E22413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1M</w:t>
            </w:r>
          </w:p>
        </w:tc>
      </w:tr>
      <w:tr w:rsidR="00E22413" w:rsidRPr="004467CF" w14:paraId="6827DE9D" w14:textId="77777777" w:rsidTr="004467CF">
        <w:trPr>
          <w:trHeight w:val="286"/>
        </w:trPr>
        <w:tc>
          <w:tcPr>
            <w:tcW w:w="380" w:type="dxa"/>
            <w:shd w:val="clear" w:color="auto" w:fill="auto"/>
          </w:tcPr>
          <w:p w14:paraId="1515262D" w14:textId="77777777" w:rsidR="00E22413" w:rsidRPr="004467CF" w:rsidRDefault="00E22413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766546D" w14:textId="77777777" w:rsidR="00E22413" w:rsidRPr="004467CF" w:rsidRDefault="00E22413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n)</w:t>
            </w:r>
          </w:p>
        </w:tc>
        <w:tc>
          <w:tcPr>
            <w:tcW w:w="8038" w:type="dxa"/>
            <w:shd w:val="clear" w:color="auto" w:fill="auto"/>
          </w:tcPr>
          <w:p w14:paraId="5BC1CFC2" w14:textId="192120FE" w:rsidR="00E22413" w:rsidRPr="004467CF" w:rsidRDefault="00E22413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What is White water?</w:t>
            </w:r>
            <w:r w:rsidRPr="004467CF">
              <w:rPr>
                <w:rFonts w:ascii="Times New Roman" w:hAnsi="Times New Roman"/>
              </w:rPr>
              <w:tab/>
            </w:r>
          </w:p>
        </w:tc>
        <w:tc>
          <w:tcPr>
            <w:tcW w:w="810" w:type="dxa"/>
          </w:tcPr>
          <w:p w14:paraId="354C307A" w14:textId="7D1CEE6C" w:rsidR="00E22413" w:rsidRPr="004467CF" w:rsidRDefault="00E22413" w:rsidP="00E224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14:paraId="46EC7A7B" w14:textId="3CB7150F" w:rsidR="00E22413" w:rsidRPr="004467CF" w:rsidRDefault="00E22413" w:rsidP="00E224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L4</w:t>
            </w:r>
          </w:p>
        </w:tc>
        <w:tc>
          <w:tcPr>
            <w:tcW w:w="790" w:type="dxa"/>
            <w:shd w:val="clear" w:color="auto" w:fill="auto"/>
          </w:tcPr>
          <w:p w14:paraId="7923A96E" w14:textId="5CAB259D" w:rsidR="00E22413" w:rsidRPr="004467CF" w:rsidRDefault="00E22413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1M</w:t>
            </w:r>
          </w:p>
        </w:tc>
      </w:tr>
      <w:tr w:rsidR="00151586" w:rsidRPr="004467CF" w14:paraId="395F2870" w14:textId="77777777" w:rsidTr="004467CF">
        <w:trPr>
          <w:trHeight w:val="241"/>
        </w:trPr>
        <w:tc>
          <w:tcPr>
            <w:tcW w:w="10960" w:type="dxa"/>
            <w:gridSpan w:val="6"/>
          </w:tcPr>
          <w:p w14:paraId="5C941E66" w14:textId="77777777" w:rsidR="00151586" w:rsidRPr="004467CF" w:rsidRDefault="00151586" w:rsidP="00151586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4467CF">
              <w:rPr>
                <w:rFonts w:ascii="Times New Roman" w:hAnsi="Times New Roman"/>
                <w:b/>
                <w:u w:val="single"/>
              </w:rPr>
              <w:t>Unit-I</w:t>
            </w:r>
          </w:p>
        </w:tc>
      </w:tr>
      <w:tr w:rsidR="000561A2" w:rsidRPr="004467CF" w14:paraId="11FA720A" w14:textId="77777777" w:rsidTr="004467CF">
        <w:trPr>
          <w:trHeight w:val="256"/>
        </w:trPr>
        <w:tc>
          <w:tcPr>
            <w:tcW w:w="380" w:type="dxa"/>
            <w:shd w:val="clear" w:color="auto" w:fill="auto"/>
          </w:tcPr>
          <w:p w14:paraId="129F346C" w14:textId="77777777" w:rsidR="000561A2" w:rsidRPr="004467CF" w:rsidRDefault="000561A2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2</w:t>
            </w:r>
          </w:p>
        </w:tc>
        <w:tc>
          <w:tcPr>
            <w:tcW w:w="402" w:type="dxa"/>
            <w:shd w:val="clear" w:color="auto" w:fill="auto"/>
          </w:tcPr>
          <w:p w14:paraId="00AABDA6" w14:textId="23E4CB6D" w:rsidR="000561A2" w:rsidRPr="004467CF" w:rsidRDefault="000561A2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313A3570" w14:textId="4B7F58B8" w:rsidR="000561A2" w:rsidRPr="004467CF" w:rsidRDefault="000561A2" w:rsidP="00151586">
            <w:pPr>
              <w:pStyle w:val="NormalWeb"/>
              <w:spacing w:before="0" w:beforeAutospacing="0" w:after="0" w:afterAutospacing="0"/>
              <w:ind w:left="31"/>
              <w:rPr>
                <w:color w:val="000000"/>
                <w:sz w:val="22"/>
                <w:szCs w:val="22"/>
              </w:rPr>
            </w:pPr>
            <w:r w:rsidRPr="004467CF">
              <w:rPr>
                <w:color w:val="000000"/>
                <w:sz w:val="22"/>
                <w:szCs w:val="22"/>
              </w:rPr>
              <w:t>Explain the self-purification process in streams.</w:t>
            </w:r>
          </w:p>
        </w:tc>
        <w:tc>
          <w:tcPr>
            <w:tcW w:w="810" w:type="dxa"/>
          </w:tcPr>
          <w:p w14:paraId="2120E301" w14:textId="5B4DA457" w:rsidR="000561A2" w:rsidRPr="004467CF" w:rsidRDefault="000561A2" w:rsidP="000561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14:paraId="05B17020" w14:textId="29A01673" w:rsidR="000561A2" w:rsidRPr="004467CF" w:rsidRDefault="000561A2" w:rsidP="000561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L4</w:t>
            </w:r>
          </w:p>
        </w:tc>
        <w:tc>
          <w:tcPr>
            <w:tcW w:w="790" w:type="dxa"/>
            <w:shd w:val="clear" w:color="auto" w:fill="auto"/>
          </w:tcPr>
          <w:p w14:paraId="032733CA" w14:textId="7D89F9D6" w:rsidR="000561A2" w:rsidRPr="004467CF" w:rsidRDefault="000561A2" w:rsidP="000561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7M</w:t>
            </w:r>
          </w:p>
        </w:tc>
      </w:tr>
      <w:tr w:rsidR="000561A2" w:rsidRPr="004467CF" w14:paraId="158BD9AC" w14:textId="77777777" w:rsidTr="004467CF">
        <w:trPr>
          <w:trHeight w:val="256"/>
        </w:trPr>
        <w:tc>
          <w:tcPr>
            <w:tcW w:w="380" w:type="dxa"/>
            <w:shd w:val="clear" w:color="auto" w:fill="auto"/>
          </w:tcPr>
          <w:p w14:paraId="507B81A6" w14:textId="77777777" w:rsidR="000561A2" w:rsidRPr="004467CF" w:rsidRDefault="000561A2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2D299FB0" w14:textId="1B5CE0F4" w:rsidR="000561A2" w:rsidRPr="004467CF" w:rsidRDefault="000561A2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30DFE95F" w14:textId="6222CE90" w:rsidR="000561A2" w:rsidRPr="004467CF" w:rsidRDefault="000561A2" w:rsidP="00EF6659">
            <w:pPr>
              <w:pStyle w:val="NormalWeb"/>
              <w:spacing w:before="0" w:beforeAutospacing="0" w:after="0" w:afterAutospacing="0"/>
              <w:ind w:left="31"/>
              <w:jc w:val="both"/>
              <w:rPr>
                <w:color w:val="000000"/>
                <w:sz w:val="22"/>
                <w:szCs w:val="22"/>
              </w:rPr>
            </w:pPr>
            <w:r w:rsidRPr="004467CF">
              <w:rPr>
                <w:color w:val="000000"/>
                <w:sz w:val="22"/>
                <w:szCs w:val="22"/>
              </w:rPr>
              <w:t>A town discharges 120 cumecs of sewage into a river having a rate of flow of 1600 cumecs during lean period with a velocity of 0.1 m/s. The 5-day BOD of sewage at the given temperature is 250 mg/l. Determine the amount of critical DO deficit, and when and where it will occurs in the downstream portion of the river. Assume de-oxygenation coefficient k1 as 0.23/d (base ‘e’) and coefficient of self-purification as 3.5. Saturation DO at given temperature is 9.2 mg/l.</w:t>
            </w:r>
          </w:p>
        </w:tc>
        <w:tc>
          <w:tcPr>
            <w:tcW w:w="810" w:type="dxa"/>
          </w:tcPr>
          <w:p w14:paraId="1908B177" w14:textId="4CA67545" w:rsidR="000561A2" w:rsidRPr="004467CF" w:rsidRDefault="000561A2" w:rsidP="000561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14:paraId="7D8CCE6F" w14:textId="7CAD90FC" w:rsidR="000561A2" w:rsidRPr="004467CF" w:rsidRDefault="000561A2" w:rsidP="000561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1DD87EF9" w14:textId="55B4CD88" w:rsidR="000561A2" w:rsidRPr="004467CF" w:rsidRDefault="000561A2" w:rsidP="000561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7M</w:t>
            </w:r>
          </w:p>
        </w:tc>
      </w:tr>
      <w:tr w:rsidR="00B35729" w:rsidRPr="004467CF" w14:paraId="2788D71A" w14:textId="77777777" w:rsidTr="004467CF">
        <w:trPr>
          <w:trHeight w:val="256"/>
        </w:trPr>
        <w:tc>
          <w:tcPr>
            <w:tcW w:w="10960" w:type="dxa"/>
            <w:gridSpan w:val="6"/>
            <w:shd w:val="clear" w:color="auto" w:fill="auto"/>
          </w:tcPr>
          <w:p w14:paraId="1BEB28CC" w14:textId="484EC03C" w:rsidR="00B35729" w:rsidRPr="004467CF" w:rsidRDefault="00B35729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  <w:b/>
              </w:rPr>
              <w:t>(OR)</w:t>
            </w:r>
          </w:p>
        </w:tc>
      </w:tr>
      <w:tr w:rsidR="00800EE9" w:rsidRPr="004467CF" w14:paraId="5D611DF1" w14:textId="77777777" w:rsidTr="004467CF">
        <w:trPr>
          <w:trHeight w:val="241"/>
        </w:trPr>
        <w:tc>
          <w:tcPr>
            <w:tcW w:w="380" w:type="dxa"/>
            <w:shd w:val="clear" w:color="auto" w:fill="auto"/>
          </w:tcPr>
          <w:p w14:paraId="47B0D4BD" w14:textId="77777777" w:rsidR="00800EE9" w:rsidRPr="004467CF" w:rsidRDefault="00800EE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3</w:t>
            </w:r>
          </w:p>
        </w:tc>
        <w:tc>
          <w:tcPr>
            <w:tcW w:w="402" w:type="dxa"/>
            <w:shd w:val="clear" w:color="auto" w:fill="auto"/>
          </w:tcPr>
          <w:p w14:paraId="65DE3DC2" w14:textId="272B7CCA" w:rsidR="00800EE9" w:rsidRPr="004467CF" w:rsidRDefault="00800EE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19F43949" w14:textId="36DD584B" w:rsidR="00800EE9" w:rsidRPr="004467CF" w:rsidRDefault="00800EE9" w:rsidP="00151586">
            <w:pPr>
              <w:pStyle w:val="NormalWeb"/>
              <w:rPr>
                <w:sz w:val="22"/>
                <w:szCs w:val="22"/>
              </w:rPr>
            </w:pPr>
            <w:r w:rsidRPr="004467CF">
              <w:rPr>
                <w:sz w:val="22"/>
                <w:szCs w:val="22"/>
              </w:rPr>
              <w:t>Describe the factors affecting the sludge digestion.</w:t>
            </w:r>
          </w:p>
        </w:tc>
        <w:tc>
          <w:tcPr>
            <w:tcW w:w="810" w:type="dxa"/>
          </w:tcPr>
          <w:p w14:paraId="49465805" w14:textId="3E5F53F7" w:rsidR="00800EE9" w:rsidRPr="004467CF" w:rsidRDefault="00800EE9" w:rsidP="00800E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14:paraId="2AABA1FE" w14:textId="3FD29E54" w:rsidR="00800EE9" w:rsidRPr="004467CF" w:rsidRDefault="00800EE9" w:rsidP="00800E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L3</w:t>
            </w:r>
          </w:p>
        </w:tc>
        <w:tc>
          <w:tcPr>
            <w:tcW w:w="790" w:type="dxa"/>
            <w:shd w:val="clear" w:color="auto" w:fill="auto"/>
          </w:tcPr>
          <w:p w14:paraId="15724F83" w14:textId="28303218" w:rsidR="00800EE9" w:rsidRPr="004467CF" w:rsidRDefault="00800EE9" w:rsidP="00800E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7M</w:t>
            </w:r>
          </w:p>
        </w:tc>
      </w:tr>
      <w:tr w:rsidR="00800EE9" w:rsidRPr="004467CF" w14:paraId="0613439C" w14:textId="77777777" w:rsidTr="004467CF">
        <w:trPr>
          <w:trHeight w:val="241"/>
        </w:trPr>
        <w:tc>
          <w:tcPr>
            <w:tcW w:w="380" w:type="dxa"/>
            <w:shd w:val="clear" w:color="auto" w:fill="auto"/>
          </w:tcPr>
          <w:p w14:paraId="13146FDE" w14:textId="77777777" w:rsidR="00800EE9" w:rsidRPr="004467CF" w:rsidRDefault="00800EE9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2146594" w14:textId="4A5F17E4" w:rsidR="00800EE9" w:rsidRPr="004467CF" w:rsidRDefault="00800EE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33898EA5" w14:textId="7FE53195" w:rsidR="00800EE9" w:rsidRPr="004467CF" w:rsidRDefault="00800EE9" w:rsidP="00151586">
            <w:pPr>
              <w:pStyle w:val="NormalWeb"/>
              <w:rPr>
                <w:sz w:val="22"/>
                <w:szCs w:val="22"/>
              </w:rPr>
            </w:pPr>
            <w:r w:rsidRPr="004467CF">
              <w:rPr>
                <w:sz w:val="22"/>
                <w:szCs w:val="22"/>
              </w:rPr>
              <w:t>What are the methods for disposal of sludge? Discuss about sludge drying bed method with sketch.</w:t>
            </w:r>
          </w:p>
        </w:tc>
        <w:tc>
          <w:tcPr>
            <w:tcW w:w="810" w:type="dxa"/>
          </w:tcPr>
          <w:p w14:paraId="3F322C67" w14:textId="5BFE8720" w:rsidR="00800EE9" w:rsidRPr="004467CF" w:rsidRDefault="00800EE9" w:rsidP="00800E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14:paraId="02DE4ACE" w14:textId="4E92D09C" w:rsidR="00800EE9" w:rsidRPr="004467CF" w:rsidRDefault="00800EE9" w:rsidP="00800E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24E87D15" w14:textId="7159BF6B" w:rsidR="00800EE9" w:rsidRPr="004467CF" w:rsidRDefault="00800EE9" w:rsidP="00800E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7M</w:t>
            </w:r>
          </w:p>
        </w:tc>
      </w:tr>
      <w:tr w:rsidR="00151586" w:rsidRPr="004467CF" w14:paraId="3BF49ADC" w14:textId="77777777" w:rsidTr="004467CF">
        <w:trPr>
          <w:trHeight w:val="241"/>
        </w:trPr>
        <w:tc>
          <w:tcPr>
            <w:tcW w:w="10960" w:type="dxa"/>
            <w:gridSpan w:val="6"/>
          </w:tcPr>
          <w:p w14:paraId="7CC5665B" w14:textId="77777777" w:rsidR="00151586" w:rsidRPr="004467CF" w:rsidRDefault="00151586" w:rsidP="001515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  <w:b/>
                <w:u w:val="single"/>
              </w:rPr>
              <w:t>Unit-II</w:t>
            </w:r>
          </w:p>
        </w:tc>
      </w:tr>
      <w:tr w:rsidR="00800EE9" w:rsidRPr="004467CF" w14:paraId="59B5FBC3" w14:textId="77777777" w:rsidTr="004467CF">
        <w:trPr>
          <w:trHeight w:val="53"/>
        </w:trPr>
        <w:tc>
          <w:tcPr>
            <w:tcW w:w="380" w:type="dxa"/>
            <w:shd w:val="clear" w:color="auto" w:fill="auto"/>
          </w:tcPr>
          <w:p w14:paraId="31E5AFAE" w14:textId="77777777" w:rsidR="00800EE9" w:rsidRPr="004467CF" w:rsidRDefault="00800EE9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4</w:t>
            </w:r>
          </w:p>
        </w:tc>
        <w:tc>
          <w:tcPr>
            <w:tcW w:w="402" w:type="dxa"/>
            <w:shd w:val="clear" w:color="auto" w:fill="auto"/>
          </w:tcPr>
          <w:p w14:paraId="5391842C" w14:textId="7DE366E9" w:rsidR="00800EE9" w:rsidRPr="004467CF" w:rsidRDefault="00800EE9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61497060" w14:textId="3E8FF329" w:rsidR="00800EE9" w:rsidRPr="004467CF" w:rsidRDefault="00800EE9" w:rsidP="004477F2">
            <w:pPr>
              <w:spacing w:after="0" w:line="240" w:lineRule="auto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 xml:space="preserve">Design an oxidation pond to treat the flow of 2 MLD. The BOD of sewage is 200 mg/l and the hydraulic loading as 300 kg per day per hectare.   </w:t>
            </w:r>
          </w:p>
        </w:tc>
        <w:tc>
          <w:tcPr>
            <w:tcW w:w="810" w:type="dxa"/>
          </w:tcPr>
          <w:p w14:paraId="5969078A" w14:textId="45AC13B4" w:rsidR="00800EE9" w:rsidRPr="004467CF" w:rsidRDefault="00800EE9" w:rsidP="00800E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14:paraId="2D530BDB" w14:textId="5AE74FA4" w:rsidR="00800EE9" w:rsidRPr="004467CF" w:rsidRDefault="00800EE9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65FA986A" w14:textId="3308B249" w:rsidR="00800EE9" w:rsidRPr="004467CF" w:rsidRDefault="00800EE9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7M</w:t>
            </w:r>
          </w:p>
        </w:tc>
      </w:tr>
      <w:tr w:rsidR="00800EE9" w:rsidRPr="004467CF" w14:paraId="7BD9332E" w14:textId="77777777" w:rsidTr="004467CF">
        <w:trPr>
          <w:trHeight w:val="53"/>
        </w:trPr>
        <w:tc>
          <w:tcPr>
            <w:tcW w:w="380" w:type="dxa"/>
            <w:shd w:val="clear" w:color="auto" w:fill="auto"/>
          </w:tcPr>
          <w:p w14:paraId="53AC505D" w14:textId="77777777" w:rsidR="00800EE9" w:rsidRPr="004467CF" w:rsidRDefault="00800EE9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493EF35" w14:textId="17EFE8F7" w:rsidR="00800EE9" w:rsidRPr="004467CF" w:rsidRDefault="00800EE9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0A4C7B8E" w14:textId="3D8AED9C" w:rsidR="00800EE9" w:rsidRPr="004467CF" w:rsidRDefault="00800EE9" w:rsidP="00140D9F">
            <w:pPr>
              <w:spacing w:after="0" w:line="240" w:lineRule="auto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Write short note on i) Aerated lagoons ii) Oxidation ditches</w:t>
            </w:r>
          </w:p>
        </w:tc>
        <w:tc>
          <w:tcPr>
            <w:tcW w:w="810" w:type="dxa"/>
          </w:tcPr>
          <w:p w14:paraId="332CAC03" w14:textId="4EDB85C4" w:rsidR="00800EE9" w:rsidRPr="004467CF" w:rsidRDefault="00800EE9" w:rsidP="00800E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14:paraId="53CFB61F" w14:textId="22EACA5B" w:rsidR="00800EE9" w:rsidRPr="004467CF" w:rsidRDefault="00800EE9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L4</w:t>
            </w:r>
          </w:p>
        </w:tc>
        <w:tc>
          <w:tcPr>
            <w:tcW w:w="790" w:type="dxa"/>
            <w:shd w:val="clear" w:color="auto" w:fill="auto"/>
          </w:tcPr>
          <w:p w14:paraId="628AA497" w14:textId="0722FE00" w:rsidR="00800EE9" w:rsidRPr="004467CF" w:rsidRDefault="00800EE9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7M</w:t>
            </w:r>
          </w:p>
        </w:tc>
      </w:tr>
      <w:tr w:rsidR="00151586" w:rsidRPr="004467CF" w14:paraId="769E8F32" w14:textId="77777777" w:rsidTr="004467CF">
        <w:trPr>
          <w:trHeight w:val="256"/>
        </w:trPr>
        <w:tc>
          <w:tcPr>
            <w:tcW w:w="10960" w:type="dxa"/>
            <w:gridSpan w:val="6"/>
          </w:tcPr>
          <w:p w14:paraId="05826663" w14:textId="10319E28" w:rsidR="00151586" w:rsidRPr="004467CF" w:rsidRDefault="00151586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  <w:b/>
              </w:rPr>
              <w:t>(OR)</w:t>
            </w:r>
          </w:p>
        </w:tc>
      </w:tr>
      <w:tr w:rsidR="005B3DC8" w:rsidRPr="004467CF" w14:paraId="16722B23" w14:textId="77777777" w:rsidTr="004467CF">
        <w:trPr>
          <w:trHeight w:val="241"/>
        </w:trPr>
        <w:tc>
          <w:tcPr>
            <w:tcW w:w="380" w:type="dxa"/>
            <w:shd w:val="clear" w:color="auto" w:fill="auto"/>
          </w:tcPr>
          <w:p w14:paraId="3BE869F3" w14:textId="77777777" w:rsidR="005B3DC8" w:rsidRPr="004467CF" w:rsidRDefault="005B3DC8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5</w:t>
            </w:r>
          </w:p>
        </w:tc>
        <w:tc>
          <w:tcPr>
            <w:tcW w:w="402" w:type="dxa"/>
            <w:shd w:val="clear" w:color="auto" w:fill="auto"/>
          </w:tcPr>
          <w:p w14:paraId="5E35619F" w14:textId="0FB4211B" w:rsidR="005B3DC8" w:rsidRPr="004467CF" w:rsidRDefault="005B3DC8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40EF0281" w14:textId="122ED0A6" w:rsidR="005B3DC8" w:rsidRPr="004467CF" w:rsidRDefault="005B3DC8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 xml:space="preserve">Explain the removal of nitrogen by biological nitrification and </w:t>
            </w:r>
            <w:proofErr w:type="spellStart"/>
            <w:r w:rsidRPr="004467CF">
              <w:rPr>
                <w:rFonts w:ascii="Times New Roman" w:hAnsi="Times New Roman"/>
              </w:rPr>
              <w:t>denitrification</w:t>
            </w:r>
            <w:proofErr w:type="spellEnd"/>
            <w:r w:rsidRPr="004467CF">
              <w:rPr>
                <w:rFonts w:ascii="Times New Roman" w:hAnsi="Times New Roman"/>
              </w:rPr>
              <w:t xml:space="preserve"> process?</w:t>
            </w:r>
          </w:p>
        </w:tc>
        <w:tc>
          <w:tcPr>
            <w:tcW w:w="810" w:type="dxa"/>
          </w:tcPr>
          <w:p w14:paraId="2C3FDE5D" w14:textId="358649EE" w:rsidR="005B3DC8" w:rsidRPr="004467CF" w:rsidRDefault="005B3DC8" w:rsidP="00FA14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14:paraId="294264E9" w14:textId="5D6D277A" w:rsidR="005B3DC8" w:rsidRPr="004467CF" w:rsidRDefault="00FA14B3" w:rsidP="00FA14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L3</w:t>
            </w:r>
          </w:p>
        </w:tc>
        <w:tc>
          <w:tcPr>
            <w:tcW w:w="790" w:type="dxa"/>
            <w:shd w:val="clear" w:color="auto" w:fill="auto"/>
          </w:tcPr>
          <w:p w14:paraId="7326114A" w14:textId="4F20921A" w:rsidR="005B3DC8" w:rsidRPr="004467CF" w:rsidRDefault="005B3DC8" w:rsidP="00FA14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7M</w:t>
            </w:r>
          </w:p>
        </w:tc>
      </w:tr>
      <w:tr w:rsidR="005B3DC8" w:rsidRPr="004467CF" w14:paraId="4A6D247F" w14:textId="77777777" w:rsidTr="004467CF">
        <w:trPr>
          <w:trHeight w:val="241"/>
        </w:trPr>
        <w:tc>
          <w:tcPr>
            <w:tcW w:w="380" w:type="dxa"/>
            <w:shd w:val="clear" w:color="auto" w:fill="auto"/>
          </w:tcPr>
          <w:p w14:paraId="6C7F8876" w14:textId="77777777" w:rsidR="005B3DC8" w:rsidRPr="004467CF" w:rsidRDefault="005B3DC8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73A31A10" w14:textId="0C66C79A" w:rsidR="005B3DC8" w:rsidRPr="004467CF" w:rsidRDefault="005B3DC8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532BDA1D" w14:textId="4D6ECE38" w:rsidR="005B3DC8" w:rsidRPr="004467CF" w:rsidRDefault="005B3DC8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 xml:space="preserve">Discus about the construction and working of RBC with a sketch.           </w:t>
            </w:r>
          </w:p>
        </w:tc>
        <w:tc>
          <w:tcPr>
            <w:tcW w:w="810" w:type="dxa"/>
          </w:tcPr>
          <w:p w14:paraId="545B5F94" w14:textId="2F91DC2B" w:rsidR="005B3DC8" w:rsidRPr="004467CF" w:rsidRDefault="005B3DC8" w:rsidP="00FA14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14:paraId="506E90D3" w14:textId="680D48BB" w:rsidR="005B3DC8" w:rsidRPr="004467CF" w:rsidRDefault="00FA14B3" w:rsidP="00FA14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L3</w:t>
            </w:r>
          </w:p>
        </w:tc>
        <w:tc>
          <w:tcPr>
            <w:tcW w:w="790" w:type="dxa"/>
            <w:shd w:val="clear" w:color="auto" w:fill="auto"/>
          </w:tcPr>
          <w:p w14:paraId="3CB6C33F" w14:textId="78ADB8A2" w:rsidR="005B3DC8" w:rsidRPr="004467CF" w:rsidRDefault="005B3DC8" w:rsidP="00FA14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7M</w:t>
            </w:r>
          </w:p>
        </w:tc>
      </w:tr>
      <w:tr w:rsidR="00151586" w:rsidRPr="004467CF" w14:paraId="6EE5C4E7" w14:textId="77777777" w:rsidTr="004467CF">
        <w:trPr>
          <w:trHeight w:val="241"/>
        </w:trPr>
        <w:tc>
          <w:tcPr>
            <w:tcW w:w="10960" w:type="dxa"/>
            <w:gridSpan w:val="6"/>
          </w:tcPr>
          <w:p w14:paraId="1E8EFF53" w14:textId="77777777" w:rsidR="00151586" w:rsidRPr="004467CF" w:rsidRDefault="00151586" w:rsidP="001515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  <w:b/>
                <w:u w:val="single"/>
              </w:rPr>
              <w:t>Unit-III</w:t>
            </w:r>
          </w:p>
        </w:tc>
      </w:tr>
      <w:tr w:rsidR="00FA14B3" w:rsidRPr="004467CF" w14:paraId="76C672BF" w14:textId="77777777" w:rsidTr="004467CF">
        <w:trPr>
          <w:trHeight w:val="256"/>
        </w:trPr>
        <w:tc>
          <w:tcPr>
            <w:tcW w:w="380" w:type="dxa"/>
            <w:shd w:val="clear" w:color="auto" w:fill="auto"/>
          </w:tcPr>
          <w:p w14:paraId="7FBFC322" w14:textId="77777777" w:rsidR="00FA14B3" w:rsidRPr="004467CF" w:rsidRDefault="00FA14B3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6</w:t>
            </w:r>
          </w:p>
        </w:tc>
        <w:tc>
          <w:tcPr>
            <w:tcW w:w="402" w:type="dxa"/>
            <w:shd w:val="clear" w:color="auto" w:fill="auto"/>
          </w:tcPr>
          <w:p w14:paraId="7AADDADF" w14:textId="01AD5777" w:rsidR="00FA14B3" w:rsidRPr="004467CF" w:rsidRDefault="00FA14B3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7AB29006" w14:textId="5098E29F" w:rsidR="00FA14B3" w:rsidRPr="004467CF" w:rsidRDefault="00FA14B3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Discuss the immediate and short term long term sanitation in emergencies.</w:t>
            </w:r>
          </w:p>
        </w:tc>
        <w:tc>
          <w:tcPr>
            <w:tcW w:w="810" w:type="dxa"/>
          </w:tcPr>
          <w:p w14:paraId="2F4C2F7D" w14:textId="090479B9" w:rsidR="00FA14B3" w:rsidRPr="004467CF" w:rsidRDefault="00FA14B3" w:rsidP="00FA14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14:paraId="18C6AB40" w14:textId="6D37AD7F" w:rsidR="00FA14B3" w:rsidRPr="004467CF" w:rsidRDefault="00FA14B3" w:rsidP="00FA14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L3</w:t>
            </w:r>
          </w:p>
        </w:tc>
        <w:tc>
          <w:tcPr>
            <w:tcW w:w="790" w:type="dxa"/>
            <w:shd w:val="clear" w:color="auto" w:fill="auto"/>
          </w:tcPr>
          <w:p w14:paraId="18A46BC0" w14:textId="4C1079BF" w:rsidR="00FA14B3" w:rsidRPr="004467CF" w:rsidRDefault="00FA14B3" w:rsidP="00FA14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7M</w:t>
            </w:r>
          </w:p>
        </w:tc>
      </w:tr>
      <w:tr w:rsidR="00FA14B3" w:rsidRPr="004467CF" w14:paraId="58EFCC43" w14:textId="77777777" w:rsidTr="004467CF">
        <w:trPr>
          <w:trHeight w:val="256"/>
        </w:trPr>
        <w:tc>
          <w:tcPr>
            <w:tcW w:w="380" w:type="dxa"/>
            <w:shd w:val="clear" w:color="auto" w:fill="auto"/>
          </w:tcPr>
          <w:p w14:paraId="03FFE1FA" w14:textId="77777777" w:rsidR="00FA14B3" w:rsidRPr="004467CF" w:rsidRDefault="00FA14B3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A8CE4FA" w14:textId="720112B2" w:rsidR="00FA14B3" w:rsidRPr="004467CF" w:rsidRDefault="00FA14B3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5A39044A" w14:textId="1695C2EA" w:rsidR="00FA14B3" w:rsidRPr="004467CF" w:rsidRDefault="00FA14B3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Write about the low cost toilets.</w:t>
            </w:r>
          </w:p>
        </w:tc>
        <w:tc>
          <w:tcPr>
            <w:tcW w:w="810" w:type="dxa"/>
          </w:tcPr>
          <w:p w14:paraId="586670EF" w14:textId="2BB9AB44" w:rsidR="00FA14B3" w:rsidRPr="004467CF" w:rsidRDefault="00FA14B3" w:rsidP="00FA14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14:paraId="6D0769CC" w14:textId="6B5914B7" w:rsidR="00FA14B3" w:rsidRPr="004467CF" w:rsidRDefault="00FA14B3" w:rsidP="00FA14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L4</w:t>
            </w:r>
          </w:p>
        </w:tc>
        <w:tc>
          <w:tcPr>
            <w:tcW w:w="790" w:type="dxa"/>
            <w:shd w:val="clear" w:color="auto" w:fill="auto"/>
          </w:tcPr>
          <w:p w14:paraId="5072A34E" w14:textId="11AA4E82" w:rsidR="00FA14B3" w:rsidRPr="004467CF" w:rsidRDefault="00FA14B3" w:rsidP="00FA14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7M</w:t>
            </w:r>
          </w:p>
        </w:tc>
      </w:tr>
      <w:tr w:rsidR="00151586" w:rsidRPr="004467CF" w14:paraId="78151F1A" w14:textId="77777777" w:rsidTr="004467CF">
        <w:trPr>
          <w:trHeight w:val="256"/>
        </w:trPr>
        <w:tc>
          <w:tcPr>
            <w:tcW w:w="10960" w:type="dxa"/>
            <w:gridSpan w:val="6"/>
          </w:tcPr>
          <w:p w14:paraId="6B1AA411" w14:textId="5A8D2EA2" w:rsidR="00151586" w:rsidRPr="004467CF" w:rsidRDefault="00151586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  <w:b/>
              </w:rPr>
              <w:t>(OR)</w:t>
            </w:r>
          </w:p>
        </w:tc>
      </w:tr>
      <w:tr w:rsidR="00FA14B3" w:rsidRPr="004467CF" w14:paraId="3B47C34B" w14:textId="77777777" w:rsidTr="004467CF">
        <w:trPr>
          <w:trHeight w:val="256"/>
        </w:trPr>
        <w:tc>
          <w:tcPr>
            <w:tcW w:w="380" w:type="dxa"/>
            <w:shd w:val="clear" w:color="auto" w:fill="auto"/>
          </w:tcPr>
          <w:p w14:paraId="5D571D42" w14:textId="77777777" w:rsidR="00FA14B3" w:rsidRPr="004467CF" w:rsidRDefault="00FA14B3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7</w:t>
            </w:r>
          </w:p>
        </w:tc>
        <w:tc>
          <w:tcPr>
            <w:tcW w:w="402" w:type="dxa"/>
            <w:shd w:val="clear" w:color="auto" w:fill="auto"/>
          </w:tcPr>
          <w:p w14:paraId="720A4DB5" w14:textId="3A7FCA22" w:rsidR="00FA14B3" w:rsidRPr="004467CF" w:rsidRDefault="00FA14B3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105405B4" w14:textId="07E05F33" w:rsidR="00FA14B3" w:rsidRPr="004467CF" w:rsidRDefault="00FA14B3" w:rsidP="008A0AC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Explain the challenges of transportation of wastewater in sanitary system.</w:t>
            </w:r>
          </w:p>
        </w:tc>
        <w:tc>
          <w:tcPr>
            <w:tcW w:w="810" w:type="dxa"/>
          </w:tcPr>
          <w:p w14:paraId="026B8211" w14:textId="26ABD4A7" w:rsidR="00FA14B3" w:rsidRPr="004467CF" w:rsidRDefault="00FA14B3" w:rsidP="00FA14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14:paraId="71697813" w14:textId="365D356D" w:rsidR="00FA14B3" w:rsidRPr="004467CF" w:rsidRDefault="00FA14B3" w:rsidP="00FA14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L4</w:t>
            </w:r>
          </w:p>
        </w:tc>
        <w:tc>
          <w:tcPr>
            <w:tcW w:w="790" w:type="dxa"/>
            <w:shd w:val="clear" w:color="auto" w:fill="auto"/>
          </w:tcPr>
          <w:p w14:paraId="7630700E" w14:textId="7A0EF23A" w:rsidR="00FA14B3" w:rsidRPr="004467CF" w:rsidRDefault="00FA14B3" w:rsidP="00FA14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7M</w:t>
            </w:r>
          </w:p>
        </w:tc>
      </w:tr>
      <w:tr w:rsidR="00FA14B3" w:rsidRPr="004467CF" w14:paraId="173C92B4" w14:textId="77777777" w:rsidTr="004467CF">
        <w:trPr>
          <w:trHeight w:val="256"/>
        </w:trPr>
        <w:tc>
          <w:tcPr>
            <w:tcW w:w="380" w:type="dxa"/>
            <w:shd w:val="clear" w:color="auto" w:fill="auto"/>
          </w:tcPr>
          <w:p w14:paraId="43FFBFC3" w14:textId="77777777" w:rsidR="00FA14B3" w:rsidRPr="004467CF" w:rsidRDefault="00FA14B3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56C82B7" w14:textId="537A5803" w:rsidR="00FA14B3" w:rsidRPr="004467CF" w:rsidRDefault="00FA14B3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6EDF8F61" w14:textId="12B82414" w:rsidR="00FA14B3" w:rsidRPr="004467CF" w:rsidRDefault="00FA14B3" w:rsidP="001515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Discuss about noise reduction in water conveyance systems.</w:t>
            </w:r>
          </w:p>
        </w:tc>
        <w:tc>
          <w:tcPr>
            <w:tcW w:w="810" w:type="dxa"/>
          </w:tcPr>
          <w:p w14:paraId="118C6178" w14:textId="2A6F8399" w:rsidR="00FA14B3" w:rsidRPr="004467CF" w:rsidRDefault="00FA14B3" w:rsidP="00FA14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14:paraId="5183FB5B" w14:textId="1318470C" w:rsidR="00FA14B3" w:rsidRPr="004467CF" w:rsidRDefault="00FA14B3" w:rsidP="00FA14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L4</w:t>
            </w:r>
          </w:p>
        </w:tc>
        <w:tc>
          <w:tcPr>
            <w:tcW w:w="790" w:type="dxa"/>
            <w:shd w:val="clear" w:color="auto" w:fill="auto"/>
          </w:tcPr>
          <w:p w14:paraId="4F4EA5D4" w14:textId="256A4F42" w:rsidR="00FA14B3" w:rsidRPr="004467CF" w:rsidRDefault="00FA14B3" w:rsidP="00FA14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7M</w:t>
            </w:r>
          </w:p>
        </w:tc>
      </w:tr>
      <w:tr w:rsidR="00151586" w:rsidRPr="004467CF" w14:paraId="1797615C" w14:textId="77777777" w:rsidTr="004467CF">
        <w:trPr>
          <w:trHeight w:val="256"/>
        </w:trPr>
        <w:tc>
          <w:tcPr>
            <w:tcW w:w="10960" w:type="dxa"/>
            <w:gridSpan w:val="6"/>
          </w:tcPr>
          <w:p w14:paraId="66CE68CD" w14:textId="2CD21C1F" w:rsidR="00151586" w:rsidRPr="004467CF" w:rsidRDefault="00C02A7B" w:rsidP="00151586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  <w:b/>
                <w:u w:val="single"/>
              </w:rPr>
              <w:t>Unit-IV</w:t>
            </w:r>
          </w:p>
        </w:tc>
      </w:tr>
      <w:tr w:rsidR="00FA14B3" w:rsidRPr="004467CF" w14:paraId="74412EA1" w14:textId="77777777" w:rsidTr="004467CF">
        <w:trPr>
          <w:trHeight w:val="241"/>
        </w:trPr>
        <w:tc>
          <w:tcPr>
            <w:tcW w:w="380" w:type="dxa"/>
            <w:shd w:val="clear" w:color="auto" w:fill="auto"/>
          </w:tcPr>
          <w:p w14:paraId="257EB494" w14:textId="77777777" w:rsidR="00FA14B3" w:rsidRPr="004467CF" w:rsidRDefault="00FA14B3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8</w:t>
            </w:r>
          </w:p>
        </w:tc>
        <w:tc>
          <w:tcPr>
            <w:tcW w:w="402" w:type="dxa"/>
            <w:shd w:val="clear" w:color="auto" w:fill="auto"/>
          </w:tcPr>
          <w:p w14:paraId="08E2676A" w14:textId="12201678" w:rsidR="00FA14B3" w:rsidRPr="004467CF" w:rsidRDefault="00FA14B3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70A5F238" w14:textId="4DB03C1B" w:rsidR="00FA14B3" w:rsidRPr="004467CF" w:rsidRDefault="00FA14B3" w:rsidP="00E0560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 xml:space="preserve">Explain the characteristics of </w:t>
            </w:r>
            <w:r w:rsidR="00E05607">
              <w:rPr>
                <w:rFonts w:ascii="Times New Roman" w:hAnsi="Times New Roman"/>
              </w:rPr>
              <w:t xml:space="preserve">industrial </w:t>
            </w:r>
            <w:r w:rsidRPr="004467CF">
              <w:rPr>
                <w:rFonts w:ascii="Times New Roman" w:hAnsi="Times New Roman"/>
              </w:rPr>
              <w:t>wastewater?</w:t>
            </w:r>
          </w:p>
        </w:tc>
        <w:tc>
          <w:tcPr>
            <w:tcW w:w="810" w:type="dxa"/>
          </w:tcPr>
          <w:p w14:paraId="294A4EB3" w14:textId="476CD8B1" w:rsidR="00FA14B3" w:rsidRPr="004467CF" w:rsidRDefault="00FA14B3" w:rsidP="00FA14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14:paraId="22B9E259" w14:textId="7A5690B1" w:rsidR="00FA14B3" w:rsidRPr="004467CF" w:rsidRDefault="00FA14B3" w:rsidP="00FA14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L4</w:t>
            </w:r>
          </w:p>
        </w:tc>
        <w:tc>
          <w:tcPr>
            <w:tcW w:w="790" w:type="dxa"/>
            <w:shd w:val="clear" w:color="auto" w:fill="auto"/>
          </w:tcPr>
          <w:p w14:paraId="502D4872" w14:textId="6A7378E4" w:rsidR="00FA14B3" w:rsidRPr="004467CF" w:rsidRDefault="00FA14B3" w:rsidP="00FA14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7M</w:t>
            </w:r>
          </w:p>
        </w:tc>
      </w:tr>
      <w:tr w:rsidR="00FA14B3" w:rsidRPr="004467CF" w14:paraId="5A5E019E" w14:textId="77777777" w:rsidTr="004467CF">
        <w:trPr>
          <w:trHeight w:val="241"/>
        </w:trPr>
        <w:tc>
          <w:tcPr>
            <w:tcW w:w="380" w:type="dxa"/>
            <w:shd w:val="clear" w:color="auto" w:fill="auto"/>
          </w:tcPr>
          <w:p w14:paraId="0566A458" w14:textId="77777777" w:rsidR="00FA14B3" w:rsidRPr="004467CF" w:rsidRDefault="00FA14B3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DBB71AD" w14:textId="740AC2CC" w:rsidR="00FA14B3" w:rsidRPr="004467CF" w:rsidRDefault="00FA14B3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2B04CC0C" w14:textId="7AC0E5C5" w:rsidR="00FA14B3" w:rsidRPr="004467CF" w:rsidRDefault="00FA14B3" w:rsidP="001515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Discuss the different methods of treating industrial wastewater.</w:t>
            </w:r>
          </w:p>
        </w:tc>
        <w:tc>
          <w:tcPr>
            <w:tcW w:w="810" w:type="dxa"/>
          </w:tcPr>
          <w:p w14:paraId="7214A5CC" w14:textId="6AF1BCA9" w:rsidR="00FA14B3" w:rsidRPr="004467CF" w:rsidRDefault="00FA14B3" w:rsidP="00FA14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14:paraId="1D298137" w14:textId="3CA404AA" w:rsidR="00FA14B3" w:rsidRPr="004467CF" w:rsidRDefault="00FA14B3" w:rsidP="00FA14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L3</w:t>
            </w:r>
          </w:p>
        </w:tc>
        <w:tc>
          <w:tcPr>
            <w:tcW w:w="790" w:type="dxa"/>
            <w:shd w:val="clear" w:color="auto" w:fill="auto"/>
          </w:tcPr>
          <w:p w14:paraId="5C4EE96E" w14:textId="583A6D86" w:rsidR="00FA14B3" w:rsidRPr="004467CF" w:rsidRDefault="00FA14B3" w:rsidP="00FA14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7M</w:t>
            </w:r>
          </w:p>
        </w:tc>
      </w:tr>
      <w:tr w:rsidR="00151586" w:rsidRPr="004467CF" w14:paraId="7E33BC13" w14:textId="77777777" w:rsidTr="004467CF">
        <w:trPr>
          <w:trHeight w:val="256"/>
        </w:trPr>
        <w:tc>
          <w:tcPr>
            <w:tcW w:w="10960" w:type="dxa"/>
            <w:gridSpan w:val="6"/>
          </w:tcPr>
          <w:p w14:paraId="2E9DFE5B" w14:textId="7542EF57" w:rsidR="00151586" w:rsidRPr="004467CF" w:rsidRDefault="00151586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  <w:b/>
              </w:rPr>
              <w:t>(OR)</w:t>
            </w:r>
          </w:p>
        </w:tc>
      </w:tr>
      <w:tr w:rsidR="00FA14B3" w:rsidRPr="004467CF" w14:paraId="7E7138EF" w14:textId="77777777" w:rsidTr="004467CF">
        <w:trPr>
          <w:trHeight w:val="256"/>
        </w:trPr>
        <w:tc>
          <w:tcPr>
            <w:tcW w:w="380" w:type="dxa"/>
            <w:shd w:val="clear" w:color="auto" w:fill="auto"/>
          </w:tcPr>
          <w:p w14:paraId="21C32EFF" w14:textId="77777777" w:rsidR="00FA14B3" w:rsidRPr="004467CF" w:rsidRDefault="00FA14B3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9</w:t>
            </w:r>
          </w:p>
        </w:tc>
        <w:tc>
          <w:tcPr>
            <w:tcW w:w="402" w:type="dxa"/>
            <w:shd w:val="clear" w:color="auto" w:fill="auto"/>
          </w:tcPr>
          <w:p w14:paraId="57EEBD7C" w14:textId="5A6B3189" w:rsidR="00FA14B3" w:rsidRPr="004467CF" w:rsidRDefault="00FA14B3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7CE81782" w14:textId="236277F6" w:rsidR="00FA14B3" w:rsidRPr="004467CF" w:rsidRDefault="00724D90" w:rsidP="00B80565">
            <w:pPr>
              <w:spacing w:after="0"/>
              <w:jc w:val="both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D</w:t>
            </w:r>
            <w:r w:rsidR="00FA14B3" w:rsidRPr="004467CF">
              <w:rPr>
                <w:rFonts w:ascii="Times New Roman" w:hAnsi="Times New Roman"/>
              </w:rPr>
              <w:t xml:space="preserve">iscuss </w:t>
            </w:r>
            <w:r>
              <w:rPr>
                <w:rFonts w:ascii="Times New Roman" w:hAnsi="Times New Roman"/>
              </w:rPr>
              <w:t xml:space="preserve">about </w:t>
            </w:r>
            <w:r w:rsidR="00FA14B3" w:rsidRPr="004467CF">
              <w:rPr>
                <w:rFonts w:ascii="Times New Roman" w:hAnsi="Times New Roman"/>
              </w:rPr>
              <w:t xml:space="preserve">various treatment methods </w:t>
            </w:r>
            <w:r>
              <w:rPr>
                <w:rFonts w:ascii="Times New Roman" w:hAnsi="Times New Roman"/>
              </w:rPr>
              <w:t xml:space="preserve">used in sugar industry </w:t>
            </w:r>
            <w:r w:rsidR="00FA14B3" w:rsidRPr="004467CF">
              <w:rPr>
                <w:rFonts w:ascii="Times New Roman" w:hAnsi="Times New Roman"/>
              </w:rPr>
              <w:t>with flow diagram.</w:t>
            </w:r>
          </w:p>
        </w:tc>
        <w:tc>
          <w:tcPr>
            <w:tcW w:w="810" w:type="dxa"/>
          </w:tcPr>
          <w:p w14:paraId="6EDAD1C8" w14:textId="5CDB4FFC" w:rsidR="00FA14B3" w:rsidRPr="004467CF" w:rsidRDefault="00FA14B3" w:rsidP="00FA14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14:paraId="5BAED3B9" w14:textId="64985CF9" w:rsidR="00FA14B3" w:rsidRPr="004467CF" w:rsidRDefault="00FA14B3" w:rsidP="00FA14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L4</w:t>
            </w:r>
          </w:p>
        </w:tc>
        <w:tc>
          <w:tcPr>
            <w:tcW w:w="790" w:type="dxa"/>
            <w:shd w:val="clear" w:color="auto" w:fill="auto"/>
          </w:tcPr>
          <w:p w14:paraId="5CFD59F7" w14:textId="4433A1E9" w:rsidR="00FA14B3" w:rsidRPr="004467CF" w:rsidRDefault="00FA14B3" w:rsidP="00FA14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7M</w:t>
            </w:r>
          </w:p>
        </w:tc>
      </w:tr>
      <w:tr w:rsidR="00FA14B3" w:rsidRPr="004467CF" w14:paraId="484B665C" w14:textId="77777777" w:rsidTr="004467CF">
        <w:trPr>
          <w:trHeight w:val="256"/>
        </w:trPr>
        <w:tc>
          <w:tcPr>
            <w:tcW w:w="380" w:type="dxa"/>
            <w:shd w:val="clear" w:color="auto" w:fill="auto"/>
          </w:tcPr>
          <w:p w14:paraId="3169CB6E" w14:textId="77777777" w:rsidR="00FA14B3" w:rsidRPr="004467CF" w:rsidRDefault="00FA14B3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2ADFE52" w14:textId="5D583BCB" w:rsidR="00FA14B3" w:rsidRPr="004467CF" w:rsidRDefault="00FA14B3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280274F2" w14:textId="7229C542" w:rsidR="00FA14B3" w:rsidRPr="004467CF" w:rsidRDefault="00FA14B3" w:rsidP="00EB243F">
            <w:pPr>
              <w:spacing w:after="0"/>
              <w:jc w:val="both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What are the characteristics of wastewater from Pulp and paper industry?</w:t>
            </w:r>
          </w:p>
        </w:tc>
        <w:tc>
          <w:tcPr>
            <w:tcW w:w="810" w:type="dxa"/>
          </w:tcPr>
          <w:p w14:paraId="014D23A3" w14:textId="0BD73F3D" w:rsidR="00FA14B3" w:rsidRPr="004467CF" w:rsidRDefault="00FA14B3" w:rsidP="00FA14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14:paraId="075CCEC7" w14:textId="78B16C82" w:rsidR="00FA14B3" w:rsidRPr="004467CF" w:rsidRDefault="00FA14B3" w:rsidP="00FA14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L4</w:t>
            </w:r>
          </w:p>
        </w:tc>
        <w:tc>
          <w:tcPr>
            <w:tcW w:w="790" w:type="dxa"/>
            <w:shd w:val="clear" w:color="auto" w:fill="auto"/>
          </w:tcPr>
          <w:p w14:paraId="0E75625E" w14:textId="68731A83" w:rsidR="00FA14B3" w:rsidRPr="004467CF" w:rsidRDefault="00FA14B3" w:rsidP="00FA14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7CF">
              <w:rPr>
                <w:rFonts w:ascii="Times New Roman" w:hAnsi="Times New Roman"/>
              </w:rPr>
              <w:t>7M</w:t>
            </w:r>
          </w:p>
        </w:tc>
      </w:tr>
    </w:tbl>
    <w:p w14:paraId="2F529D33" w14:textId="77777777" w:rsidR="008E1885" w:rsidRPr="00820331" w:rsidRDefault="008E1885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bookmarkStart w:id="0" w:name="_GoBack"/>
      <w:bookmarkEnd w:id="0"/>
    </w:p>
    <w:p w14:paraId="0F656ECB" w14:textId="77777777" w:rsidR="0065128C" w:rsidRPr="00820331" w:rsidRDefault="0065128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65128C" w:rsidRPr="00820331" w:rsidSect="00EC3DC3">
      <w:pgSz w:w="11909" w:h="16834" w:code="9"/>
      <w:pgMar w:top="432" w:right="720" w:bottom="245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6964F0" w14:textId="77777777" w:rsidR="00081924" w:rsidRDefault="00081924" w:rsidP="009178F6">
      <w:pPr>
        <w:spacing w:after="0" w:line="240" w:lineRule="auto"/>
      </w:pPr>
      <w:r>
        <w:separator/>
      </w:r>
    </w:p>
  </w:endnote>
  <w:endnote w:type="continuationSeparator" w:id="0">
    <w:p w14:paraId="4D47130A" w14:textId="77777777" w:rsidR="00081924" w:rsidRDefault="00081924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9AF616" w14:textId="77777777" w:rsidR="00081924" w:rsidRDefault="00081924" w:rsidP="009178F6">
      <w:pPr>
        <w:spacing w:after="0" w:line="240" w:lineRule="auto"/>
      </w:pPr>
      <w:r>
        <w:separator/>
      </w:r>
    </w:p>
  </w:footnote>
  <w:footnote w:type="continuationSeparator" w:id="0">
    <w:p w14:paraId="71B77536" w14:textId="77777777" w:rsidR="00081924" w:rsidRDefault="00081924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6344CF"/>
    <w:multiLevelType w:val="hybridMultilevel"/>
    <w:tmpl w:val="47AE6304"/>
    <w:lvl w:ilvl="0" w:tplc="003C78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00507"/>
    <w:rsid w:val="00010488"/>
    <w:rsid w:val="000312B8"/>
    <w:rsid w:val="00034190"/>
    <w:rsid w:val="000561A2"/>
    <w:rsid w:val="00061C75"/>
    <w:rsid w:val="000735E4"/>
    <w:rsid w:val="00081924"/>
    <w:rsid w:val="00085F3E"/>
    <w:rsid w:val="00091C80"/>
    <w:rsid w:val="000A1104"/>
    <w:rsid w:val="000A62FC"/>
    <w:rsid w:val="000B687C"/>
    <w:rsid w:val="000D1F34"/>
    <w:rsid w:val="000E4C8D"/>
    <w:rsid w:val="000F056C"/>
    <w:rsid w:val="00117EF7"/>
    <w:rsid w:val="00120A9D"/>
    <w:rsid w:val="00133E67"/>
    <w:rsid w:val="00140315"/>
    <w:rsid w:val="00140D9F"/>
    <w:rsid w:val="00146B1E"/>
    <w:rsid w:val="00151586"/>
    <w:rsid w:val="00156EA0"/>
    <w:rsid w:val="00161A66"/>
    <w:rsid w:val="00162E39"/>
    <w:rsid w:val="00166A13"/>
    <w:rsid w:val="00182688"/>
    <w:rsid w:val="001A12DA"/>
    <w:rsid w:val="001B2C49"/>
    <w:rsid w:val="001B6AC0"/>
    <w:rsid w:val="001D77D0"/>
    <w:rsid w:val="001E0718"/>
    <w:rsid w:val="001F5B74"/>
    <w:rsid w:val="0021506A"/>
    <w:rsid w:val="00224AFC"/>
    <w:rsid w:val="00230BED"/>
    <w:rsid w:val="00242895"/>
    <w:rsid w:val="002444FD"/>
    <w:rsid w:val="002470D6"/>
    <w:rsid w:val="00261530"/>
    <w:rsid w:val="00264CCC"/>
    <w:rsid w:val="00267C8B"/>
    <w:rsid w:val="00274803"/>
    <w:rsid w:val="00276FBE"/>
    <w:rsid w:val="0027735F"/>
    <w:rsid w:val="002806F3"/>
    <w:rsid w:val="00291117"/>
    <w:rsid w:val="002920ED"/>
    <w:rsid w:val="002A4EAF"/>
    <w:rsid w:val="002B15CA"/>
    <w:rsid w:val="002C2137"/>
    <w:rsid w:val="002D1D2A"/>
    <w:rsid w:val="002D6CC2"/>
    <w:rsid w:val="002E16F9"/>
    <w:rsid w:val="002F053E"/>
    <w:rsid w:val="002F44C9"/>
    <w:rsid w:val="002F6E6A"/>
    <w:rsid w:val="0030216C"/>
    <w:rsid w:val="003145BB"/>
    <w:rsid w:val="003206A4"/>
    <w:rsid w:val="0032210F"/>
    <w:rsid w:val="0032730A"/>
    <w:rsid w:val="0033148C"/>
    <w:rsid w:val="00352391"/>
    <w:rsid w:val="0036047D"/>
    <w:rsid w:val="00364A40"/>
    <w:rsid w:val="00375F6E"/>
    <w:rsid w:val="0038021E"/>
    <w:rsid w:val="003A38F9"/>
    <w:rsid w:val="003B3E54"/>
    <w:rsid w:val="003B3F63"/>
    <w:rsid w:val="003C3441"/>
    <w:rsid w:val="0040095A"/>
    <w:rsid w:val="00414ECB"/>
    <w:rsid w:val="00416CFE"/>
    <w:rsid w:val="004273C7"/>
    <w:rsid w:val="00427900"/>
    <w:rsid w:val="00435BD0"/>
    <w:rsid w:val="00445210"/>
    <w:rsid w:val="004467CF"/>
    <w:rsid w:val="004477F2"/>
    <w:rsid w:val="00471D81"/>
    <w:rsid w:val="00493097"/>
    <w:rsid w:val="004A1BA4"/>
    <w:rsid w:val="004A2061"/>
    <w:rsid w:val="004B39E1"/>
    <w:rsid w:val="004B42D8"/>
    <w:rsid w:val="004E1936"/>
    <w:rsid w:val="004E6894"/>
    <w:rsid w:val="0050029F"/>
    <w:rsid w:val="00535236"/>
    <w:rsid w:val="0053559C"/>
    <w:rsid w:val="00551A58"/>
    <w:rsid w:val="005653ED"/>
    <w:rsid w:val="005746FD"/>
    <w:rsid w:val="005A0CC3"/>
    <w:rsid w:val="005A1EB1"/>
    <w:rsid w:val="005A4878"/>
    <w:rsid w:val="005B2EE9"/>
    <w:rsid w:val="005B3DC8"/>
    <w:rsid w:val="005B5E00"/>
    <w:rsid w:val="005C03C7"/>
    <w:rsid w:val="005C0D48"/>
    <w:rsid w:val="005C61A7"/>
    <w:rsid w:val="005D0980"/>
    <w:rsid w:val="005D11AC"/>
    <w:rsid w:val="005D7618"/>
    <w:rsid w:val="005F34F7"/>
    <w:rsid w:val="00602A32"/>
    <w:rsid w:val="00602C49"/>
    <w:rsid w:val="0061412B"/>
    <w:rsid w:val="00627754"/>
    <w:rsid w:val="006302A1"/>
    <w:rsid w:val="00631928"/>
    <w:rsid w:val="00643E5B"/>
    <w:rsid w:val="00644755"/>
    <w:rsid w:val="0065102E"/>
    <w:rsid w:val="0065128C"/>
    <w:rsid w:val="00660153"/>
    <w:rsid w:val="00666ADB"/>
    <w:rsid w:val="006744F5"/>
    <w:rsid w:val="00683F5E"/>
    <w:rsid w:val="00686FA2"/>
    <w:rsid w:val="00693E5C"/>
    <w:rsid w:val="00695B4E"/>
    <w:rsid w:val="00696BFE"/>
    <w:rsid w:val="006D3564"/>
    <w:rsid w:val="006D71F0"/>
    <w:rsid w:val="006E3085"/>
    <w:rsid w:val="006E5E11"/>
    <w:rsid w:val="006E656A"/>
    <w:rsid w:val="006E6941"/>
    <w:rsid w:val="006F3A72"/>
    <w:rsid w:val="006F3B42"/>
    <w:rsid w:val="00723BD6"/>
    <w:rsid w:val="00724D90"/>
    <w:rsid w:val="00733821"/>
    <w:rsid w:val="0074144C"/>
    <w:rsid w:val="00742189"/>
    <w:rsid w:val="00746923"/>
    <w:rsid w:val="00746E14"/>
    <w:rsid w:val="007558A3"/>
    <w:rsid w:val="00755C8C"/>
    <w:rsid w:val="0077426C"/>
    <w:rsid w:val="00791D68"/>
    <w:rsid w:val="00793E04"/>
    <w:rsid w:val="0079491B"/>
    <w:rsid w:val="007C6945"/>
    <w:rsid w:val="007E06AE"/>
    <w:rsid w:val="007E3A3C"/>
    <w:rsid w:val="007F5FE8"/>
    <w:rsid w:val="00800EE9"/>
    <w:rsid w:val="00807B7B"/>
    <w:rsid w:val="00810282"/>
    <w:rsid w:val="00820331"/>
    <w:rsid w:val="0083265E"/>
    <w:rsid w:val="00832BF7"/>
    <w:rsid w:val="00836A41"/>
    <w:rsid w:val="00853363"/>
    <w:rsid w:val="00864679"/>
    <w:rsid w:val="00867DEC"/>
    <w:rsid w:val="008A0AC5"/>
    <w:rsid w:val="008A3D1E"/>
    <w:rsid w:val="008A4A20"/>
    <w:rsid w:val="008C0454"/>
    <w:rsid w:val="008E1885"/>
    <w:rsid w:val="008E2666"/>
    <w:rsid w:val="008F149E"/>
    <w:rsid w:val="0091470A"/>
    <w:rsid w:val="009178F6"/>
    <w:rsid w:val="00920ED8"/>
    <w:rsid w:val="00927906"/>
    <w:rsid w:val="00930639"/>
    <w:rsid w:val="009413D0"/>
    <w:rsid w:val="009560E5"/>
    <w:rsid w:val="00957AA9"/>
    <w:rsid w:val="00963761"/>
    <w:rsid w:val="0098026D"/>
    <w:rsid w:val="00992213"/>
    <w:rsid w:val="00993F11"/>
    <w:rsid w:val="009944F4"/>
    <w:rsid w:val="0099772B"/>
    <w:rsid w:val="009A0575"/>
    <w:rsid w:val="009A1AAA"/>
    <w:rsid w:val="009B58F3"/>
    <w:rsid w:val="009D0AE4"/>
    <w:rsid w:val="009F48A1"/>
    <w:rsid w:val="00A05C5F"/>
    <w:rsid w:val="00A13554"/>
    <w:rsid w:val="00A179E7"/>
    <w:rsid w:val="00A37E12"/>
    <w:rsid w:val="00A63F64"/>
    <w:rsid w:val="00A6739D"/>
    <w:rsid w:val="00A805E9"/>
    <w:rsid w:val="00A825BC"/>
    <w:rsid w:val="00AA1AC9"/>
    <w:rsid w:val="00AB3C99"/>
    <w:rsid w:val="00AB4E82"/>
    <w:rsid w:val="00AB51E3"/>
    <w:rsid w:val="00AC2C73"/>
    <w:rsid w:val="00AD23B0"/>
    <w:rsid w:val="00AE0DB5"/>
    <w:rsid w:val="00AE2EC3"/>
    <w:rsid w:val="00AE71C4"/>
    <w:rsid w:val="00B00060"/>
    <w:rsid w:val="00B02A34"/>
    <w:rsid w:val="00B06880"/>
    <w:rsid w:val="00B2486F"/>
    <w:rsid w:val="00B35729"/>
    <w:rsid w:val="00B36138"/>
    <w:rsid w:val="00B4268E"/>
    <w:rsid w:val="00B51625"/>
    <w:rsid w:val="00B720F8"/>
    <w:rsid w:val="00B80565"/>
    <w:rsid w:val="00B84FA5"/>
    <w:rsid w:val="00B93044"/>
    <w:rsid w:val="00BA24E2"/>
    <w:rsid w:val="00BA69D6"/>
    <w:rsid w:val="00BB6839"/>
    <w:rsid w:val="00BC5F4D"/>
    <w:rsid w:val="00BD49FB"/>
    <w:rsid w:val="00BD71B9"/>
    <w:rsid w:val="00BE10C6"/>
    <w:rsid w:val="00BE3F49"/>
    <w:rsid w:val="00BF54F3"/>
    <w:rsid w:val="00C02A7B"/>
    <w:rsid w:val="00C06AD0"/>
    <w:rsid w:val="00C21D90"/>
    <w:rsid w:val="00C22E75"/>
    <w:rsid w:val="00C323A7"/>
    <w:rsid w:val="00C46D57"/>
    <w:rsid w:val="00C471BC"/>
    <w:rsid w:val="00C57C70"/>
    <w:rsid w:val="00C635F7"/>
    <w:rsid w:val="00C81395"/>
    <w:rsid w:val="00C96630"/>
    <w:rsid w:val="00C975F9"/>
    <w:rsid w:val="00C976B1"/>
    <w:rsid w:val="00C97A24"/>
    <w:rsid w:val="00CA028C"/>
    <w:rsid w:val="00CB202F"/>
    <w:rsid w:val="00CB36D3"/>
    <w:rsid w:val="00CC0CB4"/>
    <w:rsid w:val="00CC43C3"/>
    <w:rsid w:val="00CC5495"/>
    <w:rsid w:val="00CC5854"/>
    <w:rsid w:val="00CD2A1C"/>
    <w:rsid w:val="00CE5AA3"/>
    <w:rsid w:val="00CF4970"/>
    <w:rsid w:val="00CF570F"/>
    <w:rsid w:val="00D0008E"/>
    <w:rsid w:val="00D046DE"/>
    <w:rsid w:val="00D074FA"/>
    <w:rsid w:val="00D10B34"/>
    <w:rsid w:val="00D17F04"/>
    <w:rsid w:val="00D20198"/>
    <w:rsid w:val="00D264AC"/>
    <w:rsid w:val="00D26F7E"/>
    <w:rsid w:val="00D50EBC"/>
    <w:rsid w:val="00D60AA2"/>
    <w:rsid w:val="00D813C5"/>
    <w:rsid w:val="00D8726F"/>
    <w:rsid w:val="00D87BC8"/>
    <w:rsid w:val="00D9649C"/>
    <w:rsid w:val="00DA493A"/>
    <w:rsid w:val="00DA6CA8"/>
    <w:rsid w:val="00DA726F"/>
    <w:rsid w:val="00DA78C5"/>
    <w:rsid w:val="00DB3D0D"/>
    <w:rsid w:val="00DC0A88"/>
    <w:rsid w:val="00DD04D8"/>
    <w:rsid w:val="00DD3E64"/>
    <w:rsid w:val="00DD5AD0"/>
    <w:rsid w:val="00DD77A7"/>
    <w:rsid w:val="00E025B4"/>
    <w:rsid w:val="00E04FCC"/>
    <w:rsid w:val="00E05607"/>
    <w:rsid w:val="00E11C07"/>
    <w:rsid w:val="00E127F3"/>
    <w:rsid w:val="00E17D46"/>
    <w:rsid w:val="00E22413"/>
    <w:rsid w:val="00E244F1"/>
    <w:rsid w:val="00E26EEA"/>
    <w:rsid w:val="00E3569C"/>
    <w:rsid w:val="00E408D1"/>
    <w:rsid w:val="00E40E29"/>
    <w:rsid w:val="00E51B28"/>
    <w:rsid w:val="00E562E1"/>
    <w:rsid w:val="00E56579"/>
    <w:rsid w:val="00E607DA"/>
    <w:rsid w:val="00E63F97"/>
    <w:rsid w:val="00E6495D"/>
    <w:rsid w:val="00E72FCF"/>
    <w:rsid w:val="00E912E3"/>
    <w:rsid w:val="00E955AB"/>
    <w:rsid w:val="00E96071"/>
    <w:rsid w:val="00E963EB"/>
    <w:rsid w:val="00EA3A43"/>
    <w:rsid w:val="00EA52D0"/>
    <w:rsid w:val="00EB243F"/>
    <w:rsid w:val="00EC3DC3"/>
    <w:rsid w:val="00EC7A05"/>
    <w:rsid w:val="00ED3CD0"/>
    <w:rsid w:val="00EE1E0F"/>
    <w:rsid w:val="00EF252E"/>
    <w:rsid w:val="00EF6659"/>
    <w:rsid w:val="00EF7147"/>
    <w:rsid w:val="00F07969"/>
    <w:rsid w:val="00F20DF7"/>
    <w:rsid w:val="00F376AE"/>
    <w:rsid w:val="00F4031B"/>
    <w:rsid w:val="00F62FA6"/>
    <w:rsid w:val="00F73E4B"/>
    <w:rsid w:val="00F81897"/>
    <w:rsid w:val="00FA14B3"/>
    <w:rsid w:val="00FA6227"/>
    <w:rsid w:val="00FB4973"/>
    <w:rsid w:val="00FB6885"/>
    <w:rsid w:val="00FC0295"/>
    <w:rsid w:val="00FE486B"/>
    <w:rsid w:val="00FE5EE5"/>
    <w:rsid w:val="00FF5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4DC9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19E033-377E-4AEC-9A3E-6CAC87B1D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454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24</cp:revision>
  <cp:lastPrinted>2023-09-30T06:04:00Z</cp:lastPrinted>
  <dcterms:created xsi:type="dcterms:W3CDTF">2023-12-11T17:13:00Z</dcterms:created>
  <dcterms:modified xsi:type="dcterms:W3CDTF">2024-01-03T02:58:00Z</dcterms:modified>
</cp:coreProperties>
</file>