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5C6AC679" w:rsidR="008E1885" w:rsidRPr="00D50EBC" w:rsidRDefault="00AD15F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PH1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7B29316D" w:rsidR="008E1885" w:rsidRPr="00D50EBC" w:rsidRDefault="003A38F9" w:rsidP="00C8139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504E3E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4CC683DB" w:rsidR="00E127F3" w:rsidRPr="00D50EBC" w:rsidRDefault="00504E3E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2C7BA9D5" w:rsidR="00E127F3" w:rsidRPr="00D50EBC" w:rsidRDefault="006F046B" w:rsidP="0011719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Common to </w:t>
            </w:r>
            <w:r w:rsidR="00117192">
              <w:rPr>
                <w:rFonts w:ascii="Times New Roman" w:hAnsi="Times New Roman"/>
                <w:b/>
                <w:sz w:val="28"/>
              </w:rPr>
              <w:t>all branches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788EF99B" w:rsidR="00E127F3" w:rsidRPr="00D50EBC" w:rsidRDefault="00643E5B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  <w:sz w:val="26"/>
              </w:rPr>
              <w:t>S</w:t>
            </w:r>
            <w:r w:rsidR="00504E3E">
              <w:rPr>
                <w:rFonts w:ascii="Times New Roman" w:hAnsi="Times New Roman"/>
                <w:b/>
                <w:sz w:val="26"/>
              </w:rPr>
              <w:t>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303AF3FF" w:rsidR="00E127F3" w:rsidRPr="00D50EBC" w:rsidRDefault="006F046B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6F046B">
              <w:rPr>
                <w:rFonts w:ascii="Times New Roman" w:hAnsi="Times New Roman"/>
                <w:b/>
                <w:sz w:val="28"/>
              </w:rPr>
              <w:t>Nanomaterials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8039D" w14:paraId="0EAF1C53" w14:textId="77777777" w:rsidTr="00395222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B8039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8039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8039D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B8039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8039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8039D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M</w:t>
            </w:r>
          </w:p>
        </w:tc>
      </w:tr>
      <w:tr w:rsidR="00653245" w:rsidRPr="00B8039D" w14:paraId="4D56D29A" w14:textId="77777777" w:rsidTr="00395222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653245" w:rsidRPr="00B8039D" w:rsidRDefault="0065324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653245" w:rsidRPr="00B8039D" w:rsidRDefault="0065324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3116CE03" w:rsidR="00653245" w:rsidRPr="00B8039D" w:rsidRDefault="00653245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Give any two differences between bulk and </w:t>
            </w:r>
            <w:proofErr w:type="spellStart"/>
            <w:r w:rsidRPr="00B8039D">
              <w:rPr>
                <w:rFonts w:ascii="Times New Roman" w:hAnsi="Times New Roman"/>
              </w:rPr>
              <w:t>nano</w:t>
            </w:r>
            <w:proofErr w:type="spellEnd"/>
            <w:r w:rsidRPr="00B8039D">
              <w:rPr>
                <w:rFonts w:ascii="Times New Roman" w:hAnsi="Times New Roman"/>
              </w:rPr>
              <w:t xml:space="preserve"> materials</w:t>
            </w:r>
          </w:p>
        </w:tc>
        <w:tc>
          <w:tcPr>
            <w:tcW w:w="810" w:type="dxa"/>
          </w:tcPr>
          <w:p w14:paraId="37FDC6B9" w14:textId="7F8EF1C6" w:rsidR="00653245" w:rsidRPr="00B8039D" w:rsidRDefault="00653245" w:rsidP="00A8609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1DBD768F" w14:textId="29DE4246" w:rsidR="00653245" w:rsidRPr="00B8039D" w:rsidRDefault="00A8609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87A0D24" w14:textId="56B7BB43" w:rsidR="00653245" w:rsidRPr="00B8039D" w:rsidRDefault="00857F13" w:rsidP="00857F1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1M</w:t>
            </w:r>
          </w:p>
        </w:tc>
      </w:tr>
      <w:tr w:rsidR="00653245" w:rsidRPr="00B8039D" w14:paraId="1C95A4FB" w14:textId="77777777" w:rsidTr="00395222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653245" w:rsidRPr="00B8039D" w:rsidRDefault="0065324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653245" w:rsidRPr="00B8039D" w:rsidRDefault="0065324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795C6C60" w:rsidR="00653245" w:rsidRPr="00B8039D" w:rsidRDefault="00653245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What are </w:t>
            </w:r>
            <w:proofErr w:type="spellStart"/>
            <w:r w:rsidRPr="00B8039D">
              <w:rPr>
                <w:rFonts w:ascii="Times New Roman" w:hAnsi="Times New Roman"/>
              </w:rPr>
              <w:t>nano</w:t>
            </w:r>
            <w:proofErr w:type="spellEnd"/>
            <w:r w:rsidRPr="00B8039D">
              <w:rPr>
                <w:rFonts w:ascii="Times New Roman" w:hAnsi="Times New Roman"/>
              </w:rPr>
              <w:t xml:space="preserve"> clusters?                                                                                       </w:t>
            </w:r>
          </w:p>
        </w:tc>
        <w:tc>
          <w:tcPr>
            <w:tcW w:w="810" w:type="dxa"/>
          </w:tcPr>
          <w:p w14:paraId="58114CCB" w14:textId="73D18BE4" w:rsidR="00653245" w:rsidRPr="00B8039D" w:rsidRDefault="00653245" w:rsidP="00A8609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2ABBE628" w14:textId="48F094AD" w:rsidR="00653245" w:rsidRPr="00B8039D" w:rsidRDefault="00A8609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6197EDDA" w:rsidR="00653245" w:rsidRPr="00B8039D" w:rsidRDefault="00857F13" w:rsidP="00857F1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1M</w:t>
            </w:r>
          </w:p>
        </w:tc>
      </w:tr>
      <w:tr w:rsidR="00653245" w:rsidRPr="00B8039D" w14:paraId="6D1E43EA" w14:textId="77777777" w:rsidTr="00395222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653245" w:rsidRPr="00B8039D" w:rsidRDefault="0065324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653245" w:rsidRPr="00B8039D" w:rsidRDefault="0065324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1AEDF773" w:rsidR="00653245" w:rsidRPr="00B8039D" w:rsidRDefault="00653245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What is meant by top down </w:t>
            </w:r>
            <w:proofErr w:type="gramStart"/>
            <w:r w:rsidRPr="00B8039D">
              <w:rPr>
                <w:rFonts w:ascii="Times New Roman" w:hAnsi="Times New Roman"/>
              </w:rPr>
              <w:t>approach.</w:t>
            </w:r>
            <w:proofErr w:type="gramEnd"/>
          </w:p>
        </w:tc>
        <w:tc>
          <w:tcPr>
            <w:tcW w:w="810" w:type="dxa"/>
          </w:tcPr>
          <w:p w14:paraId="0E55B952" w14:textId="205983F8" w:rsidR="00653245" w:rsidRPr="00B8039D" w:rsidRDefault="00653245" w:rsidP="00A8609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09B32D06" w14:textId="25289311" w:rsidR="00653245" w:rsidRPr="00B8039D" w:rsidRDefault="00A8609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1C8CAF58" w:rsidR="00653245" w:rsidRPr="00B8039D" w:rsidRDefault="00857F13" w:rsidP="00857F1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1M</w:t>
            </w:r>
          </w:p>
        </w:tc>
      </w:tr>
      <w:tr w:rsidR="00653245" w:rsidRPr="00B8039D" w14:paraId="1314DC7E" w14:textId="77777777" w:rsidTr="00395222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653245" w:rsidRPr="00B8039D" w:rsidRDefault="00653245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653245" w:rsidRPr="00B8039D" w:rsidRDefault="0065324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071A8954" w:rsidR="00653245" w:rsidRPr="00B8039D" w:rsidRDefault="00653245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What are quantum </w:t>
            </w:r>
            <w:proofErr w:type="gramStart"/>
            <w:r w:rsidRPr="00B8039D">
              <w:rPr>
                <w:rFonts w:ascii="Times New Roman" w:hAnsi="Times New Roman"/>
              </w:rPr>
              <w:t>dots.</w:t>
            </w:r>
            <w:proofErr w:type="gramEnd"/>
          </w:p>
        </w:tc>
        <w:tc>
          <w:tcPr>
            <w:tcW w:w="810" w:type="dxa"/>
          </w:tcPr>
          <w:p w14:paraId="395E79DB" w14:textId="55B314FA" w:rsidR="00653245" w:rsidRPr="00B8039D" w:rsidRDefault="00653245" w:rsidP="00A8609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7875A0C5" w14:textId="52389F13" w:rsidR="00653245" w:rsidRPr="00B8039D" w:rsidRDefault="00A8609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5C2F9311" w:rsidR="00653245" w:rsidRPr="00B8039D" w:rsidRDefault="00857F13" w:rsidP="00857F1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1M</w:t>
            </w:r>
          </w:p>
        </w:tc>
      </w:tr>
      <w:tr w:rsidR="00653245" w:rsidRPr="00B8039D" w14:paraId="3C06E1C8" w14:textId="77777777" w:rsidTr="00395222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653245" w:rsidRPr="00B8039D" w:rsidRDefault="00653245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653245" w:rsidRPr="00B8039D" w:rsidRDefault="0065324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15052587" w:rsidR="00653245" w:rsidRPr="00B8039D" w:rsidRDefault="0065324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What are the carbon </w:t>
            </w:r>
            <w:proofErr w:type="spellStart"/>
            <w:r w:rsidRPr="00B8039D">
              <w:rPr>
                <w:rFonts w:ascii="Times New Roman" w:hAnsi="Times New Roman"/>
              </w:rPr>
              <w:t>nano</w:t>
            </w:r>
            <w:proofErr w:type="spellEnd"/>
            <w:r w:rsidRPr="00B8039D">
              <w:rPr>
                <w:rFonts w:ascii="Times New Roman" w:hAnsi="Times New Roman"/>
              </w:rPr>
              <w:t xml:space="preserve"> </w:t>
            </w:r>
            <w:proofErr w:type="gramStart"/>
            <w:r w:rsidRPr="00B8039D">
              <w:rPr>
                <w:rFonts w:ascii="Times New Roman" w:hAnsi="Times New Roman"/>
              </w:rPr>
              <w:t>tubes.</w:t>
            </w:r>
            <w:proofErr w:type="gramEnd"/>
          </w:p>
        </w:tc>
        <w:tc>
          <w:tcPr>
            <w:tcW w:w="810" w:type="dxa"/>
          </w:tcPr>
          <w:p w14:paraId="0CA92A5A" w14:textId="6326B715" w:rsidR="00653245" w:rsidRPr="00B8039D" w:rsidRDefault="00653245" w:rsidP="00A8609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0CA734B" w14:textId="5F4A9BF6" w:rsidR="00653245" w:rsidRPr="00B8039D" w:rsidRDefault="00A8609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2829D3AF" w:rsidR="00653245" w:rsidRPr="00B8039D" w:rsidRDefault="00857F13" w:rsidP="00857F1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1M</w:t>
            </w:r>
          </w:p>
        </w:tc>
      </w:tr>
      <w:tr w:rsidR="00653245" w:rsidRPr="00B8039D" w14:paraId="1CCA42F1" w14:textId="77777777" w:rsidTr="00395222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653245" w:rsidRPr="00B8039D" w:rsidRDefault="00653245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653245" w:rsidRPr="00B8039D" w:rsidRDefault="0065324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43501145" w:rsidR="00653245" w:rsidRPr="00B8039D" w:rsidRDefault="00653245" w:rsidP="002F053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B8039D">
              <w:rPr>
                <w:rFonts w:ascii="Times New Roman" w:hAnsi="Times New Roman"/>
              </w:rPr>
              <w:t xml:space="preserve">Define  </w:t>
            </w:r>
            <w:proofErr w:type="spellStart"/>
            <w:r w:rsidRPr="00B8039D">
              <w:rPr>
                <w:rFonts w:ascii="Times New Roman" w:hAnsi="Times New Roman"/>
              </w:rPr>
              <w:t>Graphene</w:t>
            </w:r>
            <w:proofErr w:type="spellEnd"/>
            <w:proofErr w:type="gramEnd"/>
            <w:r w:rsidRPr="00B8039D">
              <w:rPr>
                <w:rFonts w:ascii="Times New Roman" w:hAnsi="Times New Roman"/>
              </w:rPr>
              <w:t xml:space="preserve">.                                                                                                 </w:t>
            </w:r>
          </w:p>
        </w:tc>
        <w:tc>
          <w:tcPr>
            <w:tcW w:w="810" w:type="dxa"/>
          </w:tcPr>
          <w:p w14:paraId="61E30D29" w14:textId="35776A95" w:rsidR="00653245" w:rsidRPr="00B8039D" w:rsidRDefault="00653245" w:rsidP="00A8609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E7CD900" w14:textId="4140A09C" w:rsidR="00653245" w:rsidRPr="00B8039D" w:rsidRDefault="00A8609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67AAB89D" w:rsidR="00653245" w:rsidRPr="00B8039D" w:rsidRDefault="00857F13" w:rsidP="00857F1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1M</w:t>
            </w:r>
          </w:p>
        </w:tc>
      </w:tr>
      <w:tr w:rsidR="00653245" w:rsidRPr="00B8039D" w14:paraId="187DEE95" w14:textId="77777777" w:rsidTr="00395222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653245" w:rsidRPr="00B8039D" w:rsidRDefault="00653245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653245" w:rsidRPr="00B8039D" w:rsidRDefault="0065324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0AB5F872" w:rsidR="00653245" w:rsidRPr="00B8039D" w:rsidRDefault="0065324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What is meant by electro </w:t>
            </w:r>
            <w:proofErr w:type="gramStart"/>
            <w:r w:rsidRPr="00B8039D">
              <w:rPr>
                <w:rFonts w:ascii="Times New Roman" w:hAnsi="Times New Roman"/>
              </w:rPr>
              <w:t>deposition.</w:t>
            </w:r>
            <w:proofErr w:type="gramEnd"/>
          </w:p>
        </w:tc>
        <w:tc>
          <w:tcPr>
            <w:tcW w:w="810" w:type="dxa"/>
          </w:tcPr>
          <w:p w14:paraId="7B3F4E62" w14:textId="2B3631E1" w:rsidR="00653245" w:rsidRPr="00B8039D" w:rsidRDefault="00653245" w:rsidP="00A8609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46AF050E" w14:textId="59244985" w:rsidR="00653245" w:rsidRPr="00B8039D" w:rsidRDefault="00A8609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1B794949" w:rsidR="00653245" w:rsidRPr="00B8039D" w:rsidRDefault="00857F13" w:rsidP="00857F1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1M</w:t>
            </w:r>
          </w:p>
        </w:tc>
      </w:tr>
      <w:tr w:rsidR="00653245" w:rsidRPr="00B8039D" w14:paraId="4A73B382" w14:textId="77777777" w:rsidTr="00395222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653245" w:rsidRPr="00B8039D" w:rsidRDefault="00653245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653245" w:rsidRPr="00B8039D" w:rsidRDefault="0065324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28C82697" w:rsidR="00653245" w:rsidRPr="00B8039D" w:rsidRDefault="00653245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What are Bucky </w:t>
            </w:r>
            <w:proofErr w:type="gramStart"/>
            <w:r w:rsidRPr="00B8039D">
              <w:rPr>
                <w:rFonts w:ascii="Times New Roman" w:hAnsi="Times New Roman"/>
              </w:rPr>
              <w:t>balls.</w:t>
            </w:r>
            <w:proofErr w:type="gramEnd"/>
          </w:p>
        </w:tc>
        <w:tc>
          <w:tcPr>
            <w:tcW w:w="810" w:type="dxa"/>
          </w:tcPr>
          <w:p w14:paraId="6D3EBACC" w14:textId="42FEAB83" w:rsidR="00653245" w:rsidRPr="00B8039D" w:rsidRDefault="00653245" w:rsidP="00A8609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1A91181A" w14:textId="3F06AAD7" w:rsidR="00653245" w:rsidRPr="00B8039D" w:rsidRDefault="00A8609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16FD3EBA" w:rsidR="00653245" w:rsidRPr="00B8039D" w:rsidRDefault="00857F13" w:rsidP="00857F1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1M</w:t>
            </w:r>
          </w:p>
        </w:tc>
      </w:tr>
      <w:tr w:rsidR="00653245" w:rsidRPr="00B8039D" w14:paraId="779911F8" w14:textId="77777777" w:rsidTr="00395222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653245" w:rsidRPr="00B8039D" w:rsidRDefault="0065324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653245" w:rsidRPr="00B8039D" w:rsidRDefault="0065324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5AB7673D" w:rsidR="00653245" w:rsidRPr="00B8039D" w:rsidRDefault="0065324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What is the principle of XRD </w:t>
            </w:r>
            <w:proofErr w:type="gramStart"/>
            <w:r w:rsidRPr="00B8039D">
              <w:rPr>
                <w:rFonts w:ascii="Times New Roman" w:hAnsi="Times New Roman"/>
              </w:rPr>
              <w:t>method.</w:t>
            </w:r>
            <w:proofErr w:type="gramEnd"/>
          </w:p>
        </w:tc>
        <w:tc>
          <w:tcPr>
            <w:tcW w:w="810" w:type="dxa"/>
          </w:tcPr>
          <w:p w14:paraId="70DA3AE1" w14:textId="7CE6CC27" w:rsidR="00653245" w:rsidRPr="00B8039D" w:rsidRDefault="00653245" w:rsidP="00A8609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7F11BDA6" w14:textId="3D32E250" w:rsidR="00653245" w:rsidRPr="00B8039D" w:rsidRDefault="00A8609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0C5C2ACF" w:rsidR="00653245" w:rsidRPr="00B8039D" w:rsidRDefault="00857F13" w:rsidP="00857F1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1M</w:t>
            </w:r>
          </w:p>
        </w:tc>
      </w:tr>
      <w:tr w:rsidR="00653245" w:rsidRPr="00B8039D" w14:paraId="103A21EC" w14:textId="77777777" w:rsidTr="00395222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653245" w:rsidRPr="00B8039D" w:rsidRDefault="0065324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653245" w:rsidRPr="00B8039D" w:rsidRDefault="0065324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32FC31D1" w:rsidR="00653245" w:rsidRPr="00B8039D" w:rsidRDefault="0065324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What is the principle of Scanning </w:t>
            </w:r>
            <w:proofErr w:type="spellStart"/>
            <w:r w:rsidRPr="00B8039D">
              <w:rPr>
                <w:rFonts w:ascii="Times New Roman" w:hAnsi="Times New Roman"/>
              </w:rPr>
              <w:t>Tunneling</w:t>
            </w:r>
            <w:proofErr w:type="spellEnd"/>
            <w:r w:rsidRPr="00B8039D">
              <w:rPr>
                <w:rFonts w:ascii="Times New Roman" w:hAnsi="Times New Roman"/>
              </w:rPr>
              <w:t xml:space="preserve"> </w:t>
            </w:r>
            <w:proofErr w:type="gramStart"/>
            <w:r w:rsidRPr="00B8039D">
              <w:rPr>
                <w:rFonts w:ascii="Times New Roman" w:hAnsi="Times New Roman"/>
              </w:rPr>
              <w:t>Microscope.</w:t>
            </w:r>
            <w:proofErr w:type="gramEnd"/>
          </w:p>
        </w:tc>
        <w:tc>
          <w:tcPr>
            <w:tcW w:w="810" w:type="dxa"/>
          </w:tcPr>
          <w:p w14:paraId="51216581" w14:textId="1A8BB897" w:rsidR="00653245" w:rsidRPr="00B8039D" w:rsidRDefault="00653245" w:rsidP="00A8609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3FF942" w14:textId="7D354953" w:rsidR="00653245" w:rsidRPr="00B8039D" w:rsidRDefault="00A8609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46E2F462" w:rsidR="00653245" w:rsidRPr="00B8039D" w:rsidRDefault="00857F13" w:rsidP="00857F1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1M</w:t>
            </w:r>
          </w:p>
        </w:tc>
      </w:tr>
      <w:tr w:rsidR="00653245" w:rsidRPr="00B8039D" w14:paraId="50CE4DFD" w14:textId="77777777" w:rsidTr="00395222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653245" w:rsidRPr="00B8039D" w:rsidRDefault="0065324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653245" w:rsidRPr="00B8039D" w:rsidRDefault="0065324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4C2C9263" w:rsidR="00653245" w:rsidRPr="00B8039D" w:rsidRDefault="0065324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What is the principle of Differential Scanning </w:t>
            </w:r>
            <w:proofErr w:type="spellStart"/>
            <w:proofErr w:type="gramStart"/>
            <w:r w:rsidRPr="00B8039D">
              <w:rPr>
                <w:rFonts w:ascii="Times New Roman" w:hAnsi="Times New Roman"/>
              </w:rPr>
              <w:t>Calorimetry</w:t>
            </w:r>
            <w:proofErr w:type="spellEnd"/>
            <w:r w:rsidRPr="00B8039D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810" w:type="dxa"/>
          </w:tcPr>
          <w:p w14:paraId="1A92B5E7" w14:textId="55489F9A" w:rsidR="00653245" w:rsidRPr="00B8039D" w:rsidRDefault="00653245" w:rsidP="00A8609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5918B1" w14:textId="5E1FBF2B" w:rsidR="00653245" w:rsidRPr="00B8039D" w:rsidRDefault="00A8609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0BC61B63" w:rsidR="00653245" w:rsidRPr="00B8039D" w:rsidRDefault="00857F13" w:rsidP="00857F1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1M</w:t>
            </w:r>
          </w:p>
        </w:tc>
      </w:tr>
      <w:tr w:rsidR="00653245" w:rsidRPr="00B8039D" w14:paraId="78BE5FEC" w14:textId="77777777" w:rsidTr="00395222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653245" w:rsidRPr="00B8039D" w:rsidRDefault="0065324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653245" w:rsidRPr="00B8039D" w:rsidRDefault="0065324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37B1A657" w:rsidR="00653245" w:rsidRPr="00B8039D" w:rsidRDefault="0065324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What are the applications of nanomaterials in </w:t>
            </w:r>
            <w:proofErr w:type="gramStart"/>
            <w:r w:rsidRPr="00B8039D">
              <w:rPr>
                <w:rFonts w:ascii="Times New Roman" w:hAnsi="Times New Roman"/>
              </w:rPr>
              <w:t>coatings.</w:t>
            </w:r>
            <w:proofErr w:type="gramEnd"/>
          </w:p>
        </w:tc>
        <w:tc>
          <w:tcPr>
            <w:tcW w:w="810" w:type="dxa"/>
          </w:tcPr>
          <w:p w14:paraId="61BFF115" w14:textId="09CFDE77" w:rsidR="00653245" w:rsidRPr="00B8039D" w:rsidRDefault="00653245" w:rsidP="00A8609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1B90983C" w14:textId="06961FA6" w:rsidR="00653245" w:rsidRPr="00B8039D" w:rsidRDefault="00A8609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2CF4F7" w14:textId="4A1558E4" w:rsidR="00653245" w:rsidRPr="00B8039D" w:rsidRDefault="00857F13" w:rsidP="00857F1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1M</w:t>
            </w:r>
          </w:p>
        </w:tc>
      </w:tr>
      <w:tr w:rsidR="00653245" w:rsidRPr="00B8039D" w14:paraId="5874D4D0" w14:textId="77777777" w:rsidTr="00395222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653245" w:rsidRPr="00B8039D" w:rsidRDefault="0065324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653245" w:rsidRPr="00B8039D" w:rsidRDefault="00653245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07D34D7E" w:rsidR="00653245" w:rsidRPr="00B8039D" w:rsidRDefault="00653245" w:rsidP="00151586">
            <w:pPr>
              <w:pStyle w:val="NormalWeb"/>
              <w:rPr>
                <w:sz w:val="22"/>
                <w:szCs w:val="22"/>
              </w:rPr>
            </w:pPr>
            <w:r w:rsidRPr="00B8039D">
              <w:rPr>
                <w:sz w:val="22"/>
                <w:szCs w:val="22"/>
              </w:rPr>
              <w:t xml:space="preserve">What are the applications of nanomaterials in </w:t>
            </w:r>
            <w:proofErr w:type="gramStart"/>
            <w:r w:rsidRPr="00B8039D">
              <w:rPr>
                <w:sz w:val="22"/>
                <w:szCs w:val="22"/>
              </w:rPr>
              <w:t>Aerospace.</w:t>
            </w:r>
            <w:proofErr w:type="gramEnd"/>
          </w:p>
        </w:tc>
        <w:tc>
          <w:tcPr>
            <w:tcW w:w="810" w:type="dxa"/>
          </w:tcPr>
          <w:p w14:paraId="536A821B" w14:textId="2FDD9461" w:rsidR="00653245" w:rsidRPr="00B8039D" w:rsidRDefault="00653245" w:rsidP="00A8609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380E1861" w14:textId="62922A4C" w:rsidR="00653245" w:rsidRPr="00B8039D" w:rsidRDefault="00A8609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0FCA2186" w14:textId="2FFFF7F3" w:rsidR="00653245" w:rsidRPr="00B8039D" w:rsidRDefault="00857F13" w:rsidP="00857F1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1M</w:t>
            </w:r>
          </w:p>
        </w:tc>
      </w:tr>
      <w:tr w:rsidR="00653245" w:rsidRPr="00B8039D" w14:paraId="6827DE9D" w14:textId="77777777" w:rsidTr="00395222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653245" w:rsidRPr="00B8039D" w:rsidRDefault="0065324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653245" w:rsidRPr="00B8039D" w:rsidRDefault="0065324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405C3D2B" w:rsidR="00653245" w:rsidRPr="00B8039D" w:rsidRDefault="0065324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What are the applications of nanomaterials in </w:t>
            </w:r>
            <w:proofErr w:type="gramStart"/>
            <w:r w:rsidRPr="00B8039D">
              <w:rPr>
                <w:rFonts w:ascii="Times New Roman" w:hAnsi="Times New Roman"/>
              </w:rPr>
              <w:t>textiles.</w:t>
            </w:r>
            <w:proofErr w:type="gramEnd"/>
          </w:p>
        </w:tc>
        <w:tc>
          <w:tcPr>
            <w:tcW w:w="810" w:type="dxa"/>
          </w:tcPr>
          <w:p w14:paraId="354C307A" w14:textId="24DD17B6" w:rsidR="00653245" w:rsidRPr="00B8039D" w:rsidRDefault="00653245" w:rsidP="00A8609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46EC7A7B" w14:textId="50E36EE4" w:rsidR="00653245" w:rsidRPr="00B8039D" w:rsidRDefault="00A8609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7923A96E" w14:textId="09D7E5F2" w:rsidR="00653245" w:rsidRPr="00B8039D" w:rsidRDefault="00857F13" w:rsidP="00857F13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1M</w:t>
            </w:r>
          </w:p>
        </w:tc>
      </w:tr>
      <w:tr w:rsidR="00653245" w:rsidRPr="00B8039D" w14:paraId="395F2870" w14:textId="77777777" w:rsidTr="00395222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653245" w:rsidRPr="00B8039D" w:rsidRDefault="00653245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8039D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AE24F6" w:rsidRPr="00B8039D" w14:paraId="11FA720A" w14:textId="77777777" w:rsidTr="00395222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31E6D0F6" w:rsidR="00AE24F6" w:rsidRPr="00B8039D" w:rsidRDefault="00AE24F6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B8039D">
              <w:rPr>
                <w:sz w:val="22"/>
                <w:szCs w:val="22"/>
              </w:rPr>
              <w:t xml:space="preserve">Describe </w:t>
            </w:r>
            <w:proofErr w:type="gramStart"/>
            <w:r w:rsidRPr="00B8039D">
              <w:rPr>
                <w:sz w:val="22"/>
                <w:szCs w:val="22"/>
              </w:rPr>
              <w:t>the  Chemical</w:t>
            </w:r>
            <w:proofErr w:type="gramEnd"/>
            <w:r w:rsidRPr="00B8039D">
              <w:rPr>
                <w:sz w:val="22"/>
                <w:szCs w:val="22"/>
              </w:rPr>
              <w:t xml:space="preserve"> </w:t>
            </w:r>
            <w:proofErr w:type="spellStart"/>
            <w:r w:rsidRPr="00B8039D">
              <w:rPr>
                <w:sz w:val="22"/>
                <w:szCs w:val="22"/>
              </w:rPr>
              <w:t>vapour</w:t>
            </w:r>
            <w:proofErr w:type="spellEnd"/>
            <w:r w:rsidRPr="00B8039D">
              <w:rPr>
                <w:sz w:val="22"/>
                <w:szCs w:val="22"/>
              </w:rPr>
              <w:t xml:space="preserve"> deposition method for preparation of nanomaterials.</w:t>
            </w:r>
          </w:p>
        </w:tc>
        <w:tc>
          <w:tcPr>
            <w:tcW w:w="810" w:type="dxa"/>
          </w:tcPr>
          <w:p w14:paraId="2120E301" w14:textId="6E1B10D7" w:rsidR="00AE24F6" w:rsidRPr="00B8039D" w:rsidRDefault="00AE24F6" w:rsidP="00B3620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5B17020" w14:textId="1F6204B7" w:rsidR="00AE24F6" w:rsidRPr="00B8039D" w:rsidRDefault="00B362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032733CA" w14:textId="4CA07039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8M</w:t>
            </w:r>
          </w:p>
        </w:tc>
      </w:tr>
      <w:tr w:rsidR="00AE24F6" w:rsidRPr="00B8039D" w14:paraId="158BD9AC" w14:textId="77777777" w:rsidTr="00395222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34528635" w:rsidR="00AE24F6" w:rsidRPr="00B8039D" w:rsidRDefault="00AE24F6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B8039D">
              <w:rPr>
                <w:sz w:val="22"/>
                <w:szCs w:val="22"/>
              </w:rPr>
              <w:t xml:space="preserve">Explain the classification of nanomaterials based on dimensions.                </w:t>
            </w:r>
          </w:p>
        </w:tc>
        <w:tc>
          <w:tcPr>
            <w:tcW w:w="810" w:type="dxa"/>
          </w:tcPr>
          <w:p w14:paraId="1908B177" w14:textId="42AD414E" w:rsidR="00AE24F6" w:rsidRPr="00B8039D" w:rsidRDefault="00AE24F6" w:rsidP="00B3620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7D8CCE6F" w14:textId="0BAF3677" w:rsidR="00AE24F6" w:rsidRPr="00B8039D" w:rsidRDefault="00B362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41FE1A64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6M</w:t>
            </w:r>
          </w:p>
        </w:tc>
      </w:tr>
      <w:tr w:rsidR="00AE24F6" w:rsidRPr="00B8039D" w14:paraId="2788D71A" w14:textId="77777777" w:rsidTr="00395222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AE24F6" w:rsidRPr="00B8039D" w:rsidRDefault="00AE24F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  <w:b/>
              </w:rPr>
              <w:t>(OR)</w:t>
            </w:r>
          </w:p>
        </w:tc>
      </w:tr>
      <w:tr w:rsidR="00AE24F6" w:rsidRPr="00B8039D" w14:paraId="5D611DF1" w14:textId="77777777" w:rsidTr="00395222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3F09E444" w:rsidR="00AE24F6" w:rsidRPr="00B8039D" w:rsidRDefault="00AE24F6" w:rsidP="00151586">
            <w:pPr>
              <w:pStyle w:val="NormalWeb"/>
              <w:rPr>
                <w:sz w:val="22"/>
                <w:szCs w:val="22"/>
              </w:rPr>
            </w:pPr>
            <w:r w:rsidRPr="00B8039D">
              <w:rPr>
                <w:sz w:val="22"/>
                <w:szCs w:val="22"/>
              </w:rPr>
              <w:t xml:space="preserve">Describe </w:t>
            </w:r>
            <w:proofErr w:type="gramStart"/>
            <w:r w:rsidRPr="00B8039D">
              <w:rPr>
                <w:sz w:val="22"/>
                <w:szCs w:val="22"/>
              </w:rPr>
              <w:t>the  Sol</w:t>
            </w:r>
            <w:proofErr w:type="gramEnd"/>
            <w:r w:rsidRPr="00B8039D">
              <w:rPr>
                <w:sz w:val="22"/>
                <w:szCs w:val="22"/>
              </w:rPr>
              <w:t>-Gel  method for preparation of nanomaterials.</w:t>
            </w:r>
          </w:p>
        </w:tc>
        <w:tc>
          <w:tcPr>
            <w:tcW w:w="810" w:type="dxa"/>
          </w:tcPr>
          <w:p w14:paraId="49465805" w14:textId="09DF7FDB" w:rsidR="00AE24F6" w:rsidRPr="00B8039D" w:rsidRDefault="00AE24F6" w:rsidP="00B3620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2AABA1FE" w14:textId="5E38BBD0" w:rsidR="00AE24F6" w:rsidRPr="00B8039D" w:rsidRDefault="00B362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15724F83" w14:textId="0A76894C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7M</w:t>
            </w:r>
          </w:p>
        </w:tc>
      </w:tr>
      <w:tr w:rsidR="00AE24F6" w:rsidRPr="00B8039D" w14:paraId="0613439C" w14:textId="77777777" w:rsidTr="00395222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761B842A" w:rsidR="00AE24F6" w:rsidRPr="00B8039D" w:rsidRDefault="00AE24F6" w:rsidP="00151586">
            <w:pPr>
              <w:pStyle w:val="NormalWeb"/>
              <w:rPr>
                <w:sz w:val="22"/>
                <w:szCs w:val="22"/>
              </w:rPr>
            </w:pPr>
            <w:r w:rsidRPr="00B8039D">
              <w:rPr>
                <w:sz w:val="22"/>
                <w:szCs w:val="22"/>
              </w:rPr>
              <w:t xml:space="preserve">Describe the  Physical </w:t>
            </w:r>
            <w:proofErr w:type="spellStart"/>
            <w:r w:rsidRPr="00B8039D">
              <w:rPr>
                <w:sz w:val="22"/>
                <w:szCs w:val="22"/>
              </w:rPr>
              <w:t>vapour</w:t>
            </w:r>
            <w:proofErr w:type="spellEnd"/>
            <w:r w:rsidRPr="00B8039D">
              <w:rPr>
                <w:sz w:val="22"/>
                <w:szCs w:val="22"/>
              </w:rPr>
              <w:t xml:space="preserve"> deposition method for preparation of nanomaterials</w:t>
            </w:r>
          </w:p>
        </w:tc>
        <w:tc>
          <w:tcPr>
            <w:tcW w:w="810" w:type="dxa"/>
          </w:tcPr>
          <w:p w14:paraId="3F322C67" w14:textId="460A282A" w:rsidR="00AE24F6" w:rsidRPr="00B8039D" w:rsidRDefault="00AE24F6" w:rsidP="00B3620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2DE4ACE" w14:textId="0EB3B6FE" w:rsidR="00AE24F6" w:rsidRPr="00B8039D" w:rsidRDefault="00B362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24E87D15" w14:textId="007DCE01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7M</w:t>
            </w:r>
          </w:p>
        </w:tc>
      </w:tr>
      <w:tr w:rsidR="00AE24F6" w:rsidRPr="00B8039D" w14:paraId="3BF49ADC" w14:textId="77777777" w:rsidTr="00395222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AE24F6" w:rsidRPr="00B8039D" w:rsidRDefault="00AE24F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AE24F6" w:rsidRPr="00B8039D" w14:paraId="59B5FBC3" w14:textId="77777777" w:rsidTr="00395222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AE24F6" w:rsidRPr="00B8039D" w:rsidRDefault="00AE24F6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AE24F6" w:rsidRPr="00B8039D" w:rsidRDefault="00AE24F6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332BD31B" w:rsidR="00AE24F6" w:rsidRPr="00B8039D" w:rsidRDefault="00AE24F6" w:rsidP="006532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B8039D">
              <w:rPr>
                <w:rFonts w:ascii="Times New Roman" w:hAnsi="Times New Roman"/>
              </w:rPr>
              <w:t>Explain  the</w:t>
            </w:r>
            <w:proofErr w:type="gramEnd"/>
            <w:r w:rsidRPr="00B8039D">
              <w:rPr>
                <w:rFonts w:ascii="Times New Roman" w:hAnsi="Times New Roman"/>
              </w:rPr>
              <w:t xml:space="preserve"> Electrical, magnetic and optical properties of nanomaterials.</w:t>
            </w:r>
          </w:p>
        </w:tc>
        <w:tc>
          <w:tcPr>
            <w:tcW w:w="810" w:type="dxa"/>
          </w:tcPr>
          <w:p w14:paraId="5969078A" w14:textId="2022D48C" w:rsidR="00AE24F6" w:rsidRPr="00B8039D" w:rsidRDefault="00AE24F6" w:rsidP="003332AE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D530BDB" w14:textId="7340CA4F" w:rsidR="00AE24F6" w:rsidRPr="00B8039D" w:rsidRDefault="00B36206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5FA986A" w14:textId="7C8CC289" w:rsidR="00AE24F6" w:rsidRPr="00B8039D" w:rsidRDefault="00AE24F6" w:rsidP="00AE24F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7M</w:t>
            </w:r>
          </w:p>
        </w:tc>
      </w:tr>
      <w:tr w:rsidR="00AE24F6" w:rsidRPr="00B8039D" w14:paraId="7BD9332E" w14:textId="77777777" w:rsidTr="00395222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AE24F6" w:rsidRPr="00B8039D" w:rsidRDefault="00AE24F6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AE24F6" w:rsidRPr="00B8039D" w:rsidRDefault="00AE24F6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03E6C250" w:rsidR="00AE24F6" w:rsidRPr="00B8039D" w:rsidRDefault="00AE24F6" w:rsidP="00FE60D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B8039D">
              <w:rPr>
                <w:rFonts w:ascii="Times New Roman" w:hAnsi="Times New Roman"/>
              </w:rPr>
              <w:t>Explain  the</w:t>
            </w:r>
            <w:proofErr w:type="gramEnd"/>
            <w:r w:rsidRPr="00B8039D">
              <w:rPr>
                <w:rFonts w:ascii="Times New Roman" w:hAnsi="Times New Roman"/>
              </w:rPr>
              <w:t xml:space="preserve"> physical, chemical and mechanical properties of nanomaterials.</w:t>
            </w:r>
          </w:p>
        </w:tc>
        <w:tc>
          <w:tcPr>
            <w:tcW w:w="810" w:type="dxa"/>
          </w:tcPr>
          <w:p w14:paraId="332CAC03" w14:textId="02861723" w:rsidR="00AE24F6" w:rsidRPr="00B8039D" w:rsidRDefault="00AE24F6" w:rsidP="003332AE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3CFB61F" w14:textId="6D324FA9" w:rsidR="00AE24F6" w:rsidRPr="00B8039D" w:rsidRDefault="00B36206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3F0FF190" w:rsidR="00AE24F6" w:rsidRPr="00B8039D" w:rsidRDefault="00AE24F6" w:rsidP="00AE24F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7M</w:t>
            </w:r>
          </w:p>
        </w:tc>
      </w:tr>
      <w:tr w:rsidR="00AE24F6" w:rsidRPr="00B8039D" w14:paraId="769E8F32" w14:textId="77777777" w:rsidTr="00395222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AE24F6" w:rsidRPr="00B8039D" w:rsidRDefault="00AE24F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  <w:b/>
              </w:rPr>
              <w:t>(OR)</w:t>
            </w:r>
          </w:p>
        </w:tc>
      </w:tr>
      <w:tr w:rsidR="00AE24F6" w:rsidRPr="00B8039D" w14:paraId="16722B23" w14:textId="77777777" w:rsidTr="00395222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2CD053A1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Explain the types and properties of Carbon Nano Tubes.</w:t>
            </w:r>
          </w:p>
        </w:tc>
        <w:tc>
          <w:tcPr>
            <w:tcW w:w="810" w:type="dxa"/>
          </w:tcPr>
          <w:p w14:paraId="2C3FDE5D" w14:textId="39ADE5D1" w:rsidR="00AE24F6" w:rsidRPr="00B8039D" w:rsidRDefault="00AE24F6" w:rsidP="00B3620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94264E9" w14:textId="5F564F5A" w:rsidR="00AE24F6" w:rsidRPr="00B8039D" w:rsidRDefault="00B362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55F7156E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7M</w:t>
            </w:r>
          </w:p>
        </w:tc>
      </w:tr>
      <w:tr w:rsidR="00AE24F6" w:rsidRPr="00B8039D" w14:paraId="4A6D247F" w14:textId="77777777" w:rsidTr="00395222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44712250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Give some applications of Carbon nanotubes.</w:t>
            </w:r>
          </w:p>
        </w:tc>
        <w:tc>
          <w:tcPr>
            <w:tcW w:w="810" w:type="dxa"/>
          </w:tcPr>
          <w:p w14:paraId="545B5F94" w14:textId="7E2983C1" w:rsidR="00AE24F6" w:rsidRPr="00B8039D" w:rsidRDefault="00AE24F6" w:rsidP="00B3620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06E90D3" w14:textId="19B09201" w:rsidR="00AE24F6" w:rsidRPr="00B8039D" w:rsidRDefault="00B362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3CB6C33F" w14:textId="02FE0D6F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7M</w:t>
            </w:r>
          </w:p>
        </w:tc>
      </w:tr>
      <w:tr w:rsidR="00AE24F6" w:rsidRPr="00B8039D" w14:paraId="6EE5C4E7" w14:textId="77777777" w:rsidTr="00395222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AE24F6" w:rsidRPr="00B8039D" w:rsidRDefault="00AE24F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AE24F6" w:rsidRPr="00B8039D" w14:paraId="76C672BF" w14:textId="77777777" w:rsidTr="00395222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599F08D3" w:rsidR="00AE24F6" w:rsidRPr="00B8039D" w:rsidRDefault="00AE24F6" w:rsidP="00FE60D1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Describe the construction, working and applications of Scanning Electron </w:t>
            </w:r>
            <w:proofErr w:type="gramStart"/>
            <w:r w:rsidRPr="00B8039D">
              <w:rPr>
                <w:rFonts w:ascii="Times New Roman" w:hAnsi="Times New Roman"/>
              </w:rPr>
              <w:t>Microscope(</w:t>
            </w:r>
            <w:proofErr w:type="gramEnd"/>
            <w:r w:rsidRPr="00B8039D">
              <w:rPr>
                <w:rFonts w:ascii="Times New Roman" w:hAnsi="Times New Roman"/>
              </w:rPr>
              <w:t xml:space="preserve">SEM).                                                                                          </w:t>
            </w:r>
          </w:p>
        </w:tc>
        <w:tc>
          <w:tcPr>
            <w:tcW w:w="810" w:type="dxa"/>
          </w:tcPr>
          <w:p w14:paraId="2F4C2F7D" w14:textId="4498A54B" w:rsidR="00AE24F6" w:rsidRPr="00B8039D" w:rsidRDefault="00AE24F6" w:rsidP="00B3620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18C6AB40" w14:textId="2F09FCC6" w:rsidR="00AE24F6" w:rsidRPr="00B8039D" w:rsidRDefault="00B362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18A46BC0" w14:textId="05E1C8CE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8M</w:t>
            </w:r>
          </w:p>
        </w:tc>
      </w:tr>
      <w:tr w:rsidR="00AE24F6" w:rsidRPr="00B8039D" w14:paraId="58EFCC43" w14:textId="77777777" w:rsidTr="00395222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58733A1E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Explain briefly about X-ray diffraction method (XRD).                                </w:t>
            </w:r>
          </w:p>
        </w:tc>
        <w:tc>
          <w:tcPr>
            <w:tcW w:w="810" w:type="dxa"/>
          </w:tcPr>
          <w:p w14:paraId="586670EF" w14:textId="1553E37D" w:rsidR="00AE24F6" w:rsidRPr="00B8039D" w:rsidRDefault="00AE24F6" w:rsidP="00B3620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6D0769CC" w14:textId="4E4AE775" w:rsidR="00AE24F6" w:rsidRPr="00B8039D" w:rsidRDefault="00B362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41E146FA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6M</w:t>
            </w:r>
          </w:p>
        </w:tc>
      </w:tr>
      <w:tr w:rsidR="00AE24F6" w:rsidRPr="00B8039D" w14:paraId="78151F1A" w14:textId="77777777" w:rsidTr="00395222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AE24F6" w:rsidRPr="00B8039D" w:rsidRDefault="00AE24F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  <w:b/>
              </w:rPr>
              <w:t>(OR)</w:t>
            </w:r>
          </w:p>
        </w:tc>
      </w:tr>
      <w:tr w:rsidR="00AE24F6" w:rsidRPr="00B8039D" w14:paraId="3B47C34B" w14:textId="77777777" w:rsidTr="00395222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691816AE" w:rsidR="00AE24F6" w:rsidRPr="00B8039D" w:rsidRDefault="00AE24F6" w:rsidP="00FE60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Explain </w:t>
            </w:r>
            <w:proofErr w:type="gramStart"/>
            <w:r w:rsidRPr="00B8039D">
              <w:rPr>
                <w:rFonts w:ascii="Times New Roman" w:hAnsi="Times New Roman"/>
              </w:rPr>
              <w:t>the  construction</w:t>
            </w:r>
            <w:proofErr w:type="gramEnd"/>
            <w:r w:rsidRPr="00B8039D">
              <w:rPr>
                <w:rFonts w:ascii="Times New Roman" w:hAnsi="Times New Roman"/>
              </w:rPr>
              <w:t xml:space="preserve">, working and applications of Transition Electron  Microscope(TEM).                                                                                          </w:t>
            </w:r>
          </w:p>
        </w:tc>
        <w:tc>
          <w:tcPr>
            <w:tcW w:w="810" w:type="dxa"/>
          </w:tcPr>
          <w:p w14:paraId="026B8211" w14:textId="76987834" w:rsidR="00AE24F6" w:rsidRPr="00B8039D" w:rsidRDefault="00AE24F6" w:rsidP="00B3620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71697813" w14:textId="524850CF" w:rsidR="00AE24F6" w:rsidRPr="00B8039D" w:rsidRDefault="00B362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3918B3FA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7M</w:t>
            </w:r>
          </w:p>
        </w:tc>
      </w:tr>
      <w:tr w:rsidR="00AE24F6" w:rsidRPr="00B8039D" w14:paraId="173C92B4" w14:textId="77777777" w:rsidTr="00395222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7B417DC9" w:rsidR="00AE24F6" w:rsidRPr="00B8039D" w:rsidRDefault="00AE24F6" w:rsidP="00FE60D1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Describe the construction, working and applications of Scanning Tunneling            </w:t>
            </w:r>
            <w:bookmarkStart w:id="0" w:name="_GoBack"/>
            <w:bookmarkEnd w:id="0"/>
            <w:r w:rsidRPr="00B8039D">
              <w:rPr>
                <w:rFonts w:ascii="Times New Roman" w:hAnsi="Times New Roman"/>
              </w:rPr>
              <w:t xml:space="preserve"> </w:t>
            </w:r>
            <w:proofErr w:type="gramStart"/>
            <w:r w:rsidRPr="00B8039D">
              <w:rPr>
                <w:rFonts w:ascii="Times New Roman" w:hAnsi="Times New Roman"/>
              </w:rPr>
              <w:t>Microscope(</w:t>
            </w:r>
            <w:proofErr w:type="gramEnd"/>
            <w:r w:rsidRPr="00B8039D">
              <w:rPr>
                <w:rFonts w:ascii="Times New Roman" w:hAnsi="Times New Roman"/>
              </w:rPr>
              <w:t xml:space="preserve">STM).                                                                                           </w:t>
            </w:r>
          </w:p>
        </w:tc>
        <w:tc>
          <w:tcPr>
            <w:tcW w:w="810" w:type="dxa"/>
          </w:tcPr>
          <w:p w14:paraId="118C6178" w14:textId="78B2A490" w:rsidR="00AE24F6" w:rsidRPr="00B8039D" w:rsidRDefault="00AE24F6" w:rsidP="00B3620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5183FB5B" w14:textId="786011A9" w:rsidR="00AE24F6" w:rsidRPr="00B8039D" w:rsidRDefault="00B362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4F4EA5D4" w14:textId="03BD54AB" w:rsidR="00AE24F6" w:rsidRPr="00B8039D" w:rsidRDefault="00AE24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7M</w:t>
            </w:r>
          </w:p>
        </w:tc>
      </w:tr>
      <w:tr w:rsidR="00AE24F6" w:rsidRPr="00B8039D" w14:paraId="1797615C" w14:textId="77777777" w:rsidTr="00395222">
        <w:trPr>
          <w:trHeight w:val="256"/>
        </w:trPr>
        <w:tc>
          <w:tcPr>
            <w:tcW w:w="10960" w:type="dxa"/>
            <w:gridSpan w:val="6"/>
          </w:tcPr>
          <w:p w14:paraId="66CE68CD" w14:textId="4E72DB2A" w:rsidR="00AE24F6" w:rsidRPr="00B8039D" w:rsidRDefault="00AE24F6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680552" w:rsidRPr="00B8039D" w14:paraId="74412EA1" w14:textId="77777777" w:rsidTr="00395222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680552" w:rsidRPr="00B8039D" w:rsidRDefault="0068055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680552" w:rsidRPr="00B8039D" w:rsidRDefault="0068055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39606D90" w:rsidR="00680552" w:rsidRPr="00B8039D" w:rsidRDefault="00680552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Give some applications of nanomaterials in computers and Electronics.     </w:t>
            </w:r>
          </w:p>
        </w:tc>
        <w:tc>
          <w:tcPr>
            <w:tcW w:w="810" w:type="dxa"/>
          </w:tcPr>
          <w:p w14:paraId="294A4EB3" w14:textId="4696E676" w:rsidR="00680552" w:rsidRPr="00B8039D" w:rsidRDefault="00680552" w:rsidP="00B3620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22B9E259" w14:textId="26142252" w:rsidR="00680552" w:rsidRPr="00B8039D" w:rsidRDefault="00B362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02D4872" w14:textId="02EF1FE0" w:rsidR="00680552" w:rsidRPr="00B8039D" w:rsidRDefault="0068055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7M</w:t>
            </w:r>
          </w:p>
        </w:tc>
      </w:tr>
      <w:tr w:rsidR="00680552" w:rsidRPr="00B8039D" w14:paraId="5A5E019E" w14:textId="77777777" w:rsidTr="00395222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680552" w:rsidRPr="00B8039D" w:rsidRDefault="0068055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680552" w:rsidRPr="00B8039D" w:rsidRDefault="0068055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0791BB57" w:rsidR="00680552" w:rsidRPr="00B8039D" w:rsidRDefault="00680552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Explain the applications of nanomaterials in Mechanical and Chemical fields.     </w:t>
            </w:r>
          </w:p>
        </w:tc>
        <w:tc>
          <w:tcPr>
            <w:tcW w:w="810" w:type="dxa"/>
          </w:tcPr>
          <w:p w14:paraId="7214A5CC" w14:textId="09B8F33E" w:rsidR="00680552" w:rsidRPr="00B8039D" w:rsidRDefault="00680552" w:rsidP="00B3620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1D298137" w14:textId="17585184" w:rsidR="00680552" w:rsidRPr="00B8039D" w:rsidRDefault="00B362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C4EE96E" w14:textId="2AA68574" w:rsidR="00680552" w:rsidRPr="00B8039D" w:rsidRDefault="0068055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7M</w:t>
            </w:r>
          </w:p>
        </w:tc>
      </w:tr>
      <w:tr w:rsidR="00680552" w:rsidRPr="00B8039D" w14:paraId="7E33BC13" w14:textId="77777777" w:rsidTr="00395222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680552" w:rsidRPr="00B8039D" w:rsidRDefault="00680552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  <w:b/>
              </w:rPr>
              <w:t>(OR)</w:t>
            </w:r>
          </w:p>
        </w:tc>
      </w:tr>
      <w:tr w:rsidR="00680552" w:rsidRPr="00B8039D" w14:paraId="7E7138EF" w14:textId="77777777" w:rsidTr="00395222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680552" w:rsidRPr="00B8039D" w:rsidRDefault="0068055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680552" w:rsidRPr="00B8039D" w:rsidRDefault="0068055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2467767D" w:rsidR="00680552" w:rsidRPr="00B8039D" w:rsidRDefault="00680552" w:rsidP="00151586">
            <w:pPr>
              <w:spacing w:after="0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Explain the applications of nanomaterials in Optoelectronics and Industries.     </w:t>
            </w:r>
          </w:p>
        </w:tc>
        <w:tc>
          <w:tcPr>
            <w:tcW w:w="810" w:type="dxa"/>
          </w:tcPr>
          <w:p w14:paraId="6EDAD1C8" w14:textId="6951C8EC" w:rsidR="00680552" w:rsidRPr="00B8039D" w:rsidRDefault="00680552" w:rsidP="00B3620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5BAED3B9" w14:textId="0195E7D2" w:rsidR="00680552" w:rsidRPr="00B8039D" w:rsidRDefault="00B362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CFD59F7" w14:textId="6342418B" w:rsidR="00680552" w:rsidRPr="00B8039D" w:rsidRDefault="0068055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7M</w:t>
            </w:r>
          </w:p>
        </w:tc>
      </w:tr>
      <w:tr w:rsidR="00680552" w:rsidRPr="00B8039D" w14:paraId="484B665C" w14:textId="77777777" w:rsidTr="00395222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680552" w:rsidRPr="00B8039D" w:rsidRDefault="0068055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680552" w:rsidRPr="00B8039D" w:rsidRDefault="0068055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585BDA7D" w:rsidR="00680552" w:rsidRPr="00B8039D" w:rsidRDefault="00680552" w:rsidP="00151586">
            <w:pPr>
              <w:spacing w:after="0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Give some applications of nanomaterials in </w:t>
            </w:r>
            <w:proofErr w:type="spellStart"/>
            <w:r w:rsidRPr="00B8039D">
              <w:rPr>
                <w:rFonts w:ascii="Times New Roman" w:hAnsi="Times New Roman"/>
              </w:rPr>
              <w:t>cosmotics</w:t>
            </w:r>
            <w:proofErr w:type="spellEnd"/>
            <w:r w:rsidRPr="00B8039D">
              <w:rPr>
                <w:rFonts w:ascii="Times New Roman" w:hAnsi="Times New Roman"/>
              </w:rPr>
              <w:t xml:space="preserve"> and Sensors.     </w:t>
            </w:r>
          </w:p>
        </w:tc>
        <w:tc>
          <w:tcPr>
            <w:tcW w:w="810" w:type="dxa"/>
          </w:tcPr>
          <w:p w14:paraId="014D23A3" w14:textId="575F67AF" w:rsidR="00680552" w:rsidRPr="00B8039D" w:rsidRDefault="00680552" w:rsidP="00B3620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075CCEC7" w14:textId="0219956C" w:rsidR="00680552" w:rsidRPr="00B8039D" w:rsidRDefault="00B362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0E75625E" w14:textId="7FD96EC6" w:rsidR="00680552" w:rsidRPr="00B8039D" w:rsidRDefault="0068055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8039D">
              <w:rPr>
                <w:rFonts w:ascii="Times New Roman" w:hAnsi="Times New Roman"/>
              </w:rPr>
              <w:t>7M</w:t>
            </w:r>
          </w:p>
        </w:tc>
      </w:tr>
    </w:tbl>
    <w:p w14:paraId="0F656ECB" w14:textId="5353C628" w:rsidR="0065128C" w:rsidRPr="00820331" w:rsidRDefault="004A1BA4" w:rsidP="00B8039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91EFA6" w14:textId="77777777" w:rsidR="000D2D4D" w:rsidRDefault="000D2D4D" w:rsidP="009178F6">
      <w:pPr>
        <w:spacing w:after="0" w:line="240" w:lineRule="auto"/>
      </w:pPr>
      <w:r>
        <w:separator/>
      </w:r>
    </w:p>
  </w:endnote>
  <w:endnote w:type="continuationSeparator" w:id="0">
    <w:p w14:paraId="2CA619EC" w14:textId="77777777" w:rsidR="000D2D4D" w:rsidRDefault="000D2D4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AE797" w14:textId="77777777" w:rsidR="000D2D4D" w:rsidRDefault="000D2D4D" w:rsidP="009178F6">
      <w:pPr>
        <w:spacing w:after="0" w:line="240" w:lineRule="auto"/>
      </w:pPr>
      <w:r>
        <w:separator/>
      </w:r>
    </w:p>
  </w:footnote>
  <w:footnote w:type="continuationSeparator" w:id="0">
    <w:p w14:paraId="52C8D1F0" w14:textId="77777777" w:rsidR="000D2D4D" w:rsidRDefault="000D2D4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91C80"/>
    <w:rsid w:val="000B687C"/>
    <w:rsid w:val="000D1F34"/>
    <w:rsid w:val="000D2D4D"/>
    <w:rsid w:val="000E4C8D"/>
    <w:rsid w:val="000F056C"/>
    <w:rsid w:val="00117192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332AE"/>
    <w:rsid w:val="0036047D"/>
    <w:rsid w:val="00364A40"/>
    <w:rsid w:val="00375F6E"/>
    <w:rsid w:val="0038021E"/>
    <w:rsid w:val="00395222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45210"/>
    <w:rsid w:val="00471D81"/>
    <w:rsid w:val="00493097"/>
    <w:rsid w:val="004A1BA4"/>
    <w:rsid w:val="004A2061"/>
    <w:rsid w:val="004B39E1"/>
    <w:rsid w:val="004B42D8"/>
    <w:rsid w:val="004E1936"/>
    <w:rsid w:val="004E6894"/>
    <w:rsid w:val="0050029F"/>
    <w:rsid w:val="00504E3E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53245"/>
    <w:rsid w:val="00660153"/>
    <w:rsid w:val="006744F5"/>
    <w:rsid w:val="00680552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046B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57F13"/>
    <w:rsid w:val="00864679"/>
    <w:rsid w:val="008A3D1E"/>
    <w:rsid w:val="008A4A20"/>
    <w:rsid w:val="008E1885"/>
    <w:rsid w:val="008E2666"/>
    <w:rsid w:val="008F149E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1D8F"/>
    <w:rsid w:val="009F48A1"/>
    <w:rsid w:val="00A05C5F"/>
    <w:rsid w:val="00A13554"/>
    <w:rsid w:val="00A179E7"/>
    <w:rsid w:val="00A63F64"/>
    <w:rsid w:val="00A6739D"/>
    <w:rsid w:val="00A805E9"/>
    <w:rsid w:val="00A825BC"/>
    <w:rsid w:val="00A86093"/>
    <w:rsid w:val="00AA1AC9"/>
    <w:rsid w:val="00AB3C99"/>
    <w:rsid w:val="00AB4E82"/>
    <w:rsid w:val="00AB51E3"/>
    <w:rsid w:val="00AC2C73"/>
    <w:rsid w:val="00AD15F7"/>
    <w:rsid w:val="00AD23B0"/>
    <w:rsid w:val="00AE0DB5"/>
    <w:rsid w:val="00AE24F6"/>
    <w:rsid w:val="00AE2EC3"/>
    <w:rsid w:val="00AE71C4"/>
    <w:rsid w:val="00B00060"/>
    <w:rsid w:val="00B02A34"/>
    <w:rsid w:val="00B06880"/>
    <w:rsid w:val="00B2486F"/>
    <w:rsid w:val="00B35729"/>
    <w:rsid w:val="00B36138"/>
    <w:rsid w:val="00B36206"/>
    <w:rsid w:val="00B51625"/>
    <w:rsid w:val="00B720F8"/>
    <w:rsid w:val="00B8039D"/>
    <w:rsid w:val="00B84FA5"/>
    <w:rsid w:val="00B93044"/>
    <w:rsid w:val="00BA24E2"/>
    <w:rsid w:val="00BB6839"/>
    <w:rsid w:val="00BC5F4D"/>
    <w:rsid w:val="00BD49FB"/>
    <w:rsid w:val="00BD71B9"/>
    <w:rsid w:val="00BE10C6"/>
    <w:rsid w:val="00BE3F49"/>
    <w:rsid w:val="00BF54F3"/>
    <w:rsid w:val="00C06AD0"/>
    <w:rsid w:val="00C22E75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E60D1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31B9D-1510-40A0-BF77-FC35CFFAE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56</cp:revision>
  <cp:lastPrinted>2023-09-30T06:04:00Z</cp:lastPrinted>
  <dcterms:created xsi:type="dcterms:W3CDTF">2023-10-30T05:37:00Z</dcterms:created>
  <dcterms:modified xsi:type="dcterms:W3CDTF">2024-01-08T05:59:00Z</dcterms:modified>
</cp:coreProperties>
</file>