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04E3E" w14:textId="77777777" w:rsidR="00C9265D" w:rsidRDefault="00962591" w:rsidP="00F437C7">
      <w:pPr>
        <w:pStyle w:val="Title"/>
        <w:spacing w:line="276" w:lineRule="auto"/>
        <w:rPr>
          <w:u w:val="none"/>
        </w:rPr>
      </w:pPr>
      <w:r>
        <w:t>FACULTY</w:t>
      </w:r>
      <w:r>
        <w:rPr>
          <w:spacing w:val="-3"/>
        </w:rPr>
        <w:t xml:space="preserve"> </w:t>
      </w:r>
      <w:r>
        <w:t>PROFILE</w:t>
      </w:r>
    </w:p>
    <w:p w14:paraId="05968FF2" w14:textId="77777777" w:rsidR="00C9265D" w:rsidRDefault="00C9265D" w:rsidP="00F437C7">
      <w:pPr>
        <w:spacing w:before="3" w:after="1" w:line="276" w:lineRule="auto"/>
        <w:rPr>
          <w:b/>
          <w:sz w:val="15"/>
        </w:rPr>
      </w:pPr>
    </w:p>
    <w:tbl>
      <w:tblPr>
        <w:tblpPr w:leftFromText="180" w:rightFromText="180" w:vertAnchor="text" w:tblpY="1"/>
        <w:tblOverlap w:val="never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5"/>
        <w:gridCol w:w="202"/>
        <w:gridCol w:w="1011"/>
        <w:gridCol w:w="164"/>
        <w:gridCol w:w="912"/>
        <w:gridCol w:w="2795"/>
        <w:gridCol w:w="576"/>
        <w:gridCol w:w="2336"/>
      </w:tblGrid>
      <w:tr w:rsidR="00C9265D" w14:paraId="627EC9D7" w14:textId="77777777" w:rsidTr="008D1727">
        <w:trPr>
          <w:trHeight w:val="554"/>
        </w:trPr>
        <w:tc>
          <w:tcPr>
            <w:tcW w:w="2678" w:type="dxa"/>
            <w:gridSpan w:val="3"/>
          </w:tcPr>
          <w:p w14:paraId="7C1CEE35" w14:textId="77777777" w:rsidR="00C9265D" w:rsidRDefault="00962591" w:rsidP="008D1727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Faculty:</w:t>
            </w:r>
          </w:p>
        </w:tc>
        <w:tc>
          <w:tcPr>
            <w:tcW w:w="4447" w:type="dxa"/>
            <w:gridSpan w:val="4"/>
          </w:tcPr>
          <w:p w14:paraId="7CEB6967" w14:textId="7C109AE0" w:rsidR="00C9265D" w:rsidRDefault="006D2D51" w:rsidP="008D1727">
            <w:pPr>
              <w:pStyle w:val="TableParagraph"/>
              <w:spacing w:before="1" w:line="276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Dr. M.V. SAMBASIVA RAO</w:t>
            </w:r>
          </w:p>
        </w:tc>
        <w:tc>
          <w:tcPr>
            <w:tcW w:w="2336" w:type="dxa"/>
            <w:vMerge w:val="restart"/>
          </w:tcPr>
          <w:p w14:paraId="6E3781E3" w14:textId="73B65773" w:rsidR="006924E9" w:rsidRPr="006924E9" w:rsidRDefault="00A57802" w:rsidP="008D1727">
            <w:pPr>
              <w:pStyle w:val="TableParagraph"/>
              <w:spacing w:line="276" w:lineRule="auto"/>
              <w:ind w:left="93" w:right="-4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48EB4E96" wp14:editId="11A6A8A1">
                  <wp:extent cx="1412237" cy="1685925"/>
                  <wp:effectExtent l="0" t="0" r="0" b="0"/>
                  <wp:docPr id="1" name="Picture 1" descr="E:\mvsr\MVS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mvsr\MVS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851" cy="1698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65D" w14:paraId="7117212A" w14:textId="77777777" w:rsidTr="008D1727">
        <w:trPr>
          <w:trHeight w:val="551"/>
        </w:trPr>
        <w:tc>
          <w:tcPr>
            <w:tcW w:w="2678" w:type="dxa"/>
            <w:gridSpan w:val="3"/>
          </w:tcPr>
          <w:p w14:paraId="351217FF" w14:textId="77777777" w:rsidR="00C9265D" w:rsidRDefault="00962591" w:rsidP="008D172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Designation:</w:t>
            </w:r>
          </w:p>
        </w:tc>
        <w:tc>
          <w:tcPr>
            <w:tcW w:w="4447" w:type="dxa"/>
            <w:gridSpan w:val="4"/>
          </w:tcPr>
          <w:p w14:paraId="122F51C7" w14:textId="0C45BC38" w:rsidR="00C9265D" w:rsidRDefault="006D2D51" w:rsidP="008D1727">
            <w:pPr>
              <w:pStyle w:val="TableParagraph"/>
              <w:spacing w:line="276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Assistant Professor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14:paraId="3C61055A" w14:textId="77777777" w:rsidR="00C9265D" w:rsidRDefault="00C9265D" w:rsidP="008D172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14:paraId="0DA29C13" w14:textId="77777777" w:rsidTr="008D1727">
        <w:trPr>
          <w:trHeight w:val="551"/>
        </w:trPr>
        <w:tc>
          <w:tcPr>
            <w:tcW w:w="2678" w:type="dxa"/>
            <w:gridSpan w:val="3"/>
          </w:tcPr>
          <w:p w14:paraId="1F602F70" w14:textId="77777777" w:rsidR="00C9265D" w:rsidRDefault="00962591" w:rsidP="008D172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Department:</w:t>
            </w:r>
          </w:p>
        </w:tc>
        <w:tc>
          <w:tcPr>
            <w:tcW w:w="4447" w:type="dxa"/>
            <w:gridSpan w:val="4"/>
          </w:tcPr>
          <w:p w14:paraId="480893CF" w14:textId="25D70194" w:rsidR="00C9265D" w:rsidRDefault="006D2D51" w:rsidP="008D1727">
            <w:pPr>
              <w:pStyle w:val="TableParagraph"/>
              <w:spacing w:line="276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Physics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14:paraId="0C1B47EA" w14:textId="77777777" w:rsidR="00C9265D" w:rsidRDefault="00C9265D" w:rsidP="008D172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14:paraId="50D3ACEC" w14:textId="77777777" w:rsidTr="008D1727">
        <w:trPr>
          <w:trHeight w:val="551"/>
        </w:trPr>
        <w:tc>
          <w:tcPr>
            <w:tcW w:w="2678" w:type="dxa"/>
            <w:gridSpan w:val="3"/>
          </w:tcPr>
          <w:p w14:paraId="324A43FE" w14:textId="77777777" w:rsidR="00C9265D" w:rsidRDefault="00962591" w:rsidP="008D172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Birth:</w:t>
            </w:r>
          </w:p>
        </w:tc>
        <w:tc>
          <w:tcPr>
            <w:tcW w:w="4447" w:type="dxa"/>
            <w:gridSpan w:val="4"/>
          </w:tcPr>
          <w:p w14:paraId="661F3EDD" w14:textId="6E377510" w:rsidR="00C9265D" w:rsidRDefault="006D2D51" w:rsidP="008D1727">
            <w:pPr>
              <w:pStyle w:val="TableParagraph"/>
              <w:spacing w:line="276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05/07/1980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14:paraId="57BB8B16" w14:textId="77777777" w:rsidR="00C9265D" w:rsidRDefault="00C9265D" w:rsidP="008D172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14:paraId="0D6A6F73" w14:textId="77777777" w:rsidTr="008D1727">
        <w:trPr>
          <w:trHeight w:val="575"/>
        </w:trPr>
        <w:tc>
          <w:tcPr>
            <w:tcW w:w="1465" w:type="dxa"/>
          </w:tcPr>
          <w:p w14:paraId="639DC315" w14:textId="77777777" w:rsidR="00C9265D" w:rsidRDefault="00962591" w:rsidP="008D1727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color w:val="444444"/>
                <w:sz w:val="24"/>
              </w:rPr>
              <w:t>AICTE</w:t>
            </w:r>
            <w:r>
              <w:rPr>
                <w:color w:val="444444"/>
                <w:spacing w:val="-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– ID:</w:t>
            </w:r>
          </w:p>
        </w:tc>
        <w:tc>
          <w:tcPr>
            <w:tcW w:w="5660" w:type="dxa"/>
            <w:gridSpan w:val="6"/>
          </w:tcPr>
          <w:p w14:paraId="3651E54E" w14:textId="3F48D942" w:rsidR="00C9265D" w:rsidRDefault="00A03A47" w:rsidP="008D1727">
            <w:pPr>
              <w:pStyle w:val="TableParagraph"/>
              <w:spacing w:before="1" w:line="276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1-430173346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14:paraId="7ED6B1A8" w14:textId="77777777" w:rsidR="00C9265D" w:rsidRDefault="00C9265D" w:rsidP="008D172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14:paraId="18966365" w14:textId="77777777" w:rsidTr="0098034F">
        <w:trPr>
          <w:trHeight w:val="1426"/>
        </w:trPr>
        <w:tc>
          <w:tcPr>
            <w:tcW w:w="1465" w:type="dxa"/>
          </w:tcPr>
          <w:p w14:paraId="3D26271F" w14:textId="77777777" w:rsidR="00B527FA" w:rsidRDefault="00B527FA" w:rsidP="008D172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14:paraId="4F36826E" w14:textId="77777777" w:rsidR="00B527FA" w:rsidRDefault="00B527FA" w:rsidP="008D172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14:paraId="4742342B" w14:textId="7BB7A4B4" w:rsidR="00C9265D" w:rsidRDefault="00962591" w:rsidP="008D1727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</w:p>
        </w:tc>
        <w:tc>
          <w:tcPr>
            <w:tcW w:w="7996" w:type="dxa"/>
            <w:gridSpan w:val="7"/>
          </w:tcPr>
          <w:p w14:paraId="3ECA58A6" w14:textId="5912BA44" w:rsidR="00C9265D" w:rsidRDefault="006924E9" w:rsidP="008D172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76" w:lineRule="auto"/>
              <w:ind w:right="103"/>
              <w:jc w:val="both"/>
            </w:pPr>
            <w:r w:rsidRPr="006924E9">
              <w:t>B.</w:t>
            </w:r>
            <w:r w:rsidR="006D2D51">
              <w:t>Sc.</w:t>
            </w:r>
            <w:r w:rsidR="00A03A47">
              <w:t xml:space="preserve">  </w:t>
            </w:r>
            <w:r w:rsidR="006D2D51" w:rsidRPr="00A03A47">
              <w:rPr>
                <w:b/>
              </w:rPr>
              <w:t>M.P.C</w:t>
            </w:r>
            <w:r w:rsidR="00A03A47">
              <w:t xml:space="preserve"> group from  </w:t>
            </w:r>
            <w:r w:rsidR="006D2D51" w:rsidRPr="00A03A47">
              <w:rPr>
                <w:b/>
              </w:rPr>
              <w:t>ANU</w:t>
            </w:r>
            <w:r w:rsidR="006D2D51">
              <w:t xml:space="preserve"> </w:t>
            </w:r>
            <w:r w:rsidRPr="006924E9">
              <w:t xml:space="preserve">in </w:t>
            </w:r>
            <w:r w:rsidR="006D2D51">
              <w:t>2001</w:t>
            </w:r>
          </w:p>
          <w:p w14:paraId="5ECE1333" w14:textId="5A28EF62" w:rsidR="00950B9E" w:rsidRPr="006924E9" w:rsidRDefault="00950B9E" w:rsidP="008D172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76" w:lineRule="auto"/>
              <w:ind w:right="103"/>
              <w:jc w:val="both"/>
            </w:pPr>
            <w:r>
              <w:t>B.Ed. Physical Science from  ANU IN 2006</w:t>
            </w:r>
          </w:p>
          <w:p w14:paraId="274374FA" w14:textId="013776F7" w:rsidR="006924E9" w:rsidRPr="006924E9" w:rsidRDefault="006924E9" w:rsidP="008D172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76" w:lineRule="auto"/>
              <w:ind w:right="103"/>
              <w:jc w:val="both"/>
              <w:rPr>
                <w:sz w:val="24"/>
              </w:rPr>
            </w:pPr>
            <w:r w:rsidRPr="006924E9">
              <w:t>M.</w:t>
            </w:r>
            <w:r w:rsidR="006D2D51">
              <w:t>Sc.</w:t>
            </w:r>
            <w:r w:rsidRPr="006924E9">
              <w:t xml:space="preserve"> in </w:t>
            </w:r>
            <w:r w:rsidR="006D2D51" w:rsidRPr="00A03A47">
              <w:rPr>
                <w:b/>
              </w:rPr>
              <w:t>Pure Physics</w:t>
            </w:r>
            <w:r w:rsidR="008D1727">
              <w:t xml:space="preserve"> </w:t>
            </w:r>
            <w:r>
              <w:t>Specialization</w:t>
            </w:r>
            <w:r w:rsidRPr="006924E9">
              <w:t xml:space="preserve"> from</w:t>
            </w:r>
            <w:r>
              <w:rPr>
                <w:sz w:val="24"/>
              </w:rPr>
              <w:t xml:space="preserve"> </w:t>
            </w:r>
            <w:r w:rsidR="006D2D51" w:rsidRPr="00A03A47">
              <w:rPr>
                <w:b/>
                <w:sz w:val="24"/>
              </w:rPr>
              <w:t>Andhra</w:t>
            </w:r>
            <w:r w:rsidR="006D2D51">
              <w:t xml:space="preserve"> University</w:t>
            </w:r>
            <w:r w:rsidRPr="006924E9">
              <w:t xml:space="preserve"> in</w:t>
            </w:r>
            <w:r w:rsidR="008D1727">
              <w:t xml:space="preserve"> </w:t>
            </w:r>
            <w:r w:rsidR="006D2D51">
              <w:t>2003</w:t>
            </w:r>
          </w:p>
          <w:p w14:paraId="39C368C0" w14:textId="28EC02E3" w:rsidR="006924E9" w:rsidRPr="00AD78B4" w:rsidRDefault="006924E9" w:rsidP="008D172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76" w:lineRule="auto"/>
              <w:ind w:right="103"/>
              <w:jc w:val="both"/>
              <w:rPr>
                <w:sz w:val="24"/>
              </w:rPr>
            </w:pPr>
            <w:r>
              <w:t>Ph</w:t>
            </w:r>
            <w:r w:rsidR="008D1727">
              <w:t>.</w:t>
            </w:r>
            <w:r>
              <w:t>D</w:t>
            </w:r>
            <w:r w:rsidR="008D1727">
              <w:t>.</w:t>
            </w:r>
            <w:r>
              <w:t xml:space="preserve"> in </w:t>
            </w:r>
            <w:r w:rsidR="006D2D51" w:rsidRPr="00A03A47">
              <w:rPr>
                <w:b/>
              </w:rPr>
              <w:t>Glass scienc</w:t>
            </w:r>
            <w:r w:rsidR="008D1727">
              <w:rPr>
                <w:b/>
              </w:rPr>
              <w:t xml:space="preserve">e </w:t>
            </w:r>
            <w:r>
              <w:t xml:space="preserve">specialization from </w:t>
            </w:r>
            <w:r w:rsidR="006D2D51" w:rsidRPr="00A03A47">
              <w:rPr>
                <w:b/>
              </w:rPr>
              <w:t>ANU</w:t>
            </w:r>
            <w:r w:rsidR="006D2D51">
              <w:t xml:space="preserve"> </w:t>
            </w:r>
            <w:r w:rsidRPr="006924E9">
              <w:t xml:space="preserve">in </w:t>
            </w:r>
            <w:r w:rsidR="006D2D51">
              <w:t>2018</w:t>
            </w:r>
          </w:p>
        </w:tc>
      </w:tr>
      <w:tr w:rsidR="00C9265D" w14:paraId="7F96CD57" w14:textId="77777777" w:rsidTr="008D1727">
        <w:trPr>
          <w:trHeight w:val="551"/>
        </w:trPr>
        <w:tc>
          <w:tcPr>
            <w:tcW w:w="1465" w:type="dxa"/>
            <w:vMerge w:val="restart"/>
          </w:tcPr>
          <w:p w14:paraId="5C6FE4C5" w14:textId="77777777" w:rsidR="00C9265D" w:rsidRDefault="00962591" w:rsidP="008D1727">
            <w:pPr>
              <w:pStyle w:val="TableParagraph"/>
              <w:spacing w:line="276" w:lineRule="auto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Experience</w:t>
            </w:r>
          </w:p>
        </w:tc>
        <w:tc>
          <w:tcPr>
            <w:tcW w:w="2289" w:type="dxa"/>
            <w:gridSpan w:val="4"/>
          </w:tcPr>
          <w:p w14:paraId="4BA8338E" w14:textId="74117955" w:rsidR="00C9265D" w:rsidRDefault="00962591" w:rsidP="008D1727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Teaching:</w:t>
            </w:r>
            <w:r>
              <w:rPr>
                <w:spacing w:val="-3"/>
                <w:sz w:val="24"/>
              </w:rPr>
              <w:t xml:space="preserve"> </w:t>
            </w:r>
            <w:r w:rsidR="00B527FA" w:rsidRPr="008D1727">
              <w:rPr>
                <w:b/>
                <w:sz w:val="24"/>
              </w:rPr>
              <w:t xml:space="preserve"> </w:t>
            </w:r>
            <w:r w:rsidR="006D2D51" w:rsidRPr="008D1727">
              <w:rPr>
                <w:b/>
                <w:sz w:val="24"/>
              </w:rPr>
              <w:t>20</w:t>
            </w:r>
            <w:r w:rsidR="00A03A47">
              <w:rPr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  <w:tc>
          <w:tcPr>
            <w:tcW w:w="2795" w:type="dxa"/>
          </w:tcPr>
          <w:p w14:paraId="0ECEAE33" w14:textId="587B77AF" w:rsidR="00C9265D" w:rsidRDefault="00962591" w:rsidP="008D1727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Industry:</w:t>
            </w:r>
            <w:r>
              <w:rPr>
                <w:spacing w:val="-1"/>
                <w:sz w:val="24"/>
              </w:rPr>
              <w:t xml:space="preserve"> </w:t>
            </w:r>
            <w:r w:rsidR="006924E9">
              <w:rPr>
                <w:spacing w:val="-1"/>
                <w:sz w:val="24"/>
              </w:rPr>
              <w:t>____</w:t>
            </w:r>
            <w:r w:rsidR="006924E9">
              <w:rPr>
                <w:sz w:val="24"/>
              </w:rPr>
              <w:t>Years</w:t>
            </w:r>
          </w:p>
        </w:tc>
        <w:tc>
          <w:tcPr>
            <w:tcW w:w="2912" w:type="dxa"/>
            <w:gridSpan w:val="2"/>
            <w:vMerge w:val="restart"/>
          </w:tcPr>
          <w:p w14:paraId="29FD8550" w14:textId="77777777" w:rsidR="00C9265D" w:rsidRDefault="00C9265D" w:rsidP="008D1727">
            <w:pPr>
              <w:pStyle w:val="TableParagraph"/>
              <w:spacing w:line="276" w:lineRule="auto"/>
              <w:ind w:left="0"/>
              <w:rPr>
                <w:b/>
                <w:sz w:val="24"/>
              </w:rPr>
            </w:pPr>
          </w:p>
          <w:p w14:paraId="7DF01D09" w14:textId="79E07562" w:rsidR="00C9265D" w:rsidRDefault="00962591" w:rsidP="008D1727">
            <w:pPr>
              <w:pStyle w:val="TableParagraph"/>
              <w:spacing w:before="212" w:line="276" w:lineRule="auto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  <w:r w:rsidR="008D1727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6D2D51">
              <w:rPr>
                <w:b/>
                <w:spacing w:val="-1"/>
                <w:sz w:val="24"/>
              </w:rPr>
              <w:t>27</w:t>
            </w:r>
            <w:r w:rsidR="008D1727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Years</w:t>
            </w:r>
          </w:p>
        </w:tc>
      </w:tr>
      <w:tr w:rsidR="00C9265D" w14:paraId="3AE1EEFB" w14:textId="77777777" w:rsidTr="008D1727">
        <w:trPr>
          <w:trHeight w:val="554"/>
        </w:trPr>
        <w:tc>
          <w:tcPr>
            <w:tcW w:w="1465" w:type="dxa"/>
            <w:vMerge/>
            <w:tcBorders>
              <w:top w:val="nil"/>
            </w:tcBorders>
          </w:tcPr>
          <w:p w14:paraId="5750722C" w14:textId="77777777" w:rsidR="00C9265D" w:rsidRDefault="00C9265D" w:rsidP="008D1727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289" w:type="dxa"/>
            <w:gridSpan w:val="4"/>
          </w:tcPr>
          <w:p w14:paraId="4438EDA8" w14:textId="6164F092" w:rsidR="00C9265D" w:rsidRDefault="00962591" w:rsidP="008D1727">
            <w:pPr>
              <w:pStyle w:val="TableParagraph"/>
              <w:spacing w:before="1" w:line="276" w:lineRule="auto"/>
              <w:ind w:left="106" w:right="102"/>
              <w:rPr>
                <w:sz w:val="24"/>
              </w:rPr>
            </w:pPr>
            <w:r>
              <w:rPr>
                <w:sz w:val="24"/>
              </w:rPr>
              <w:t xml:space="preserve">Research: </w:t>
            </w:r>
            <w:r w:rsidR="00B527FA">
              <w:rPr>
                <w:sz w:val="24"/>
              </w:rPr>
              <w:t xml:space="preserve"> </w:t>
            </w:r>
            <w:r w:rsidR="006D2D51" w:rsidRPr="008D1727">
              <w:rPr>
                <w:b/>
                <w:sz w:val="24"/>
              </w:rPr>
              <w:t>7</w:t>
            </w:r>
            <w:r w:rsidR="00A03A47">
              <w:rPr>
                <w:sz w:val="24"/>
              </w:rPr>
              <w:t xml:space="preserve"> </w:t>
            </w:r>
            <w:r w:rsidR="006924E9">
              <w:rPr>
                <w:sz w:val="24"/>
              </w:rPr>
              <w:t>Years</w:t>
            </w:r>
          </w:p>
        </w:tc>
        <w:tc>
          <w:tcPr>
            <w:tcW w:w="2795" w:type="dxa"/>
          </w:tcPr>
          <w:p w14:paraId="5702208B" w14:textId="774F0CBC" w:rsidR="00C9265D" w:rsidRDefault="00962591" w:rsidP="008D1727">
            <w:pPr>
              <w:pStyle w:val="TableParagraph"/>
              <w:spacing w:before="1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Others:</w:t>
            </w:r>
            <w:r>
              <w:rPr>
                <w:spacing w:val="-1"/>
                <w:sz w:val="24"/>
              </w:rPr>
              <w:t xml:space="preserve"> </w:t>
            </w:r>
            <w:r w:rsidR="006924E9">
              <w:rPr>
                <w:sz w:val="24"/>
              </w:rPr>
              <w:t>____Years</w:t>
            </w:r>
          </w:p>
        </w:tc>
        <w:tc>
          <w:tcPr>
            <w:tcW w:w="2912" w:type="dxa"/>
            <w:gridSpan w:val="2"/>
            <w:vMerge/>
            <w:tcBorders>
              <w:top w:val="nil"/>
            </w:tcBorders>
          </w:tcPr>
          <w:p w14:paraId="07A75E86" w14:textId="77777777" w:rsidR="00C9265D" w:rsidRDefault="00C9265D" w:rsidP="008D172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14:paraId="4DE5949C" w14:textId="77777777" w:rsidTr="0098034F">
        <w:trPr>
          <w:trHeight w:val="414"/>
        </w:trPr>
        <w:tc>
          <w:tcPr>
            <w:tcW w:w="2842" w:type="dxa"/>
            <w:gridSpan w:val="4"/>
          </w:tcPr>
          <w:p w14:paraId="0899E4C9" w14:textId="051A413B" w:rsidR="00C9265D" w:rsidRDefault="006924E9" w:rsidP="008D1727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Specialization</w:t>
            </w:r>
          </w:p>
        </w:tc>
        <w:tc>
          <w:tcPr>
            <w:tcW w:w="6619" w:type="dxa"/>
            <w:gridSpan w:val="4"/>
          </w:tcPr>
          <w:p w14:paraId="12EA9F15" w14:textId="4EF84265" w:rsidR="003014EB" w:rsidRDefault="006D2D51" w:rsidP="0098034F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Glass science &amp; Ceramics</w:t>
            </w:r>
          </w:p>
        </w:tc>
      </w:tr>
      <w:tr w:rsidR="00C9265D" w14:paraId="62100BED" w14:textId="77777777" w:rsidTr="008D1727">
        <w:trPr>
          <w:trHeight w:val="986"/>
        </w:trPr>
        <w:tc>
          <w:tcPr>
            <w:tcW w:w="1667" w:type="dxa"/>
            <w:gridSpan w:val="2"/>
          </w:tcPr>
          <w:p w14:paraId="7B831669" w14:textId="0C717793" w:rsidR="00C9265D" w:rsidRDefault="00962591" w:rsidP="008D1727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 w:rsidR="006924E9">
              <w:rPr>
                <w:b/>
                <w:spacing w:val="-4"/>
                <w:sz w:val="24"/>
              </w:rPr>
              <w:t xml:space="preserve">s taught </w:t>
            </w:r>
          </w:p>
        </w:tc>
        <w:tc>
          <w:tcPr>
            <w:tcW w:w="7794" w:type="dxa"/>
            <w:gridSpan w:val="6"/>
          </w:tcPr>
          <w:p w14:paraId="60C02BE8" w14:textId="60291DB2" w:rsidR="00B527FA" w:rsidRPr="006924E9" w:rsidRDefault="006924E9" w:rsidP="008D1727">
            <w:pPr>
              <w:pStyle w:val="TableParagraph"/>
              <w:spacing w:line="276" w:lineRule="auto"/>
              <w:rPr>
                <w:b/>
              </w:rPr>
            </w:pPr>
            <w:proofErr w:type="gramStart"/>
            <w:r w:rsidRPr="006924E9">
              <w:rPr>
                <w:b/>
              </w:rPr>
              <w:t>1.</w:t>
            </w:r>
            <w:r w:rsidR="006D2D51">
              <w:rPr>
                <w:b/>
              </w:rPr>
              <w:t>B.Sc</w:t>
            </w:r>
            <w:proofErr w:type="gramEnd"/>
            <w:r w:rsidR="006D2D51">
              <w:rPr>
                <w:b/>
              </w:rPr>
              <w:t>. Physics papers Vol. I,II,III and IV</w:t>
            </w:r>
          </w:p>
          <w:p w14:paraId="674F81BD" w14:textId="3304391F" w:rsidR="006924E9" w:rsidRPr="006924E9" w:rsidRDefault="006924E9" w:rsidP="008D1727">
            <w:pPr>
              <w:pStyle w:val="TableParagraph"/>
              <w:spacing w:line="276" w:lineRule="auto"/>
              <w:rPr>
                <w:b/>
              </w:rPr>
            </w:pPr>
            <w:r w:rsidRPr="006924E9">
              <w:rPr>
                <w:b/>
              </w:rPr>
              <w:t>2.</w:t>
            </w:r>
            <w:r w:rsidR="006D2D51">
              <w:rPr>
                <w:b/>
              </w:rPr>
              <w:t xml:space="preserve"> Engineering Physics, </w:t>
            </w:r>
            <w:r w:rsidR="00B3065A">
              <w:rPr>
                <w:b/>
              </w:rPr>
              <w:t>W</w:t>
            </w:r>
            <w:r w:rsidR="006D2D51">
              <w:rPr>
                <w:b/>
              </w:rPr>
              <w:t>aves and Modern Physics</w:t>
            </w:r>
            <w:r w:rsidR="00B3065A">
              <w:rPr>
                <w:b/>
              </w:rPr>
              <w:t>,</w:t>
            </w:r>
            <w:r w:rsidR="008D1727">
              <w:rPr>
                <w:b/>
              </w:rPr>
              <w:t xml:space="preserve"> </w:t>
            </w:r>
            <w:r w:rsidR="00B3065A">
              <w:rPr>
                <w:b/>
              </w:rPr>
              <w:t xml:space="preserve">Advanced Optics and </w:t>
            </w:r>
            <w:proofErr w:type="spellStart"/>
            <w:r w:rsidR="00B3065A">
              <w:rPr>
                <w:b/>
              </w:rPr>
              <w:t>Matereial</w:t>
            </w:r>
            <w:proofErr w:type="spellEnd"/>
            <w:r w:rsidR="00B3065A">
              <w:rPr>
                <w:b/>
              </w:rPr>
              <w:t xml:space="preserve"> Testing</w:t>
            </w:r>
            <w:r w:rsidR="006D2D51">
              <w:rPr>
                <w:b/>
              </w:rPr>
              <w:t xml:space="preserve"> &amp; Semiconductor Physics and Nano materials</w:t>
            </w:r>
          </w:p>
          <w:p w14:paraId="77D67E1F" w14:textId="5A54F448" w:rsidR="006924E9" w:rsidRPr="006924E9" w:rsidRDefault="006924E9" w:rsidP="008D1727">
            <w:pPr>
              <w:pStyle w:val="TableParagraph"/>
              <w:spacing w:line="276" w:lineRule="auto"/>
              <w:rPr>
                <w:b/>
              </w:rPr>
            </w:pPr>
            <w:r w:rsidRPr="006924E9">
              <w:rPr>
                <w:b/>
              </w:rPr>
              <w:t>3.</w:t>
            </w:r>
            <w:r w:rsidR="006D2D51">
              <w:rPr>
                <w:b/>
              </w:rPr>
              <w:t>Classical Mechanics</w:t>
            </w:r>
          </w:p>
          <w:p w14:paraId="271E944D" w14:textId="77777777" w:rsidR="006924E9" w:rsidRDefault="006924E9" w:rsidP="008D1727">
            <w:pPr>
              <w:pStyle w:val="TableParagraph"/>
              <w:spacing w:line="276" w:lineRule="auto"/>
              <w:rPr>
                <w:b/>
              </w:rPr>
            </w:pPr>
            <w:r w:rsidRPr="006924E9">
              <w:rPr>
                <w:b/>
              </w:rPr>
              <w:t>4.</w:t>
            </w:r>
            <w:r w:rsidR="006D2D51">
              <w:rPr>
                <w:b/>
              </w:rPr>
              <w:t>Statistical Mechanics</w:t>
            </w:r>
          </w:p>
          <w:p w14:paraId="6EFFB001" w14:textId="53FAA263" w:rsidR="00A5084E" w:rsidRPr="006924E9" w:rsidRDefault="00A5084E" w:rsidP="008D1727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</w:rPr>
              <w:t>5.Solid state Physics</w:t>
            </w:r>
          </w:p>
        </w:tc>
      </w:tr>
      <w:tr w:rsidR="006924E9" w14:paraId="7F0E9499" w14:textId="77777777" w:rsidTr="008D1727">
        <w:trPr>
          <w:trHeight w:val="321"/>
        </w:trPr>
        <w:tc>
          <w:tcPr>
            <w:tcW w:w="9461" w:type="dxa"/>
            <w:gridSpan w:val="8"/>
          </w:tcPr>
          <w:p w14:paraId="4AAD6436" w14:textId="77777777" w:rsidR="00077758" w:rsidRDefault="00077758" w:rsidP="008D172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  <w:p w14:paraId="68ADCEE9" w14:textId="6EE7B8E7" w:rsidR="006924E9" w:rsidRDefault="006924E9" w:rsidP="008D1727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Research </w:t>
            </w:r>
            <w:r w:rsidR="00F437C7">
              <w:rPr>
                <w:b/>
              </w:rPr>
              <w:t>contributions</w:t>
            </w:r>
          </w:p>
          <w:p w14:paraId="54132F68" w14:textId="1929FB92" w:rsidR="00077758" w:rsidRPr="006924E9" w:rsidRDefault="00077758" w:rsidP="008D172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</w:tc>
      </w:tr>
      <w:tr w:rsidR="006924E9" w14:paraId="33CFB868" w14:textId="77777777" w:rsidTr="008D1727">
        <w:trPr>
          <w:trHeight w:val="321"/>
        </w:trPr>
        <w:tc>
          <w:tcPr>
            <w:tcW w:w="9461" w:type="dxa"/>
            <w:gridSpan w:val="8"/>
          </w:tcPr>
          <w:p w14:paraId="509F5258" w14:textId="77777777" w:rsidR="00077758" w:rsidRDefault="00077758" w:rsidP="008D172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  <w:p w14:paraId="7B2ACFBA" w14:textId="78EA53D7" w:rsidR="006924E9" w:rsidRDefault="00FF1F6E" w:rsidP="008D1727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International/national peer reviewed journals </w:t>
            </w:r>
          </w:p>
          <w:p w14:paraId="6DB4E58E" w14:textId="77777777" w:rsidR="00077758" w:rsidRDefault="00077758" w:rsidP="008D172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  <w:tbl>
            <w:tblPr>
              <w:tblStyle w:val="TableGrid"/>
              <w:tblW w:w="9220" w:type="dxa"/>
              <w:tblInd w:w="105" w:type="dxa"/>
              <w:tblLayout w:type="fixed"/>
              <w:tblLook w:val="04A0" w:firstRow="1" w:lastRow="0" w:firstColumn="1" w:lastColumn="0" w:noHBand="0" w:noVBand="1"/>
            </w:tblPr>
            <w:tblGrid>
              <w:gridCol w:w="621"/>
              <w:gridCol w:w="3118"/>
              <w:gridCol w:w="1701"/>
              <w:gridCol w:w="853"/>
              <w:gridCol w:w="990"/>
              <w:gridCol w:w="851"/>
              <w:gridCol w:w="1086"/>
            </w:tblGrid>
            <w:tr w:rsidR="00FF1F6E" w14:paraId="50E59BFD" w14:textId="4DD7BB2D" w:rsidTr="00FF1F6E">
              <w:tc>
                <w:tcPr>
                  <w:tcW w:w="621" w:type="dxa"/>
                </w:tcPr>
                <w:p w14:paraId="2DEFA887" w14:textId="78992922" w:rsidR="00FF1F6E" w:rsidRPr="00FF1F6E" w:rsidRDefault="00FF1F6E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S. No.</w:t>
                  </w:r>
                </w:p>
              </w:tc>
              <w:tc>
                <w:tcPr>
                  <w:tcW w:w="3118" w:type="dxa"/>
                </w:tcPr>
                <w:p w14:paraId="5E211444" w14:textId="7C4A2B16" w:rsidR="00FF1F6E" w:rsidRPr="00FF1F6E" w:rsidRDefault="00FF1F6E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Title of paper</w:t>
                  </w:r>
                </w:p>
              </w:tc>
              <w:tc>
                <w:tcPr>
                  <w:tcW w:w="1701" w:type="dxa"/>
                </w:tcPr>
                <w:p w14:paraId="36134AA6" w14:textId="7349CCEF" w:rsidR="00FF1F6E" w:rsidRPr="00FF1F6E" w:rsidRDefault="00FF1F6E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Journal</w:t>
                  </w:r>
                </w:p>
              </w:tc>
              <w:tc>
                <w:tcPr>
                  <w:tcW w:w="853" w:type="dxa"/>
                </w:tcPr>
                <w:p w14:paraId="1D2382E5" w14:textId="6DEE677E" w:rsidR="00FF1F6E" w:rsidRPr="00FF1F6E" w:rsidRDefault="00FF1F6E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Year</w:t>
                  </w:r>
                </w:p>
              </w:tc>
              <w:tc>
                <w:tcPr>
                  <w:tcW w:w="990" w:type="dxa"/>
                </w:tcPr>
                <w:p w14:paraId="766154B1" w14:textId="4F5CAFD4" w:rsidR="00FF1F6E" w:rsidRPr="00FF1F6E" w:rsidRDefault="00FF1F6E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Volume</w:t>
                  </w:r>
                </w:p>
              </w:tc>
              <w:tc>
                <w:tcPr>
                  <w:tcW w:w="851" w:type="dxa"/>
                </w:tcPr>
                <w:p w14:paraId="0EFB11C6" w14:textId="0B4D4C1D" w:rsidR="00FF1F6E" w:rsidRPr="00FF1F6E" w:rsidRDefault="00FF1F6E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pages</w:t>
                  </w:r>
                </w:p>
              </w:tc>
              <w:tc>
                <w:tcPr>
                  <w:tcW w:w="1086" w:type="dxa"/>
                </w:tcPr>
                <w:p w14:paraId="68348A68" w14:textId="1152B62C" w:rsidR="00FF1F6E" w:rsidRPr="00FF1F6E" w:rsidRDefault="00FF1F6E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-242" w:firstLine="140"/>
                    <w:suppressOverlap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Indexing (SCI/</w:t>
                  </w:r>
                  <w:proofErr w:type="spellStart"/>
                  <w:r w:rsidRPr="00FF1F6E">
                    <w:rPr>
                      <w:b/>
                    </w:rPr>
                    <w:t>WoS</w:t>
                  </w:r>
                  <w:proofErr w:type="spellEnd"/>
                  <w:r w:rsidRPr="00FF1F6E">
                    <w:rPr>
                      <w:b/>
                    </w:rPr>
                    <w:t>/ SCOPUS, Google scholar)</w:t>
                  </w:r>
                </w:p>
              </w:tc>
            </w:tr>
            <w:tr w:rsidR="00FF1F6E" w14:paraId="2BDB09C3" w14:textId="42AEA88C" w:rsidTr="00FF1F6E">
              <w:tc>
                <w:tcPr>
                  <w:tcW w:w="621" w:type="dxa"/>
                </w:tcPr>
                <w:p w14:paraId="139E288E" w14:textId="3B7F4133" w:rsidR="00FF1F6E" w:rsidRPr="00E21CB7" w:rsidRDefault="00FF1F6E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jc w:val="center"/>
                    <w:rPr>
                      <w:b/>
                    </w:rPr>
                  </w:pPr>
                  <w:r w:rsidRPr="00E21CB7">
                    <w:rPr>
                      <w:b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14:paraId="26DFD98B" w14:textId="77777777" w:rsidR="00DB199F" w:rsidRPr="008D1727" w:rsidRDefault="00DB199F" w:rsidP="0098034F">
                  <w:r w:rsidRPr="008D1727">
                    <w:t>Influence of chromium ions on photonic applicability of Na</w:t>
                  </w:r>
                  <w:r w:rsidRPr="008D1727">
                    <w:rPr>
                      <w:vertAlign w:val="subscript"/>
                    </w:rPr>
                    <w:t>2</w:t>
                  </w:r>
                  <w:r w:rsidRPr="008D1727">
                    <w:t>O-Bi</w:t>
                  </w:r>
                  <w:r w:rsidRPr="008D1727">
                    <w:rPr>
                      <w:vertAlign w:val="subscript"/>
                    </w:rPr>
                    <w:t>2</w:t>
                  </w:r>
                  <w:r w:rsidRPr="008D1727">
                    <w:t>O</w:t>
                  </w:r>
                  <w:r w:rsidRPr="008D1727">
                    <w:rPr>
                      <w:vertAlign w:val="subscript"/>
                    </w:rPr>
                    <w:t>3</w:t>
                  </w:r>
                  <w:r w:rsidRPr="008D1727">
                    <w:t xml:space="preserve"> -B</w:t>
                  </w:r>
                  <w:r w:rsidRPr="008D1727">
                    <w:rPr>
                      <w:vertAlign w:val="subscript"/>
                    </w:rPr>
                    <w:t>2</w:t>
                  </w:r>
                  <w:r w:rsidRPr="008D1727">
                    <w:t>O</w:t>
                  </w:r>
                  <w:r w:rsidRPr="008D1727">
                    <w:rPr>
                      <w:vertAlign w:val="subscript"/>
                    </w:rPr>
                    <w:t>3</w:t>
                  </w:r>
                  <w:r w:rsidRPr="008D1727">
                    <w:t xml:space="preserve"> -SiO</w:t>
                  </w:r>
                  <w:r w:rsidRPr="008D1727">
                    <w:rPr>
                      <w:vertAlign w:val="subscript"/>
                    </w:rPr>
                    <w:t>2</w:t>
                  </w:r>
                  <w:r w:rsidRPr="008D1727">
                    <w:t xml:space="preserve"> glass system</w:t>
                  </w:r>
                </w:p>
                <w:p w14:paraId="35869BCA" w14:textId="6C8AE0D2" w:rsidR="00FF1F6E" w:rsidRPr="008D1727" w:rsidRDefault="00FF1F6E" w:rsidP="0098034F">
                  <w:pPr>
                    <w:rPr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081363CF" w14:textId="1C479D82" w:rsidR="00FF1F6E" w:rsidRPr="00E21CB7" w:rsidRDefault="00DB199F" w:rsidP="0098034F">
                  <w:pPr>
                    <w:rPr>
                      <w:b/>
                    </w:rPr>
                  </w:pPr>
                  <w:r w:rsidRPr="00E21CB7">
                    <w:rPr>
                      <w:b/>
                      <w:i/>
                      <w:szCs w:val="24"/>
                      <w:lang w:eastAsia="en-IN"/>
                    </w:rPr>
                    <w:t xml:space="preserve">Optics Communications </w:t>
                  </w:r>
                </w:p>
              </w:tc>
              <w:tc>
                <w:tcPr>
                  <w:tcW w:w="853" w:type="dxa"/>
                </w:tcPr>
                <w:p w14:paraId="6AE8C45A" w14:textId="4B94888E" w:rsidR="00FF1F6E" w:rsidRPr="00E21CB7" w:rsidRDefault="00DB199F" w:rsidP="0098034F">
                  <w:pPr>
                    <w:rPr>
                      <w:b/>
                    </w:rPr>
                  </w:pPr>
                  <w:r w:rsidRPr="00E21CB7">
                    <w:rPr>
                      <w:b/>
                      <w:i/>
                      <w:szCs w:val="24"/>
                      <w:lang w:eastAsia="en-IN"/>
                    </w:rPr>
                    <w:t>(2021)</w:t>
                  </w:r>
                </w:p>
              </w:tc>
              <w:tc>
                <w:tcPr>
                  <w:tcW w:w="990" w:type="dxa"/>
                </w:tcPr>
                <w:p w14:paraId="7EC1ADD2" w14:textId="14FD117C" w:rsidR="00FF1F6E" w:rsidRPr="00E21CB7" w:rsidRDefault="00DB199F" w:rsidP="0098034F">
                  <w:pPr>
                    <w:rPr>
                      <w:b/>
                    </w:rPr>
                  </w:pPr>
                  <w:r w:rsidRPr="00E21CB7">
                    <w:rPr>
                      <w:b/>
                      <w:i/>
                      <w:szCs w:val="24"/>
                      <w:lang w:eastAsia="en-IN"/>
                    </w:rPr>
                    <w:t xml:space="preserve">480 </w:t>
                  </w:r>
                </w:p>
              </w:tc>
              <w:tc>
                <w:tcPr>
                  <w:tcW w:w="851" w:type="dxa"/>
                </w:tcPr>
                <w:p w14:paraId="67365EAD" w14:textId="03745013" w:rsidR="00FF1F6E" w:rsidRPr="00E21CB7" w:rsidRDefault="00DB199F" w:rsidP="0098034F">
                  <w:pPr>
                    <w:rPr>
                      <w:b/>
                    </w:rPr>
                  </w:pPr>
                  <w:r w:rsidRPr="00E21CB7">
                    <w:rPr>
                      <w:b/>
                      <w:i/>
                      <w:szCs w:val="24"/>
                      <w:lang w:eastAsia="en-IN"/>
                    </w:rPr>
                    <w:t xml:space="preserve">126496  </w:t>
                  </w:r>
                </w:p>
              </w:tc>
              <w:tc>
                <w:tcPr>
                  <w:tcW w:w="1086" w:type="dxa"/>
                </w:tcPr>
                <w:p w14:paraId="4184EADC" w14:textId="07D3B161" w:rsidR="00FF1F6E" w:rsidRDefault="008D1727" w:rsidP="0098034F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Pr="00FF1F6E">
                    <w:rPr>
                      <w:b/>
                    </w:rPr>
                    <w:t>S</w:t>
                  </w:r>
                  <w:r>
                    <w:rPr>
                      <w:b/>
                    </w:rPr>
                    <w:t>SCOPUS</w:t>
                  </w:r>
                </w:p>
              </w:tc>
            </w:tr>
            <w:tr w:rsidR="00FF1F6E" w14:paraId="4DB7BDC0" w14:textId="2332D842" w:rsidTr="00FF1F6E">
              <w:tc>
                <w:tcPr>
                  <w:tcW w:w="621" w:type="dxa"/>
                </w:tcPr>
                <w:p w14:paraId="0D123B6F" w14:textId="2129B7D6" w:rsidR="00FF1F6E" w:rsidRPr="00E21CB7" w:rsidRDefault="00FF1F6E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jc w:val="center"/>
                    <w:rPr>
                      <w:b/>
                    </w:rPr>
                  </w:pPr>
                  <w:r w:rsidRPr="00E21CB7">
                    <w:rPr>
                      <w:b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14:paraId="602015B1" w14:textId="77777777" w:rsidR="00DB199F" w:rsidRPr="008D1727" w:rsidRDefault="00DB199F" w:rsidP="0098034F">
                  <w:pPr>
                    <w:rPr>
                      <w:b/>
                      <w:i/>
                      <w:szCs w:val="24"/>
                      <w:lang w:eastAsia="en-IN"/>
                    </w:rPr>
                  </w:pPr>
                  <w:r w:rsidRPr="008D1727">
                    <w:rPr>
                      <w:b/>
                      <w:i/>
                      <w:szCs w:val="24"/>
                      <w:lang w:eastAsia="en-IN"/>
                    </w:rPr>
                    <w:t xml:space="preserve">Dielectric </w:t>
                  </w:r>
                  <w:proofErr w:type="spellStart"/>
                  <w:r w:rsidRPr="008D1727">
                    <w:rPr>
                      <w:b/>
                      <w:i/>
                      <w:szCs w:val="24"/>
                      <w:lang w:eastAsia="en-IN"/>
                    </w:rPr>
                    <w:t>andspectroscopic</w:t>
                  </w:r>
                  <w:proofErr w:type="spellEnd"/>
                  <w:r w:rsidRPr="008D1727">
                    <w:rPr>
                      <w:b/>
                      <w:i/>
                      <w:szCs w:val="24"/>
                      <w:lang w:eastAsia="en-IN"/>
                    </w:rPr>
                    <w:t xml:space="preserve"> investigations on zinc arsenate glasses with Bi</w:t>
                  </w:r>
                  <w:r w:rsidRPr="008D1727">
                    <w:rPr>
                      <w:b/>
                      <w:i/>
                      <w:szCs w:val="24"/>
                      <w:vertAlign w:val="subscript"/>
                      <w:lang w:eastAsia="en-IN"/>
                    </w:rPr>
                    <w:t>2</w:t>
                  </w:r>
                  <w:r w:rsidRPr="008D1727">
                    <w:rPr>
                      <w:b/>
                      <w:i/>
                      <w:szCs w:val="24"/>
                      <w:lang w:eastAsia="en-IN"/>
                    </w:rPr>
                    <w:t>O</w:t>
                  </w:r>
                  <w:r w:rsidRPr="008D1727">
                    <w:rPr>
                      <w:b/>
                      <w:i/>
                      <w:szCs w:val="24"/>
                      <w:vertAlign w:val="subscript"/>
                      <w:lang w:eastAsia="en-IN"/>
                    </w:rPr>
                    <w:t>3</w:t>
                  </w:r>
                  <w:r w:rsidRPr="008D1727">
                    <w:rPr>
                      <w:b/>
                      <w:i/>
                      <w:szCs w:val="24"/>
                      <w:lang w:eastAsia="en-IN"/>
                    </w:rPr>
                    <w:t xml:space="preserve"> as additive</w:t>
                  </w:r>
                </w:p>
                <w:p w14:paraId="0F7ED0A4" w14:textId="1461B9CA" w:rsidR="00FF1F6E" w:rsidRPr="008D1727" w:rsidRDefault="00FF1F6E" w:rsidP="0098034F">
                  <w:pPr>
                    <w:rPr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0F16E9B7" w14:textId="2CA45712" w:rsidR="00FF1F6E" w:rsidRPr="00E21CB7" w:rsidRDefault="00DB199F" w:rsidP="0098034F">
                  <w:pPr>
                    <w:rPr>
                      <w:b/>
                    </w:rPr>
                  </w:pPr>
                  <w:r w:rsidRPr="00E21CB7">
                    <w:rPr>
                      <w:b/>
                      <w:i/>
                      <w:szCs w:val="24"/>
                      <w:lang w:eastAsia="en-IN"/>
                    </w:rPr>
                    <w:t xml:space="preserve">Materials Today: Proceedings; </w:t>
                  </w:r>
                </w:p>
              </w:tc>
              <w:tc>
                <w:tcPr>
                  <w:tcW w:w="853" w:type="dxa"/>
                </w:tcPr>
                <w:p w14:paraId="7D10C58D" w14:textId="3682FBB1" w:rsidR="00FF1F6E" w:rsidRPr="00E21CB7" w:rsidRDefault="00DB199F" w:rsidP="0098034F">
                  <w:pPr>
                    <w:rPr>
                      <w:b/>
                    </w:rPr>
                  </w:pPr>
                  <w:r w:rsidRPr="00E21CB7">
                    <w:rPr>
                      <w:b/>
                      <w:i/>
                      <w:szCs w:val="24"/>
                      <w:lang w:eastAsia="en-IN"/>
                    </w:rPr>
                    <w:t xml:space="preserve"> (2019)</w:t>
                  </w:r>
                </w:p>
              </w:tc>
              <w:tc>
                <w:tcPr>
                  <w:tcW w:w="990" w:type="dxa"/>
                </w:tcPr>
                <w:p w14:paraId="0777BBA5" w14:textId="25106C61" w:rsidR="00FF1F6E" w:rsidRPr="00E21CB7" w:rsidRDefault="00DB199F" w:rsidP="0098034F">
                  <w:pPr>
                    <w:rPr>
                      <w:b/>
                    </w:rPr>
                  </w:pPr>
                  <w:r w:rsidRPr="00E21CB7">
                    <w:rPr>
                      <w:b/>
                      <w:i/>
                      <w:szCs w:val="24"/>
                      <w:lang w:eastAsia="en-IN"/>
                    </w:rPr>
                    <w:t>19</w:t>
                  </w:r>
                </w:p>
              </w:tc>
              <w:tc>
                <w:tcPr>
                  <w:tcW w:w="851" w:type="dxa"/>
                </w:tcPr>
                <w:p w14:paraId="17666184" w14:textId="59FE85D9" w:rsidR="00FF1F6E" w:rsidRPr="00E21CB7" w:rsidRDefault="00F60FDB" w:rsidP="0098034F">
                  <w:pPr>
                    <w:rPr>
                      <w:b/>
                    </w:rPr>
                  </w:pPr>
                  <w:r w:rsidRPr="00E21CB7">
                    <w:rPr>
                      <w:b/>
                      <w:i/>
                      <w:szCs w:val="24"/>
                      <w:lang w:eastAsia="en-IN"/>
                    </w:rPr>
                    <w:t>2639-2644</w:t>
                  </w:r>
                </w:p>
              </w:tc>
              <w:tc>
                <w:tcPr>
                  <w:tcW w:w="1086" w:type="dxa"/>
                </w:tcPr>
                <w:p w14:paraId="709F29C0" w14:textId="2338EC67" w:rsidR="00FF1F6E" w:rsidRDefault="009E7C6E" w:rsidP="0098034F">
                  <w:pPr>
                    <w:rPr>
                      <w:b/>
                    </w:rPr>
                  </w:pPr>
                  <w:r>
                    <w:rPr>
                      <w:b/>
                    </w:rPr>
                    <w:t>SSCOPUS</w:t>
                  </w:r>
                </w:p>
              </w:tc>
            </w:tr>
            <w:tr w:rsidR="00FF1F6E" w14:paraId="6ED209C0" w14:textId="2511996C" w:rsidTr="00FF1F6E">
              <w:tc>
                <w:tcPr>
                  <w:tcW w:w="621" w:type="dxa"/>
                </w:tcPr>
                <w:p w14:paraId="1CF73C74" w14:textId="67C08E8E" w:rsidR="00FF1F6E" w:rsidRPr="00E21CB7" w:rsidRDefault="00FF1F6E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rPr>
                      <w:b/>
                    </w:rPr>
                  </w:pPr>
                  <w:r w:rsidRPr="00E21CB7">
                    <w:rPr>
                      <w:b/>
                    </w:rPr>
                    <w:t xml:space="preserve">   3</w:t>
                  </w:r>
                </w:p>
              </w:tc>
              <w:tc>
                <w:tcPr>
                  <w:tcW w:w="3118" w:type="dxa"/>
                </w:tcPr>
                <w:p w14:paraId="462D38AA" w14:textId="77777777" w:rsidR="00F60FDB" w:rsidRPr="00E21CB7" w:rsidRDefault="00F60FDB" w:rsidP="0098034F">
                  <w:pPr>
                    <w:rPr>
                      <w:b/>
                      <w:bCs/>
                      <w:szCs w:val="24"/>
                    </w:rPr>
                  </w:pPr>
                  <w:r w:rsidRPr="00E21CB7">
                    <w:rPr>
                      <w:b/>
                      <w:bCs/>
                      <w:szCs w:val="24"/>
                    </w:rPr>
                    <w:t>"Physical and spectroscopic properties of multi-component Na</w:t>
                  </w:r>
                  <w:r w:rsidRPr="00E21CB7">
                    <w:rPr>
                      <w:b/>
                      <w:bCs/>
                      <w:szCs w:val="24"/>
                      <w:vertAlign w:val="subscript"/>
                    </w:rPr>
                    <w:t>2</w:t>
                  </w:r>
                  <w:r w:rsidRPr="00E21CB7">
                    <w:rPr>
                      <w:b/>
                      <w:bCs/>
                      <w:szCs w:val="24"/>
                    </w:rPr>
                    <w:t>O–</w:t>
                  </w:r>
                  <w:proofErr w:type="spellStart"/>
                  <w:r w:rsidRPr="00E21CB7">
                    <w:rPr>
                      <w:b/>
                      <w:bCs/>
                      <w:szCs w:val="24"/>
                    </w:rPr>
                    <w:t>PbO</w:t>
                  </w:r>
                  <w:proofErr w:type="spellEnd"/>
                  <w:r w:rsidRPr="00E21CB7">
                    <w:rPr>
                      <w:b/>
                      <w:bCs/>
                      <w:szCs w:val="24"/>
                    </w:rPr>
                    <w:t>–Bi</w:t>
                  </w:r>
                  <w:r w:rsidRPr="00E21CB7">
                    <w:rPr>
                      <w:b/>
                      <w:bCs/>
                      <w:szCs w:val="24"/>
                      <w:vertAlign w:val="subscript"/>
                    </w:rPr>
                    <w:t>2</w:t>
                  </w:r>
                  <w:r w:rsidRPr="00E21CB7">
                    <w:rPr>
                      <w:b/>
                      <w:bCs/>
                      <w:szCs w:val="24"/>
                    </w:rPr>
                    <w:t>O</w:t>
                  </w:r>
                  <w:r w:rsidRPr="00E21CB7">
                    <w:rPr>
                      <w:b/>
                      <w:bCs/>
                      <w:szCs w:val="24"/>
                      <w:vertAlign w:val="subscript"/>
                    </w:rPr>
                    <w:t>3</w:t>
                  </w:r>
                  <w:r w:rsidRPr="00E21CB7">
                    <w:rPr>
                      <w:b/>
                      <w:bCs/>
                      <w:szCs w:val="24"/>
                    </w:rPr>
                    <w:t>–SiO</w:t>
                  </w:r>
                  <w:r w:rsidRPr="00E21CB7">
                    <w:rPr>
                      <w:b/>
                      <w:bCs/>
                      <w:szCs w:val="24"/>
                      <w:vertAlign w:val="subscript"/>
                    </w:rPr>
                    <w:t>2</w:t>
                  </w:r>
                  <w:r w:rsidRPr="00E21CB7">
                    <w:rPr>
                      <w:b/>
                      <w:bCs/>
                      <w:szCs w:val="24"/>
                    </w:rPr>
                    <w:t xml:space="preserve"> glass </w:t>
                  </w:r>
                  <w:r w:rsidRPr="00E21CB7">
                    <w:rPr>
                      <w:b/>
                      <w:bCs/>
                      <w:szCs w:val="24"/>
                    </w:rPr>
                    <w:lastRenderedPageBreak/>
                    <w:t>ceramics with Cr</w:t>
                  </w:r>
                  <w:r w:rsidRPr="00E21CB7">
                    <w:rPr>
                      <w:b/>
                      <w:bCs/>
                      <w:szCs w:val="24"/>
                      <w:vertAlign w:val="subscript"/>
                    </w:rPr>
                    <w:t>2</w:t>
                  </w:r>
                  <w:r w:rsidRPr="00E21CB7">
                    <w:rPr>
                      <w:b/>
                      <w:bCs/>
                      <w:szCs w:val="24"/>
                    </w:rPr>
                    <w:t>O</w:t>
                  </w:r>
                  <w:r w:rsidRPr="00E21CB7">
                    <w:rPr>
                      <w:b/>
                      <w:bCs/>
                      <w:szCs w:val="24"/>
                      <w:vertAlign w:val="subscript"/>
                    </w:rPr>
                    <w:t>3</w:t>
                  </w:r>
                  <w:r w:rsidRPr="00E21CB7">
                    <w:rPr>
                      <w:b/>
                      <w:bCs/>
                      <w:szCs w:val="24"/>
                    </w:rPr>
                    <w:t xml:space="preserve"> as nucleating agent”</w:t>
                  </w:r>
                </w:p>
                <w:p w14:paraId="53D6EF7A" w14:textId="36CC0F9D" w:rsidR="00FF1F6E" w:rsidRPr="00E21CB7" w:rsidRDefault="00FF1F6E" w:rsidP="0098034F">
                  <w:pPr>
                    <w:rPr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77AE0424" w14:textId="56527F58" w:rsidR="00FF1F6E" w:rsidRPr="00E21CB7" w:rsidRDefault="00F60FDB" w:rsidP="0098034F">
                  <w:pPr>
                    <w:rPr>
                      <w:b/>
                    </w:rPr>
                  </w:pPr>
                  <w:r w:rsidRPr="00E21CB7">
                    <w:rPr>
                      <w:b/>
                      <w:bCs/>
                      <w:i/>
                      <w:iCs/>
                    </w:rPr>
                    <w:lastRenderedPageBreak/>
                    <w:t xml:space="preserve">Optical Materials, </w:t>
                  </w:r>
                </w:p>
              </w:tc>
              <w:tc>
                <w:tcPr>
                  <w:tcW w:w="853" w:type="dxa"/>
                </w:tcPr>
                <w:p w14:paraId="69E1DDB3" w14:textId="2D31450D" w:rsidR="00FF1F6E" w:rsidRPr="00E21CB7" w:rsidRDefault="00F60FDB" w:rsidP="0098034F">
                  <w:pPr>
                    <w:rPr>
                      <w:b/>
                    </w:rPr>
                  </w:pPr>
                  <w:r w:rsidRPr="00E21CB7">
                    <w:rPr>
                      <w:b/>
                      <w:bCs/>
                      <w:i/>
                      <w:iCs/>
                    </w:rPr>
                    <w:t xml:space="preserve">(2015) </w:t>
                  </w:r>
                  <w:r w:rsidRPr="00E21CB7">
                    <w:rPr>
                      <w:b/>
                    </w:rPr>
                    <w:t>(Elsevier),</w:t>
                  </w:r>
                </w:p>
              </w:tc>
              <w:tc>
                <w:tcPr>
                  <w:tcW w:w="990" w:type="dxa"/>
                </w:tcPr>
                <w:p w14:paraId="1903095A" w14:textId="7677FBD6" w:rsidR="00FF1F6E" w:rsidRPr="00E21CB7" w:rsidRDefault="00F60FDB" w:rsidP="0098034F">
                  <w:pPr>
                    <w:rPr>
                      <w:b/>
                    </w:rPr>
                  </w:pPr>
                  <w:r w:rsidRPr="00E21CB7">
                    <w:rPr>
                      <w:b/>
                      <w:bCs/>
                      <w:i/>
                      <w:iCs/>
                    </w:rPr>
                    <w:t>47</w:t>
                  </w:r>
                </w:p>
              </w:tc>
              <w:tc>
                <w:tcPr>
                  <w:tcW w:w="851" w:type="dxa"/>
                </w:tcPr>
                <w:p w14:paraId="248A75B3" w14:textId="5632C31C" w:rsidR="00FF1F6E" w:rsidRPr="00E21CB7" w:rsidRDefault="00F60FDB" w:rsidP="0098034F">
                  <w:pPr>
                    <w:rPr>
                      <w:b/>
                    </w:rPr>
                  </w:pPr>
                  <w:r w:rsidRPr="00E21CB7">
                    <w:rPr>
                      <w:b/>
                      <w:bCs/>
                      <w:i/>
                      <w:iCs/>
                    </w:rPr>
                    <w:t>315–322</w:t>
                  </w:r>
                  <w:r w:rsidRPr="00E21CB7">
                    <w:t xml:space="preserve">.  </w:t>
                  </w:r>
                </w:p>
              </w:tc>
              <w:tc>
                <w:tcPr>
                  <w:tcW w:w="1086" w:type="dxa"/>
                </w:tcPr>
                <w:p w14:paraId="2F3782A7" w14:textId="7362E325" w:rsidR="00FF1F6E" w:rsidRDefault="0096631F" w:rsidP="0098034F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Scopus</w:t>
                  </w:r>
                </w:p>
              </w:tc>
            </w:tr>
            <w:tr w:rsidR="00F60FDB" w14:paraId="7CDF3DC4" w14:textId="77777777" w:rsidTr="00FF1F6E">
              <w:tc>
                <w:tcPr>
                  <w:tcW w:w="621" w:type="dxa"/>
                </w:tcPr>
                <w:p w14:paraId="0E1FB119" w14:textId="0372688D" w:rsidR="00F60FDB" w:rsidRPr="00E21CB7" w:rsidRDefault="00F60FDB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rPr>
                      <w:b/>
                    </w:rPr>
                  </w:pPr>
                  <w:r w:rsidRPr="00E21CB7">
                    <w:rPr>
                      <w:b/>
                    </w:rPr>
                    <w:lastRenderedPageBreak/>
                    <w:t>4</w:t>
                  </w:r>
                </w:p>
              </w:tc>
              <w:tc>
                <w:tcPr>
                  <w:tcW w:w="3118" w:type="dxa"/>
                </w:tcPr>
                <w:p w14:paraId="2DDDBB18" w14:textId="77777777" w:rsidR="00F60FDB" w:rsidRPr="00E21CB7" w:rsidRDefault="00F60FDB" w:rsidP="0098034F">
                  <w:r w:rsidRPr="00E21CB7">
                    <w:t>Spectroscopic features of copper ions in multi-component Na</w:t>
                  </w:r>
                  <w:r w:rsidRPr="00E21CB7">
                    <w:rPr>
                      <w:vertAlign w:val="subscript"/>
                    </w:rPr>
                    <w:t>2</w:t>
                  </w:r>
                  <w:r w:rsidRPr="00E21CB7">
                    <w:t>O-PbO-Bi</w:t>
                  </w:r>
                  <w:r w:rsidRPr="00E21CB7">
                    <w:rPr>
                      <w:vertAlign w:val="subscript"/>
                    </w:rPr>
                    <w:t>2</w:t>
                  </w:r>
                  <w:r w:rsidRPr="00E21CB7">
                    <w:t>O</w:t>
                  </w:r>
                  <w:r w:rsidRPr="00E21CB7">
                    <w:rPr>
                      <w:vertAlign w:val="subscript"/>
                    </w:rPr>
                    <w:t>3</w:t>
                  </w:r>
                  <w:r w:rsidRPr="00E21CB7">
                    <w:t>-SiO</w:t>
                  </w:r>
                  <w:r w:rsidRPr="00E21CB7">
                    <w:rPr>
                      <w:vertAlign w:val="subscript"/>
                    </w:rPr>
                    <w:t>2</w:t>
                  </w:r>
                  <w:r w:rsidRPr="00E21CB7">
                    <w:t xml:space="preserve"> glass ceramics”</w:t>
                  </w:r>
                </w:p>
                <w:p w14:paraId="70D9B464" w14:textId="77777777" w:rsidR="00F60FDB" w:rsidRPr="00E21CB7" w:rsidRDefault="00F60FDB" w:rsidP="0098034F"/>
              </w:tc>
              <w:tc>
                <w:tcPr>
                  <w:tcW w:w="1701" w:type="dxa"/>
                </w:tcPr>
                <w:p w14:paraId="6AEA55E3" w14:textId="1833EC7F" w:rsidR="00F60FDB" w:rsidRPr="00E21CB7" w:rsidRDefault="00F60FDB" w:rsidP="0098034F">
                  <w:r w:rsidRPr="00E21CB7">
                    <w:rPr>
                      <w:i/>
                      <w:iCs/>
                    </w:rPr>
                    <w:t xml:space="preserve">Journal of Molecular Structure </w:t>
                  </w:r>
                </w:p>
              </w:tc>
              <w:tc>
                <w:tcPr>
                  <w:tcW w:w="853" w:type="dxa"/>
                </w:tcPr>
                <w:p w14:paraId="3AEDE585" w14:textId="7BC237AC" w:rsidR="00F60FDB" w:rsidRPr="00E21CB7" w:rsidRDefault="00F60FDB" w:rsidP="0098034F">
                  <w:r w:rsidRPr="00E21CB7">
                    <w:rPr>
                      <w:i/>
                      <w:lang w:eastAsia="en-IN"/>
                    </w:rPr>
                    <w:t xml:space="preserve"> (2016) </w:t>
                  </w:r>
                  <w:r w:rsidRPr="00E21CB7">
                    <w:t xml:space="preserve">(Elsevier);  </w:t>
                  </w:r>
                </w:p>
              </w:tc>
              <w:tc>
                <w:tcPr>
                  <w:tcW w:w="990" w:type="dxa"/>
                </w:tcPr>
                <w:p w14:paraId="538AE320" w14:textId="34441964" w:rsidR="00F60FDB" w:rsidRPr="00E21CB7" w:rsidRDefault="00F60FDB" w:rsidP="0098034F">
                  <w:r w:rsidRPr="00E21CB7">
                    <w:rPr>
                      <w:i/>
                      <w:lang w:eastAsia="en-IN"/>
                    </w:rPr>
                    <w:t>1125</w:t>
                  </w:r>
                </w:p>
              </w:tc>
              <w:tc>
                <w:tcPr>
                  <w:tcW w:w="851" w:type="dxa"/>
                </w:tcPr>
                <w:p w14:paraId="12382B3A" w14:textId="64DEAD01" w:rsidR="00F60FDB" w:rsidRPr="00E21CB7" w:rsidRDefault="00F60FDB" w:rsidP="0098034F">
                  <w:r w:rsidRPr="00E21CB7">
                    <w:rPr>
                      <w:i/>
                      <w:lang w:eastAsia="en-IN"/>
                    </w:rPr>
                    <w:t>624-632</w:t>
                  </w:r>
                  <w:r w:rsidRPr="00E21CB7">
                    <w:t>.</w:t>
                  </w:r>
                </w:p>
              </w:tc>
              <w:tc>
                <w:tcPr>
                  <w:tcW w:w="1086" w:type="dxa"/>
                </w:tcPr>
                <w:p w14:paraId="0FDF196E" w14:textId="1D500D0A" w:rsidR="00F60FDB" w:rsidRDefault="0096631F" w:rsidP="0098034F">
                  <w:r>
                    <w:t xml:space="preserve">    Scopus</w:t>
                  </w:r>
                </w:p>
              </w:tc>
            </w:tr>
            <w:tr w:rsidR="00F60FDB" w14:paraId="51BE0FD6" w14:textId="77777777" w:rsidTr="00FF1F6E">
              <w:tc>
                <w:tcPr>
                  <w:tcW w:w="621" w:type="dxa"/>
                </w:tcPr>
                <w:p w14:paraId="7EA700E8" w14:textId="43E644CD" w:rsidR="00F60FDB" w:rsidRPr="00E21CB7" w:rsidRDefault="00F60FDB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rPr>
                      <w:b/>
                    </w:rPr>
                  </w:pPr>
                  <w:r w:rsidRPr="00E21CB7">
                    <w:rPr>
                      <w:b/>
                    </w:rPr>
                    <w:t>5</w:t>
                  </w:r>
                </w:p>
              </w:tc>
              <w:tc>
                <w:tcPr>
                  <w:tcW w:w="3118" w:type="dxa"/>
                </w:tcPr>
                <w:p w14:paraId="32E4547B" w14:textId="77777777" w:rsidR="00F60FDB" w:rsidRPr="00E21CB7" w:rsidRDefault="00F60FDB" w:rsidP="0098034F">
                  <w:r w:rsidRPr="00E21CB7">
                    <w:t xml:space="preserve">Assessment of role of iron ions on the physical and spectroscopic properties  </w:t>
                  </w:r>
                </w:p>
                <w:p w14:paraId="67DABA24" w14:textId="7C89C759" w:rsidR="00F60FDB" w:rsidRPr="00E21CB7" w:rsidRDefault="00F60FDB" w:rsidP="0098034F">
                  <w:r w:rsidRPr="00E21CB7">
                    <w:t xml:space="preserve">             of multi-component Na</w:t>
                  </w:r>
                  <w:r w:rsidRPr="00E21CB7">
                    <w:rPr>
                      <w:vertAlign w:val="subscript"/>
                    </w:rPr>
                    <w:t>2</w:t>
                  </w:r>
                  <w:r w:rsidRPr="00E21CB7">
                    <w:t>O−PbO−Bi</w:t>
                  </w:r>
                  <w:r w:rsidRPr="00E21CB7">
                    <w:rPr>
                      <w:vertAlign w:val="subscript"/>
                    </w:rPr>
                    <w:t>2</w:t>
                  </w:r>
                  <w:r w:rsidRPr="00E21CB7">
                    <w:t>O</w:t>
                  </w:r>
                  <w:r w:rsidRPr="00E21CB7">
                    <w:rPr>
                      <w:vertAlign w:val="subscript"/>
                    </w:rPr>
                    <w:t>3</w:t>
                  </w:r>
                  <w:r w:rsidRPr="00E21CB7">
                    <w:t>−SiO</w:t>
                  </w:r>
                  <w:r w:rsidRPr="00E21CB7">
                    <w:rPr>
                      <w:vertAlign w:val="subscript"/>
                    </w:rPr>
                    <w:t>2</w:t>
                  </w:r>
                  <w:r w:rsidRPr="00E21CB7">
                    <w:t xml:space="preserve"> glass ceramics</w:t>
                  </w:r>
                </w:p>
              </w:tc>
              <w:tc>
                <w:tcPr>
                  <w:tcW w:w="1701" w:type="dxa"/>
                </w:tcPr>
                <w:p w14:paraId="4D23ECA4" w14:textId="0310F372" w:rsidR="00F60FDB" w:rsidRPr="00E21CB7" w:rsidRDefault="00F60FDB" w:rsidP="0098034F">
                  <w:pPr>
                    <w:rPr>
                      <w:i/>
                      <w:iCs/>
                    </w:rPr>
                  </w:pPr>
                  <w:r w:rsidRPr="00E21CB7">
                    <w:rPr>
                      <w:i/>
                    </w:rPr>
                    <w:t xml:space="preserve">Phase Transitions </w:t>
                  </w:r>
                </w:p>
              </w:tc>
              <w:tc>
                <w:tcPr>
                  <w:tcW w:w="853" w:type="dxa"/>
                </w:tcPr>
                <w:p w14:paraId="763A2930" w14:textId="5F1BB5D9" w:rsidR="00F60FDB" w:rsidRPr="00E21CB7" w:rsidRDefault="00F60FDB" w:rsidP="0098034F">
                  <w:pPr>
                    <w:rPr>
                      <w:i/>
                      <w:lang w:eastAsia="en-IN"/>
                    </w:rPr>
                  </w:pPr>
                  <w:r w:rsidRPr="00E21CB7">
                    <w:rPr>
                      <w:i/>
                    </w:rPr>
                    <w:t xml:space="preserve"> (2018) (Taylor &amp; Francis);</w:t>
                  </w:r>
                </w:p>
              </w:tc>
              <w:tc>
                <w:tcPr>
                  <w:tcW w:w="990" w:type="dxa"/>
                </w:tcPr>
                <w:p w14:paraId="304B1FEF" w14:textId="3CCB92D7" w:rsidR="00F60FDB" w:rsidRPr="00E21CB7" w:rsidRDefault="00F60FDB" w:rsidP="0098034F">
                  <w:pPr>
                    <w:rPr>
                      <w:i/>
                      <w:lang w:eastAsia="en-IN"/>
                    </w:rPr>
                  </w:pPr>
                  <w:r w:rsidRPr="00E21CB7">
                    <w:rPr>
                      <w:i/>
                    </w:rPr>
                    <w:t>91(1)</w:t>
                  </w:r>
                </w:p>
              </w:tc>
              <w:tc>
                <w:tcPr>
                  <w:tcW w:w="851" w:type="dxa"/>
                </w:tcPr>
                <w:p w14:paraId="4D14D34A" w14:textId="451C33AD" w:rsidR="00F60FDB" w:rsidRPr="00E21CB7" w:rsidRDefault="00F60FDB" w:rsidP="0098034F">
                  <w:pPr>
                    <w:rPr>
                      <w:i/>
                      <w:lang w:eastAsia="en-IN"/>
                    </w:rPr>
                  </w:pPr>
                  <w:r w:rsidRPr="00E21CB7">
                    <w:rPr>
                      <w:i/>
                    </w:rPr>
                    <w:t>92-107</w:t>
                  </w:r>
                </w:p>
              </w:tc>
              <w:tc>
                <w:tcPr>
                  <w:tcW w:w="1086" w:type="dxa"/>
                </w:tcPr>
                <w:p w14:paraId="32FA91F4" w14:textId="68F8965E" w:rsidR="00F60FDB" w:rsidRDefault="0096631F" w:rsidP="0098034F">
                  <w:r>
                    <w:t xml:space="preserve">    Scopus</w:t>
                  </w:r>
                </w:p>
              </w:tc>
            </w:tr>
            <w:tr w:rsidR="00F60FDB" w14:paraId="15905473" w14:textId="77777777" w:rsidTr="00FF1F6E">
              <w:tc>
                <w:tcPr>
                  <w:tcW w:w="621" w:type="dxa"/>
                </w:tcPr>
                <w:p w14:paraId="5F237B9D" w14:textId="4B2B95B4" w:rsidR="00F60FDB" w:rsidRPr="00E21CB7" w:rsidRDefault="00F60FDB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rPr>
                      <w:b/>
                    </w:rPr>
                  </w:pPr>
                  <w:r w:rsidRPr="00E21CB7">
                    <w:rPr>
                      <w:b/>
                    </w:rPr>
                    <w:t>6</w:t>
                  </w:r>
                </w:p>
              </w:tc>
              <w:tc>
                <w:tcPr>
                  <w:tcW w:w="3118" w:type="dxa"/>
                </w:tcPr>
                <w:p w14:paraId="7AF8B38F" w14:textId="77777777" w:rsidR="00F60FDB" w:rsidRPr="00E21CB7" w:rsidRDefault="00F60FDB" w:rsidP="0098034F">
                  <w:r w:rsidRPr="00E21CB7">
                    <w:rPr>
                      <w:iCs/>
                    </w:rPr>
                    <w:t xml:space="preserve">Role of valence state of vanadium ions on structural and spectroscopic properties of   </w:t>
                  </w:r>
                </w:p>
                <w:p w14:paraId="320D8171" w14:textId="6BC5A921" w:rsidR="00F60FDB" w:rsidRPr="00E21CB7" w:rsidRDefault="00F60FDB" w:rsidP="0098034F">
                  <w:proofErr w:type="gramStart"/>
                  <w:r w:rsidRPr="00E21CB7">
                    <w:rPr>
                      <w:iCs/>
                    </w:rPr>
                    <w:t>sodium</w:t>
                  </w:r>
                  <w:proofErr w:type="gramEnd"/>
                  <w:r w:rsidRPr="00E21CB7">
                    <w:rPr>
                      <w:iCs/>
                    </w:rPr>
                    <w:t xml:space="preserve"> lead bismuth silicate glass</w:t>
                  </w:r>
                  <w:r w:rsidRPr="00E21CB7">
                    <w:rPr>
                      <w:lang w:val="en-IN"/>
                    </w:rPr>
                    <w:t xml:space="preserve"> </w:t>
                  </w:r>
                  <w:r w:rsidRPr="00E21CB7">
                    <w:rPr>
                      <w:iCs/>
                    </w:rPr>
                    <w:t>ceramics.</w:t>
                  </w:r>
                  <w:r w:rsidRPr="00E21CB7">
                    <w:rPr>
                      <w:lang w:val="en-IN"/>
                    </w:rPr>
                    <w:t xml:space="preserve"> </w:t>
                  </w:r>
                </w:p>
                <w:p w14:paraId="6F4A2E98" w14:textId="77777777" w:rsidR="00F60FDB" w:rsidRPr="00E21CB7" w:rsidRDefault="00F60FDB" w:rsidP="0098034F"/>
              </w:tc>
              <w:tc>
                <w:tcPr>
                  <w:tcW w:w="1701" w:type="dxa"/>
                </w:tcPr>
                <w:p w14:paraId="0BEA6107" w14:textId="0C2695D1" w:rsidR="00F60FDB" w:rsidRPr="00E21CB7" w:rsidRDefault="00F60FDB" w:rsidP="0098034F">
                  <w:pPr>
                    <w:rPr>
                      <w:i/>
                    </w:rPr>
                  </w:pPr>
                  <w:r w:rsidRPr="00E21CB7">
                    <w:rPr>
                      <w:lang w:val="en-IN" w:eastAsia="en-IN"/>
                    </w:rPr>
                    <w:t xml:space="preserve">AIP Conference Proceedings  </w:t>
                  </w:r>
                </w:p>
              </w:tc>
              <w:tc>
                <w:tcPr>
                  <w:tcW w:w="853" w:type="dxa"/>
                </w:tcPr>
                <w:p w14:paraId="3998FAEC" w14:textId="26B6D404" w:rsidR="00F60FDB" w:rsidRPr="00E21CB7" w:rsidRDefault="00F60FDB" w:rsidP="0098034F">
                  <w:pPr>
                    <w:rPr>
                      <w:i/>
                    </w:rPr>
                  </w:pPr>
                  <w:r w:rsidRPr="00E21CB7">
                    <w:rPr>
                      <w:lang w:val="en-IN" w:eastAsia="en-IN"/>
                    </w:rPr>
                    <w:t>(2018);</w:t>
                  </w:r>
                </w:p>
              </w:tc>
              <w:tc>
                <w:tcPr>
                  <w:tcW w:w="990" w:type="dxa"/>
                </w:tcPr>
                <w:p w14:paraId="3CDEFE1C" w14:textId="080EA808" w:rsidR="00F60FDB" w:rsidRPr="00E21CB7" w:rsidRDefault="00F60FDB" w:rsidP="0098034F">
                  <w:pPr>
                    <w:rPr>
                      <w:i/>
                    </w:rPr>
                  </w:pPr>
                  <w:r w:rsidRPr="00E21CB7">
                    <w:rPr>
                      <w:lang w:val="en-IN" w:eastAsia="en-IN"/>
                    </w:rPr>
                    <w:t>1942,</w:t>
                  </w:r>
                </w:p>
              </w:tc>
              <w:tc>
                <w:tcPr>
                  <w:tcW w:w="851" w:type="dxa"/>
                </w:tcPr>
                <w:p w14:paraId="51C751DC" w14:textId="18F6516D" w:rsidR="00F60FDB" w:rsidRPr="00E21CB7" w:rsidRDefault="00F60FDB" w:rsidP="0098034F">
                  <w:pPr>
                    <w:rPr>
                      <w:i/>
                    </w:rPr>
                  </w:pPr>
                  <w:r w:rsidRPr="00E21CB7">
                    <w:rPr>
                      <w:lang w:val="en-IN" w:eastAsia="en-IN"/>
                    </w:rPr>
                    <w:t xml:space="preserve">070016 </w:t>
                  </w:r>
                </w:p>
              </w:tc>
              <w:tc>
                <w:tcPr>
                  <w:tcW w:w="1086" w:type="dxa"/>
                </w:tcPr>
                <w:p w14:paraId="669C4F05" w14:textId="23AD83DE" w:rsidR="00F60FDB" w:rsidRDefault="0096631F" w:rsidP="0098034F">
                  <w:r>
                    <w:t>Scopus</w:t>
                  </w:r>
                </w:p>
              </w:tc>
            </w:tr>
            <w:tr w:rsidR="00F60FDB" w14:paraId="457F3EA2" w14:textId="77777777" w:rsidTr="00FF1F6E">
              <w:tc>
                <w:tcPr>
                  <w:tcW w:w="621" w:type="dxa"/>
                </w:tcPr>
                <w:p w14:paraId="57BBF657" w14:textId="669FBB9A" w:rsidR="00F60FDB" w:rsidRPr="00E21CB7" w:rsidRDefault="0062620F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rPr>
                      <w:b/>
                    </w:rPr>
                  </w:pPr>
                  <w:r w:rsidRPr="00E21CB7">
                    <w:rPr>
                      <w:b/>
                    </w:rPr>
                    <w:t>7</w:t>
                  </w:r>
                </w:p>
              </w:tc>
              <w:tc>
                <w:tcPr>
                  <w:tcW w:w="3118" w:type="dxa"/>
                </w:tcPr>
                <w:p w14:paraId="7BC026C0" w14:textId="77777777" w:rsidR="00F60FDB" w:rsidRPr="00E21CB7" w:rsidRDefault="00F60FDB" w:rsidP="0098034F">
                  <w:r w:rsidRPr="00E21CB7">
                    <w:t>Characterization, optical and luminescence features of cobalt ions in multi-component PbO-Al</w:t>
                  </w:r>
                  <w:r w:rsidRPr="00E21CB7">
                    <w:rPr>
                      <w:vertAlign w:val="subscript"/>
                    </w:rPr>
                    <w:t>2</w:t>
                  </w:r>
                  <w:r w:rsidRPr="00E21CB7">
                    <w:t>O</w:t>
                  </w:r>
                  <w:r w:rsidRPr="00E21CB7">
                    <w:rPr>
                      <w:vertAlign w:val="subscript"/>
                    </w:rPr>
                    <w:t>3</w:t>
                  </w:r>
                  <w:r w:rsidRPr="00E21CB7">
                    <w:t>-TeO</w:t>
                  </w:r>
                  <w:r w:rsidRPr="00E21CB7">
                    <w:rPr>
                      <w:vertAlign w:val="subscript"/>
                    </w:rPr>
                    <w:t>2</w:t>
                  </w:r>
                  <w:r w:rsidRPr="00E21CB7">
                    <w:t>-GeO</w:t>
                  </w:r>
                  <w:r w:rsidRPr="00E21CB7">
                    <w:rPr>
                      <w:vertAlign w:val="subscript"/>
                    </w:rPr>
                    <w:t>2</w:t>
                  </w:r>
                  <w:r w:rsidRPr="00E21CB7">
                    <w:t>-SiO</w:t>
                  </w:r>
                  <w:r w:rsidRPr="00E21CB7">
                    <w:rPr>
                      <w:vertAlign w:val="subscript"/>
                    </w:rPr>
                    <w:t>2</w:t>
                  </w:r>
                  <w:r w:rsidRPr="00E21CB7">
                    <w:t xml:space="preserve"> glass ceramics </w:t>
                  </w:r>
                </w:p>
                <w:p w14:paraId="60E63AC6" w14:textId="77777777" w:rsidR="00F60FDB" w:rsidRPr="00E21CB7" w:rsidRDefault="00F60FDB" w:rsidP="0098034F">
                  <w:pPr>
                    <w:rPr>
                      <w:iCs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7B69AF98" w14:textId="5A4674E4" w:rsidR="00F60FDB" w:rsidRPr="00E21CB7" w:rsidRDefault="00F60FDB" w:rsidP="0098034F">
                  <w:pPr>
                    <w:rPr>
                      <w:szCs w:val="24"/>
                      <w:lang w:val="en-IN" w:eastAsia="en-IN"/>
                    </w:rPr>
                  </w:pPr>
                  <w:r w:rsidRPr="00E21CB7">
                    <w:rPr>
                      <w:i/>
                    </w:rPr>
                    <w:t xml:space="preserve">Optical Materials  </w:t>
                  </w:r>
                </w:p>
              </w:tc>
              <w:tc>
                <w:tcPr>
                  <w:tcW w:w="853" w:type="dxa"/>
                </w:tcPr>
                <w:p w14:paraId="2082491D" w14:textId="53B3E223" w:rsidR="00F60FDB" w:rsidRPr="00E21CB7" w:rsidRDefault="0062620F" w:rsidP="0098034F">
                  <w:pPr>
                    <w:rPr>
                      <w:szCs w:val="24"/>
                      <w:lang w:val="en-IN" w:eastAsia="en-IN"/>
                    </w:rPr>
                  </w:pPr>
                  <w:r w:rsidRPr="00E21CB7">
                    <w:rPr>
                      <w:i/>
                    </w:rPr>
                    <w:t>(2019)</w:t>
                  </w:r>
                </w:p>
              </w:tc>
              <w:tc>
                <w:tcPr>
                  <w:tcW w:w="990" w:type="dxa"/>
                </w:tcPr>
                <w:p w14:paraId="413BB0C8" w14:textId="373135BB" w:rsidR="00F60FDB" w:rsidRPr="00E21CB7" w:rsidRDefault="00F60FDB" w:rsidP="0098034F">
                  <w:pPr>
                    <w:rPr>
                      <w:szCs w:val="24"/>
                      <w:lang w:val="en-IN" w:eastAsia="en-IN"/>
                    </w:rPr>
                  </w:pPr>
                  <w:r w:rsidRPr="00E21CB7">
                    <w:rPr>
                      <w:i/>
                    </w:rPr>
                    <w:t>88</w:t>
                  </w:r>
                </w:p>
              </w:tc>
              <w:tc>
                <w:tcPr>
                  <w:tcW w:w="851" w:type="dxa"/>
                </w:tcPr>
                <w:p w14:paraId="29F9BAEE" w14:textId="5BFF279E" w:rsidR="00F60FDB" w:rsidRPr="00E21CB7" w:rsidRDefault="0062620F" w:rsidP="0098034F">
                  <w:pPr>
                    <w:rPr>
                      <w:szCs w:val="24"/>
                      <w:lang w:val="en-IN" w:eastAsia="en-IN"/>
                    </w:rPr>
                  </w:pPr>
                  <w:r w:rsidRPr="00E21CB7">
                    <w:rPr>
                      <w:i/>
                    </w:rPr>
                    <w:t>289-298</w:t>
                  </w:r>
                </w:p>
              </w:tc>
              <w:tc>
                <w:tcPr>
                  <w:tcW w:w="1086" w:type="dxa"/>
                </w:tcPr>
                <w:p w14:paraId="6C8500DE" w14:textId="554AE4E8" w:rsidR="00F60FDB" w:rsidRDefault="0096631F" w:rsidP="0098034F">
                  <w:r>
                    <w:t xml:space="preserve">    Scopus</w:t>
                  </w:r>
                </w:p>
              </w:tc>
            </w:tr>
            <w:tr w:rsidR="0062620F" w14:paraId="75304F7A" w14:textId="77777777" w:rsidTr="00FF1F6E">
              <w:tc>
                <w:tcPr>
                  <w:tcW w:w="621" w:type="dxa"/>
                </w:tcPr>
                <w:p w14:paraId="766E8983" w14:textId="5965EFFC" w:rsidR="0062620F" w:rsidRPr="00E21CB7" w:rsidRDefault="0062620F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rPr>
                      <w:b/>
                    </w:rPr>
                  </w:pPr>
                  <w:r w:rsidRPr="00E21CB7">
                    <w:rPr>
                      <w:b/>
                    </w:rPr>
                    <w:t>8</w:t>
                  </w:r>
                </w:p>
              </w:tc>
              <w:tc>
                <w:tcPr>
                  <w:tcW w:w="3118" w:type="dxa"/>
                </w:tcPr>
                <w:p w14:paraId="099E6BE4" w14:textId="3495C357" w:rsidR="0062620F" w:rsidRPr="00E21CB7" w:rsidRDefault="0062620F" w:rsidP="0098034F">
                  <w:r w:rsidRPr="00E21CB7">
                    <w:t>Influence of valence state of copper ions on structural and spectroscopic properties of multi-component PbO-Al</w:t>
                  </w:r>
                  <w:r w:rsidRPr="00E21CB7">
                    <w:rPr>
                      <w:vertAlign w:val="subscript"/>
                    </w:rPr>
                    <w:t>2</w:t>
                  </w:r>
                  <w:r w:rsidRPr="00E21CB7">
                    <w:t>O</w:t>
                  </w:r>
                  <w:r w:rsidRPr="00E21CB7">
                    <w:rPr>
                      <w:vertAlign w:val="subscript"/>
                    </w:rPr>
                    <w:t>3</w:t>
                  </w:r>
                  <w:r w:rsidRPr="00E21CB7">
                    <w:t>-TeO</w:t>
                  </w:r>
                  <w:r w:rsidRPr="00E21CB7">
                    <w:rPr>
                      <w:vertAlign w:val="subscript"/>
                    </w:rPr>
                    <w:t>2</w:t>
                  </w:r>
                  <w:r w:rsidRPr="00E21CB7">
                    <w:t>-GeO</w:t>
                  </w:r>
                  <w:r w:rsidRPr="00E21CB7">
                    <w:rPr>
                      <w:vertAlign w:val="subscript"/>
                    </w:rPr>
                    <w:t>2</w:t>
                  </w:r>
                  <w:r w:rsidRPr="00E21CB7">
                    <w:t>-SiO</w:t>
                  </w:r>
                  <w:r w:rsidRPr="00E21CB7">
                    <w:rPr>
                      <w:vertAlign w:val="subscript"/>
                    </w:rPr>
                    <w:t>2</w:t>
                  </w:r>
                  <w:r w:rsidRPr="00E21CB7">
                    <w:t xml:space="preserve"> glass ceramic system- a possible material for memory switching devices</w:t>
                  </w:r>
                </w:p>
              </w:tc>
              <w:tc>
                <w:tcPr>
                  <w:tcW w:w="1701" w:type="dxa"/>
                </w:tcPr>
                <w:p w14:paraId="1D9DC2B3" w14:textId="4028F16A" w:rsidR="0062620F" w:rsidRPr="00E21CB7" w:rsidRDefault="0062620F" w:rsidP="0098034F">
                  <w:pPr>
                    <w:rPr>
                      <w:i/>
                    </w:rPr>
                  </w:pPr>
                  <w:r w:rsidRPr="00E21CB7">
                    <w:rPr>
                      <w:i/>
                    </w:rPr>
                    <w:t xml:space="preserve">Optical Materials  </w:t>
                  </w:r>
                </w:p>
              </w:tc>
              <w:tc>
                <w:tcPr>
                  <w:tcW w:w="853" w:type="dxa"/>
                </w:tcPr>
                <w:p w14:paraId="484321B2" w14:textId="05756BBE" w:rsidR="0062620F" w:rsidRPr="00E21CB7" w:rsidRDefault="0062620F" w:rsidP="0098034F">
                  <w:pPr>
                    <w:rPr>
                      <w:i/>
                    </w:rPr>
                  </w:pPr>
                  <w:r w:rsidRPr="00E21CB7">
                    <w:rPr>
                      <w:i/>
                    </w:rPr>
                    <w:t>(2017)</w:t>
                  </w:r>
                </w:p>
              </w:tc>
              <w:tc>
                <w:tcPr>
                  <w:tcW w:w="990" w:type="dxa"/>
                </w:tcPr>
                <w:p w14:paraId="52708D3E" w14:textId="20ECC80E" w:rsidR="0062620F" w:rsidRPr="00E21CB7" w:rsidRDefault="0062620F" w:rsidP="0098034F">
                  <w:pPr>
                    <w:rPr>
                      <w:i/>
                    </w:rPr>
                  </w:pPr>
                  <w:r w:rsidRPr="00E21CB7">
                    <w:rPr>
                      <w:i/>
                    </w:rPr>
                    <w:t>73</w:t>
                  </w:r>
                </w:p>
              </w:tc>
              <w:tc>
                <w:tcPr>
                  <w:tcW w:w="851" w:type="dxa"/>
                </w:tcPr>
                <w:p w14:paraId="42E76CB9" w14:textId="7DC23FAD" w:rsidR="0062620F" w:rsidRPr="00E21CB7" w:rsidRDefault="0062620F" w:rsidP="0098034F">
                  <w:pPr>
                    <w:rPr>
                      <w:i/>
                    </w:rPr>
                  </w:pPr>
                  <w:r w:rsidRPr="00E21CB7">
                    <w:rPr>
                      <w:i/>
                    </w:rPr>
                    <w:t>7-15</w:t>
                  </w:r>
                </w:p>
              </w:tc>
              <w:tc>
                <w:tcPr>
                  <w:tcW w:w="1086" w:type="dxa"/>
                </w:tcPr>
                <w:p w14:paraId="4342CFF2" w14:textId="1FFCF8E7" w:rsidR="0062620F" w:rsidRDefault="0096631F" w:rsidP="0098034F">
                  <w:r>
                    <w:t xml:space="preserve">    Scopus</w:t>
                  </w:r>
                </w:p>
              </w:tc>
            </w:tr>
            <w:tr w:rsidR="0062620F" w14:paraId="373315E3" w14:textId="77777777" w:rsidTr="00FF1F6E">
              <w:tc>
                <w:tcPr>
                  <w:tcW w:w="621" w:type="dxa"/>
                </w:tcPr>
                <w:p w14:paraId="6E56D180" w14:textId="3DDB6C1F" w:rsidR="0062620F" w:rsidRPr="00E21CB7" w:rsidRDefault="0062620F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rPr>
                      <w:b/>
                    </w:rPr>
                  </w:pPr>
                  <w:r w:rsidRPr="00E21CB7">
                    <w:rPr>
                      <w:b/>
                    </w:rPr>
                    <w:t>9</w:t>
                  </w:r>
                </w:p>
              </w:tc>
              <w:tc>
                <w:tcPr>
                  <w:tcW w:w="3118" w:type="dxa"/>
                </w:tcPr>
                <w:p w14:paraId="13B00AA0" w14:textId="3E8DC47D" w:rsidR="0062620F" w:rsidRPr="00E21CB7" w:rsidRDefault="0062620F" w:rsidP="0098034F">
                  <w:r w:rsidRPr="00E21CB7">
                    <w:t>Microstructure and spectroscopic investigations of calcium zinc bismuth phosphate glass ceramics doped with manganese ions</w:t>
                  </w:r>
                </w:p>
              </w:tc>
              <w:tc>
                <w:tcPr>
                  <w:tcW w:w="1701" w:type="dxa"/>
                </w:tcPr>
                <w:p w14:paraId="63944E8D" w14:textId="5FB7D83C" w:rsidR="0062620F" w:rsidRPr="00E21CB7" w:rsidRDefault="0062620F" w:rsidP="0098034F">
                  <w:pPr>
                    <w:rPr>
                      <w:i/>
                    </w:rPr>
                  </w:pPr>
                </w:p>
                <w:p w14:paraId="2AEF540F" w14:textId="3A788A42" w:rsidR="0062620F" w:rsidRPr="00E21CB7" w:rsidRDefault="0062620F" w:rsidP="0098034F"/>
                <w:p w14:paraId="3D5CD267" w14:textId="06294812" w:rsidR="0062620F" w:rsidRPr="00E21CB7" w:rsidRDefault="0062620F" w:rsidP="0098034F">
                  <w:r w:rsidRPr="00E21CB7">
                    <w:rPr>
                      <w:i/>
                    </w:rPr>
                    <w:t xml:space="preserve">Indian </w:t>
                  </w:r>
                  <w:proofErr w:type="spellStart"/>
                  <w:r w:rsidRPr="00E21CB7">
                    <w:rPr>
                      <w:i/>
                    </w:rPr>
                    <w:t>Joural</w:t>
                  </w:r>
                  <w:proofErr w:type="spellEnd"/>
                  <w:r w:rsidRPr="00E21CB7">
                    <w:rPr>
                      <w:i/>
                    </w:rPr>
                    <w:t xml:space="preserve"> of Physics </w:t>
                  </w:r>
                </w:p>
              </w:tc>
              <w:tc>
                <w:tcPr>
                  <w:tcW w:w="853" w:type="dxa"/>
                </w:tcPr>
                <w:p w14:paraId="4B965A6D" w14:textId="53E0BDFF" w:rsidR="0062620F" w:rsidRPr="00E21CB7" w:rsidRDefault="0062620F" w:rsidP="0098034F">
                  <w:pPr>
                    <w:rPr>
                      <w:i/>
                    </w:rPr>
                  </w:pPr>
                  <w:r w:rsidRPr="00E21CB7">
                    <w:rPr>
                      <w:i/>
                    </w:rPr>
                    <w:t>(201</w:t>
                  </w:r>
                  <w:r w:rsidR="001267B9" w:rsidRPr="00E21CB7">
                    <w:rPr>
                      <w:i/>
                    </w:rPr>
                    <w:t>8</w:t>
                  </w:r>
                  <w:r w:rsidRPr="00E21CB7">
                    <w:rPr>
                      <w:i/>
                    </w:rPr>
                    <w:t>)</w:t>
                  </w:r>
                </w:p>
              </w:tc>
              <w:tc>
                <w:tcPr>
                  <w:tcW w:w="990" w:type="dxa"/>
                </w:tcPr>
                <w:p w14:paraId="6217F451" w14:textId="38B70336" w:rsidR="0062620F" w:rsidRPr="00E21CB7" w:rsidRDefault="0062620F" w:rsidP="0098034F">
                  <w:pPr>
                    <w:rPr>
                      <w:i/>
                    </w:rPr>
                  </w:pPr>
                  <w:r w:rsidRPr="00E21CB7">
                    <w:t>92(1):</w:t>
                  </w:r>
                </w:p>
              </w:tc>
              <w:tc>
                <w:tcPr>
                  <w:tcW w:w="851" w:type="dxa"/>
                </w:tcPr>
                <w:p w14:paraId="4C04B6C5" w14:textId="702039E5" w:rsidR="0062620F" w:rsidRPr="00E21CB7" w:rsidRDefault="0062620F" w:rsidP="0098034F">
                  <w:pPr>
                    <w:rPr>
                      <w:i/>
                    </w:rPr>
                  </w:pPr>
                  <w:r w:rsidRPr="00E21CB7">
                    <w:t>97–109</w:t>
                  </w:r>
                </w:p>
              </w:tc>
              <w:tc>
                <w:tcPr>
                  <w:tcW w:w="1086" w:type="dxa"/>
                </w:tcPr>
                <w:p w14:paraId="6BE47A42" w14:textId="46E5845E" w:rsidR="0096631F" w:rsidRDefault="0096631F" w:rsidP="0098034F"/>
                <w:p w14:paraId="6E13EACE" w14:textId="0D23C6D1" w:rsidR="0096631F" w:rsidRDefault="0096631F" w:rsidP="0098034F"/>
                <w:p w14:paraId="308EFBA5" w14:textId="7858B9DC" w:rsidR="0062620F" w:rsidRPr="0096631F" w:rsidRDefault="0096631F" w:rsidP="0098034F">
                  <w:r>
                    <w:t>Scopus</w:t>
                  </w:r>
                </w:p>
              </w:tc>
            </w:tr>
            <w:tr w:rsidR="001267B9" w14:paraId="739C1430" w14:textId="77777777" w:rsidTr="00FF1F6E">
              <w:tc>
                <w:tcPr>
                  <w:tcW w:w="621" w:type="dxa"/>
                </w:tcPr>
                <w:p w14:paraId="7A7B91A2" w14:textId="5DFC9BB8" w:rsidR="001267B9" w:rsidRPr="00E21CB7" w:rsidRDefault="001267B9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rPr>
                      <w:b/>
                    </w:rPr>
                  </w:pPr>
                  <w:r w:rsidRPr="00E21CB7">
                    <w:rPr>
                      <w:b/>
                    </w:rPr>
                    <w:t>10</w:t>
                  </w:r>
                </w:p>
              </w:tc>
              <w:tc>
                <w:tcPr>
                  <w:tcW w:w="3118" w:type="dxa"/>
                </w:tcPr>
                <w:p w14:paraId="718EE8A9" w14:textId="2349A20D" w:rsidR="001267B9" w:rsidRPr="00E21CB7" w:rsidRDefault="001267B9" w:rsidP="0098034F">
                  <w:r w:rsidRPr="00E21CB7">
                    <w:t>Optical absorption and luminescence properties of Pr</w:t>
                  </w:r>
                  <w:r w:rsidRPr="00E21CB7">
                    <w:rPr>
                      <w:vertAlign w:val="superscript"/>
                    </w:rPr>
                    <w:t>3+</w:t>
                  </w:r>
                  <w:r w:rsidRPr="00E21CB7">
                    <w:t xml:space="preserve"> ions doped P</w:t>
                  </w:r>
                  <w:r w:rsidRPr="00E21CB7">
                    <w:rPr>
                      <w:vertAlign w:val="subscript"/>
                    </w:rPr>
                    <w:t>2</w:t>
                  </w:r>
                  <w:r w:rsidRPr="00E21CB7">
                    <w:t>O</w:t>
                  </w:r>
                  <w:r w:rsidRPr="00E21CB7">
                    <w:rPr>
                      <w:vertAlign w:val="subscript"/>
                    </w:rPr>
                    <w:t>5</w:t>
                  </w:r>
                  <w:r w:rsidRPr="00E21CB7">
                    <w:t>-PbO Bi</w:t>
                  </w:r>
                  <w:r w:rsidRPr="00E21CB7">
                    <w:rPr>
                      <w:vertAlign w:val="subscript"/>
                    </w:rPr>
                    <w:t>2</w:t>
                  </w:r>
                  <w:r w:rsidRPr="00E21CB7">
                    <w:t>O</w:t>
                  </w:r>
                  <w:r w:rsidRPr="00E21CB7">
                    <w:rPr>
                      <w:vertAlign w:val="subscript"/>
                    </w:rPr>
                    <w:t>3</w:t>
                  </w:r>
                  <w:r w:rsidRPr="00E21CB7">
                    <w:t>-R</w:t>
                  </w:r>
                  <w:r w:rsidRPr="00E21CB7">
                    <w:rPr>
                      <w:vertAlign w:val="subscript"/>
                    </w:rPr>
                    <w:t>2</w:t>
                  </w:r>
                  <w:r w:rsidRPr="00E21CB7">
                    <w:t>O</w:t>
                  </w:r>
                  <w:r w:rsidRPr="00E21CB7">
                    <w:rPr>
                      <w:vertAlign w:val="subscript"/>
                    </w:rPr>
                    <w:t>3</w:t>
                  </w:r>
                  <w:r w:rsidRPr="00E21CB7">
                    <w:t xml:space="preserve"> (R= Al, </w:t>
                  </w:r>
                  <w:proofErr w:type="spellStart"/>
                  <w:r w:rsidRPr="00E21CB7">
                    <w:t>Ga</w:t>
                  </w:r>
                  <w:proofErr w:type="spellEnd"/>
                  <w:r w:rsidRPr="00E21CB7">
                    <w:t>, In) glasses</w:t>
                  </w:r>
                </w:p>
              </w:tc>
              <w:tc>
                <w:tcPr>
                  <w:tcW w:w="1701" w:type="dxa"/>
                </w:tcPr>
                <w:p w14:paraId="1280A27E" w14:textId="5D1FFD41" w:rsidR="001267B9" w:rsidRPr="00E21CB7" w:rsidRDefault="00151393" w:rsidP="0098034F">
                  <w:pPr>
                    <w:rPr>
                      <w:i/>
                    </w:rPr>
                  </w:pPr>
                  <w:r w:rsidRPr="00E21CB7">
                    <w:rPr>
                      <w:i/>
                    </w:rPr>
                    <w:t>Journal of Non-Crystalline Solids</w:t>
                  </w:r>
                  <w:r w:rsidRPr="00E21CB7">
                    <w:t xml:space="preserve"> </w:t>
                  </w:r>
                </w:p>
              </w:tc>
              <w:tc>
                <w:tcPr>
                  <w:tcW w:w="853" w:type="dxa"/>
                </w:tcPr>
                <w:p w14:paraId="6BE6826E" w14:textId="1FA542BB" w:rsidR="001267B9" w:rsidRPr="00E21CB7" w:rsidRDefault="00151393" w:rsidP="0098034F">
                  <w:pPr>
                    <w:rPr>
                      <w:i/>
                    </w:rPr>
                  </w:pPr>
                  <w:r w:rsidRPr="00E21CB7">
                    <w:t>(2017)</w:t>
                  </w:r>
                </w:p>
              </w:tc>
              <w:tc>
                <w:tcPr>
                  <w:tcW w:w="990" w:type="dxa"/>
                </w:tcPr>
                <w:p w14:paraId="05269AD1" w14:textId="018F912E" w:rsidR="001267B9" w:rsidRPr="00E21CB7" w:rsidRDefault="00151393" w:rsidP="0098034F">
                  <w:r w:rsidRPr="00E21CB7">
                    <w:t>471</w:t>
                  </w:r>
                </w:p>
              </w:tc>
              <w:tc>
                <w:tcPr>
                  <w:tcW w:w="851" w:type="dxa"/>
                </w:tcPr>
                <w:p w14:paraId="350E0A49" w14:textId="2F43974F" w:rsidR="001267B9" w:rsidRPr="00E21CB7" w:rsidRDefault="00151393" w:rsidP="0098034F">
                  <w:r w:rsidRPr="00E21CB7">
                    <w:t>476–482</w:t>
                  </w:r>
                </w:p>
              </w:tc>
              <w:tc>
                <w:tcPr>
                  <w:tcW w:w="1086" w:type="dxa"/>
                </w:tcPr>
                <w:p w14:paraId="76AD5B7F" w14:textId="7EDF33B7" w:rsidR="0096631F" w:rsidRDefault="0096631F" w:rsidP="0098034F"/>
                <w:p w14:paraId="53CFEAFD" w14:textId="6A76E152" w:rsidR="001267B9" w:rsidRPr="0096631F" w:rsidRDefault="0096631F" w:rsidP="0098034F">
                  <w:r>
                    <w:t>Scopus</w:t>
                  </w:r>
                </w:p>
              </w:tc>
            </w:tr>
            <w:tr w:rsidR="00151393" w14:paraId="50A10BC1" w14:textId="77777777" w:rsidTr="00FF1F6E">
              <w:tc>
                <w:tcPr>
                  <w:tcW w:w="621" w:type="dxa"/>
                </w:tcPr>
                <w:p w14:paraId="45289FC1" w14:textId="143B212E" w:rsidR="00151393" w:rsidRPr="00E21CB7" w:rsidRDefault="00151393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rPr>
                      <w:b/>
                    </w:rPr>
                  </w:pPr>
                  <w:r w:rsidRPr="00E21CB7">
                    <w:rPr>
                      <w:b/>
                    </w:rPr>
                    <w:t>11</w:t>
                  </w:r>
                </w:p>
              </w:tc>
              <w:tc>
                <w:tcPr>
                  <w:tcW w:w="3118" w:type="dxa"/>
                </w:tcPr>
                <w:p w14:paraId="42859A43" w14:textId="6AF89AE7" w:rsidR="00151393" w:rsidRPr="00E21CB7" w:rsidRDefault="00151393" w:rsidP="0098034F">
                  <w:r w:rsidRPr="00E21CB7">
                    <w:t>Investigation of luminescence and laser transition of Dy</w:t>
                  </w:r>
                  <w:r w:rsidRPr="00E21CB7">
                    <w:rPr>
                      <w:vertAlign w:val="superscript"/>
                    </w:rPr>
                    <w:t>3+</w:t>
                  </w:r>
                  <w:r w:rsidRPr="00E21CB7">
                    <w:t xml:space="preserve"> ion in P</w:t>
                  </w:r>
                  <w:r w:rsidRPr="00E21CB7">
                    <w:rPr>
                      <w:vertAlign w:val="subscript"/>
                    </w:rPr>
                    <w:t>2</w:t>
                  </w:r>
                  <w:r w:rsidRPr="00E21CB7">
                    <w:t>O</w:t>
                  </w:r>
                  <w:r w:rsidRPr="00E21CB7">
                    <w:rPr>
                      <w:vertAlign w:val="subscript"/>
                    </w:rPr>
                    <w:t>5</w:t>
                  </w:r>
                  <w:r w:rsidRPr="00E21CB7">
                    <w:t>-PbO- Bi</w:t>
                  </w:r>
                  <w:r w:rsidRPr="00E21CB7">
                    <w:rPr>
                      <w:vertAlign w:val="subscript"/>
                    </w:rPr>
                    <w:t>2</w:t>
                  </w:r>
                  <w:r w:rsidRPr="00E21CB7">
                    <w:t>O</w:t>
                  </w:r>
                  <w:r w:rsidRPr="00E21CB7">
                    <w:rPr>
                      <w:vertAlign w:val="subscript"/>
                    </w:rPr>
                    <w:t>3</w:t>
                  </w:r>
                  <w:r w:rsidRPr="00E21CB7">
                    <w:t>-R</w:t>
                  </w:r>
                  <w:r w:rsidRPr="00E21CB7">
                    <w:rPr>
                      <w:vertAlign w:val="subscript"/>
                    </w:rPr>
                    <w:t>2</w:t>
                  </w:r>
                  <w:r w:rsidRPr="00E21CB7">
                    <w:t>O</w:t>
                  </w:r>
                  <w:r w:rsidRPr="00E21CB7">
                    <w:rPr>
                      <w:vertAlign w:val="subscript"/>
                    </w:rPr>
                    <w:t>3</w:t>
                  </w:r>
                  <w:r w:rsidRPr="00E21CB7">
                    <w:t xml:space="preserve">      (R= Al, </w:t>
                  </w:r>
                  <w:proofErr w:type="spellStart"/>
                  <w:r w:rsidRPr="00E21CB7">
                    <w:t>Ga</w:t>
                  </w:r>
                  <w:proofErr w:type="spellEnd"/>
                  <w:r w:rsidRPr="00E21CB7">
                    <w:t>, In) glasses</w:t>
                  </w:r>
                </w:p>
              </w:tc>
              <w:tc>
                <w:tcPr>
                  <w:tcW w:w="1701" w:type="dxa"/>
                </w:tcPr>
                <w:p w14:paraId="1A7BCC71" w14:textId="1B6CBE1F" w:rsidR="00151393" w:rsidRPr="00E21CB7" w:rsidRDefault="00151393" w:rsidP="0098034F">
                  <w:pPr>
                    <w:rPr>
                      <w:i/>
                    </w:rPr>
                  </w:pPr>
                  <w:r w:rsidRPr="00E21CB7">
                    <w:rPr>
                      <w:i/>
                      <w:lang w:eastAsia="en-IN"/>
                    </w:rPr>
                    <w:t xml:space="preserve">Optical Materials  </w:t>
                  </w:r>
                </w:p>
              </w:tc>
              <w:tc>
                <w:tcPr>
                  <w:tcW w:w="853" w:type="dxa"/>
                </w:tcPr>
                <w:p w14:paraId="1A5EC533" w14:textId="3BAE13FC" w:rsidR="00151393" w:rsidRPr="00E21CB7" w:rsidRDefault="00151393" w:rsidP="0098034F">
                  <w:r w:rsidRPr="00E21CB7">
                    <w:rPr>
                      <w:i/>
                      <w:lang w:eastAsia="en-IN"/>
                    </w:rPr>
                    <w:t xml:space="preserve">(2017) </w:t>
                  </w:r>
                </w:p>
              </w:tc>
              <w:tc>
                <w:tcPr>
                  <w:tcW w:w="990" w:type="dxa"/>
                </w:tcPr>
                <w:p w14:paraId="40BFE735" w14:textId="5DDEF726" w:rsidR="00151393" w:rsidRPr="00E21CB7" w:rsidRDefault="00151393" w:rsidP="0098034F">
                  <w:r w:rsidRPr="00E21CB7">
                    <w:rPr>
                      <w:i/>
                      <w:lang w:eastAsia="en-IN"/>
                    </w:rPr>
                    <w:t>66</w:t>
                  </w:r>
                </w:p>
              </w:tc>
              <w:tc>
                <w:tcPr>
                  <w:tcW w:w="851" w:type="dxa"/>
                </w:tcPr>
                <w:p w14:paraId="1D15A024" w14:textId="2041752D" w:rsidR="00151393" w:rsidRPr="00E21CB7" w:rsidRDefault="00151393" w:rsidP="0098034F">
                  <w:r w:rsidRPr="00E21CB7">
                    <w:rPr>
                      <w:i/>
                      <w:lang w:eastAsia="en-IN"/>
                    </w:rPr>
                    <w:t>189-196</w:t>
                  </w:r>
                </w:p>
              </w:tc>
              <w:tc>
                <w:tcPr>
                  <w:tcW w:w="1086" w:type="dxa"/>
                </w:tcPr>
                <w:p w14:paraId="61AD4E48" w14:textId="6DAEF8D4" w:rsidR="0096631F" w:rsidRDefault="0096631F" w:rsidP="0098034F"/>
                <w:p w14:paraId="6C8CC863" w14:textId="6FF0630A" w:rsidR="00151393" w:rsidRPr="0096631F" w:rsidRDefault="0096631F" w:rsidP="0098034F">
                  <w:r>
                    <w:t>Scopus</w:t>
                  </w:r>
                </w:p>
              </w:tc>
            </w:tr>
            <w:tr w:rsidR="00151393" w14:paraId="42771F90" w14:textId="77777777" w:rsidTr="00FF1F6E">
              <w:tc>
                <w:tcPr>
                  <w:tcW w:w="621" w:type="dxa"/>
                </w:tcPr>
                <w:p w14:paraId="30B355BA" w14:textId="05F2B28C" w:rsidR="00151393" w:rsidRPr="00E21CB7" w:rsidRDefault="00151393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rPr>
                      <w:b/>
                    </w:rPr>
                  </w:pPr>
                  <w:r w:rsidRPr="00E21CB7">
                    <w:rPr>
                      <w:b/>
                    </w:rPr>
                    <w:t>12</w:t>
                  </w:r>
                </w:p>
              </w:tc>
              <w:tc>
                <w:tcPr>
                  <w:tcW w:w="3118" w:type="dxa"/>
                </w:tcPr>
                <w:p w14:paraId="6AEC9C81" w14:textId="4AB84740" w:rsidR="00151393" w:rsidRPr="00E21CB7" w:rsidRDefault="00151393" w:rsidP="0098034F">
                  <w:proofErr w:type="spellStart"/>
                  <w:r w:rsidRPr="00E21CB7">
                    <w:rPr>
                      <w:lang w:eastAsia="en-IN"/>
                    </w:rPr>
                    <w:t>Asssement</w:t>
                  </w:r>
                  <w:proofErr w:type="spellEnd"/>
                  <w:r w:rsidRPr="00E21CB7">
                    <w:rPr>
                      <w:lang w:eastAsia="en-IN"/>
                    </w:rPr>
                    <w:t xml:space="preserve"> of structural state of vanadium ions in calcium bismuth </w:t>
                  </w:r>
                  <w:proofErr w:type="spellStart"/>
                  <w:r w:rsidRPr="00E21CB7">
                    <w:rPr>
                      <w:lang w:eastAsia="en-IN"/>
                    </w:rPr>
                    <w:t>borophosphate</w:t>
                  </w:r>
                  <w:proofErr w:type="spellEnd"/>
                  <w:r w:rsidRPr="00E21CB7">
                    <w:rPr>
                      <w:lang w:eastAsia="en-IN"/>
                    </w:rPr>
                    <w:t xml:space="preserve"> glass  ceramics by means of spectroscopic investigations</w:t>
                  </w:r>
                </w:p>
              </w:tc>
              <w:tc>
                <w:tcPr>
                  <w:tcW w:w="1701" w:type="dxa"/>
                </w:tcPr>
                <w:p w14:paraId="123CFC33" w14:textId="0DCC656E" w:rsidR="00151393" w:rsidRPr="00E21CB7" w:rsidRDefault="00151393" w:rsidP="0098034F">
                  <w:pPr>
                    <w:rPr>
                      <w:i/>
                      <w:lang w:eastAsia="en-IN"/>
                    </w:rPr>
                  </w:pPr>
                  <w:r w:rsidRPr="00E21CB7">
                    <w:rPr>
                      <w:lang w:eastAsia="en-IN"/>
                    </w:rPr>
                    <w:t xml:space="preserve">Physics and Chemistry of Glasses: </w:t>
                  </w:r>
                  <w:r w:rsidRPr="00E21CB7">
                    <w:rPr>
                      <w:i/>
                      <w:lang w:eastAsia="en-IN"/>
                    </w:rPr>
                    <w:t xml:space="preserve">European Journal of Glass Science and Technology Part B, </w:t>
                  </w:r>
                </w:p>
              </w:tc>
              <w:tc>
                <w:tcPr>
                  <w:tcW w:w="853" w:type="dxa"/>
                </w:tcPr>
                <w:p w14:paraId="48A3E367" w14:textId="4DD582A4" w:rsidR="00151393" w:rsidRPr="00E21CB7" w:rsidRDefault="00151393" w:rsidP="0098034F">
                  <w:pPr>
                    <w:rPr>
                      <w:i/>
                      <w:lang w:eastAsia="en-IN"/>
                    </w:rPr>
                  </w:pPr>
                  <w:r w:rsidRPr="00E21CB7">
                    <w:rPr>
                      <w:i/>
                      <w:lang w:eastAsia="en-IN"/>
                    </w:rPr>
                    <w:t xml:space="preserve"> (2017) </w:t>
                  </w:r>
                </w:p>
              </w:tc>
              <w:tc>
                <w:tcPr>
                  <w:tcW w:w="990" w:type="dxa"/>
                </w:tcPr>
                <w:p w14:paraId="5257CD12" w14:textId="5DE59755" w:rsidR="00151393" w:rsidRPr="00E21CB7" w:rsidRDefault="00151393" w:rsidP="0098034F">
                  <w:pPr>
                    <w:rPr>
                      <w:i/>
                      <w:lang w:eastAsia="en-IN"/>
                    </w:rPr>
                  </w:pPr>
                  <w:r w:rsidRPr="00E21CB7">
                    <w:rPr>
                      <w:i/>
                      <w:lang w:eastAsia="en-IN"/>
                    </w:rPr>
                    <w:t>58(2)</w:t>
                  </w:r>
                </w:p>
              </w:tc>
              <w:tc>
                <w:tcPr>
                  <w:tcW w:w="851" w:type="dxa"/>
                </w:tcPr>
                <w:p w14:paraId="0D62FF89" w14:textId="1301BD86" w:rsidR="00151393" w:rsidRPr="00E21CB7" w:rsidRDefault="00151393" w:rsidP="0098034F">
                  <w:pPr>
                    <w:rPr>
                      <w:i/>
                      <w:lang w:eastAsia="en-IN"/>
                    </w:rPr>
                  </w:pPr>
                  <w:r w:rsidRPr="00E21CB7">
                    <w:rPr>
                      <w:i/>
                      <w:lang w:eastAsia="en-IN"/>
                    </w:rPr>
                    <w:t>49-58</w:t>
                  </w:r>
                </w:p>
              </w:tc>
              <w:tc>
                <w:tcPr>
                  <w:tcW w:w="1086" w:type="dxa"/>
                </w:tcPr>
                <w:p w14:paraId="29F1F600" w14:textId="7414782E" w:rsidR="0096631F" w:rsidRDefault="0096631F" w:rsidP="0098034F"/>
                <w:p w14:paraId="50537F29" w14:textId="2E422AE0" w:rsidR="0096631F" w:rsidRDefault="0096631F" w:rsidP="0098034F"/>
                <w:p w14:paraId="3B73AB31" w14:textId="5F7B4C24" w:rsidR="00151393" w:rsidRPr="0096631F" w:rsidRDefault="0096631F" w:rsidP="0098034F">
                  <w:r>
                    <w:t>Scopus</w:t>
                  </w:r>
                </w:p>
              </w:tc>
            </w:tr>
            <w:tr w:rsidR="00875E4D" w14:paraId="636B22FA" w14:textId="77777777" w:rsidTr="00FF1F6E">
              <w:tc>
                <w:tcPr>
                  <w:tcW w:w="621" w:type="dxa"/>
                </w:tcPr>
                <w:p w14:paraId="7C128032" w14:textId="7CFD1F1A" w:rsidR="00875E4D" w:rsidRPr="00E21CB7" w:rsidRDefault="00875E4D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rPr>
                      <w:b/>
                    </w:rPr>
                  </w:pPr>
                  <w:r w:rsidRPr="00E21CB7">
                    <w:rPr>
                      <w:b/>
                    </w:rPr>
                    <w:lastRenderedPageBreak/>
                    <w:t>13</w:t>
                  </w:r>
                </w:p>
              </w:tc>
              <w:tc>
                <w:tcPr>
                  <w:tcW w:w="3118" w:type="dxa"/>
                </w:tcPr>
                <w:p w14:paraId="6CCCF945" w14:textId="27CC566F" w:rsidR="00875E4D" w:rsidRPr="00E21CB7" w:rsidRDefault="00875E4D" w:rsidP="0098034F">
                  <w:pPr>
                    <w:rPr>
                      <w:lang w:eastAsia="en-IN"/>
                    </w:rPr>
                  </w:pPr>
                  <w:r w:rsidRPr="00E21CB7">
                    <w:rPr>
                      <w:lang w:eastAsia="en-IN"/>
                    </w:rPr>
                    <w:t>Physical and spectroscopic features of cobalt ions in multi-component CaF</w:t>
                  </w:r>
                  <w:r w:rsidRPr="00E21CB7">
                    <w:rPr>
                      <w:vertAlign w:val="subscript"/>
                      <w:lang w:eastAsia="en-IN"/>
                    </w:rPr>
                    <w:t>2</w:t>
                  </w:r>
                  <w:r w:rsidRPr="00E21CB7">
                    <w:rPr>
                      <w:lang w:eastAsia="en-IN"/>
                    </w:rPr>
                    <w:t>-ZnO-Bi</w:t>
                  </w:r>
                  <w:r w:rsidRPr="00E21CB7">
                    <w:rPr>
                      <w:vertAlign w:val="subscript"/>
                      <w:lang w:eastAsia="en-IN"/>
                    </w:rPr>
                    <w:t>2</w:t>
                  </w:r>
                  <w:r w:rsidRPr="00E21CB7">
                    <w:rPr>
                      <w:lang w:eastAsia="en-IN"/>
                    </w:rPr>
                    <w:t>O</w:t>
                  </w:r>
                  <w:r w:rsidRPr="00E21CB7">
                    <w:rPr>
                      <w:vertAlign w:val="subscript"/>
                      <w:lang w:eastAsia="en-IN"/>
                    </w:rPr>
                    <w:t>3</w:t>
                  </w:r>
                  <w:r w:rsidRPr="00E21CB7">
                    <w:rPr>
                      <w:lang w:eastAsia="en-IN"/>
                    </w:rPr>
                    <w:t>-P</w:t>
                  </w:r>
                  <w:r w:rsidRPr="00E21CB7">
                    <w:rPr>
                      <w:vertAlign w:val="subscript"/>
                      <w:lang w:eastAsia="en-IN"/>
                    </w:rPr>
                    <w:t>2</w:t>
                  </w:r>
                  <w:r w:rsidRPr="00E21CB7">
                    <w:rPr>
                      <w:lang w:eastAsia="en-IN"/>
                    </w:rPr>
                    <w:t>O</w:t>
                  </w:r>
                  <w:r w:rsidRPr="00E21CB7">
                    <w:rPr>
                      <w:vertAlign w:val="subscript"/>
                      <w:lang w:eastAsia="en-IN"/>
                    </w:rPr>
                    <w:t>5</w:t>
                  </w:r>
                  <w:r w:rsidRPr="00E21CB7">
                    <w:rPr>
                      <w:lang w:eastAsia="en-IN"/>
                    </w:rPr>
                    <w:t xml:space="preserve"> glass ceramics</w:t>
                  </w:r>
                </w:p>
              </w:tc>
              <w:tc>
                <w:tcPr>
                  <w:tcW w:w="1701" w:type="dxa"/>
                </w:tcPr>
                <w:p w14:paraId="0E83B6B1" w14:textId="252A7DE6" w:rsidR="00875E4D" w:rsidRPr="00E21CB7" w:rsidRDefault="00875E4D" w:rsidP="0098034F">
                  <w:pPr>
                    <w:rPr>
                      <w:lang w:eastAsia="en-IN"/>
                    </w:rPr>
                  </w:pPr>
                  <w:r w:rsidRPr="00E21CB7">
                    <w:rPr>
                      <w:i/>
                      <w:lang w:eastAsia="en-IN"/>
                    </w:rPr>
                    <w:t>Journal of Alloys and Compounds;</w:t>
                  </w:r>
                </w:p>
              </w:tc>
              <w:tc>
                <w:tcPr>
                  <w:tcW w:w="853" w:type="dxa"/>
                </w:tcPr>
                <w:p w14:paraId="6E046A0E" w14:textId="18618A13" w:rsidR="00875E4D" w:rsidRPr="00E21CB7" w:rsidRDefault="00875E4D" w:rsidP="0098034F">
                  <w:pPr>
                    <w:rPr>
                      <w:i/>
                      <w:lang w:eastAsia="en-IN"/>
                    </w:rPr>
                  </w:pPr>
                  <w:r w:rsidRPr="00E21CB7">
                    <w:rPr>
                      <w:i/>
                      <w:lang w:eastAsia="en-IN"/>
                    </w:rPr>
                    <w:t xml:space="preserve"> (2017) </w:t>
                  </w:r>
                </w:p>
              </w:tc>
              <w:tc>
                <w:tcPr>
                  <w:tcW w:w="990" w:type="dxa"/>
                </w:tcPr>
                <w:p w14:paraId="3A659F69" w14:textId="174EDC5C" w:rsidR="00875E4D" w:rsidRPr="00E21CB7" w:rsidRDefault="00875E4D" w:rsidP="0098034F">
                  <w:pPr>
                    <w:rPr>
                      <w:i/>
                      <w:lang w:eastAsia="en-IN"/>
                    </w:rPr>
                  </w:pPr>
                  <w:r w:rsidRPr="00E21CB7">
                    <w:rPr>
                      <w:i/>
                      <w:lang w:eastAsia="en-IN"/>
                    </w:rPr>
                    <w:t>699</w:t>
                  </w:r>
                </w:p>
              </w:tc>
              <w:tc>
                <w:tcPr>
                  <w:tcW w:w="851" w:type="dxa"/>
                </w:tcPr>
                <w:p w14:paraId="67A15097" w14:textId="70FAAE60" w:rsidR="00875E4D" w:rsidRPr="00E21CB7" w:rsidRDefault="00875E4D" w:rsidP="0098034F">
                  <w:pPr>
                    <w:rPr>
                      <w:i/>
                      <w:lang w:eastAsia="en-IN"/>
                    </w:rPr>
                  </w:pPr>
                  <w:r w:rsidRPr="00E21CB7">
                    <w:rPr>
                      <w:i/>
                      <w:lang w:eastAsia="en-IN"/>
                    </w:rPr>
                    <w:t>392-400</w:t>
                  </w:r>
                </w:p>
              </w:tc>
              <w:tc>
                <w:tcPr>
                  <w:tcW w:w="1086" w:type="dxa"/>
                </w:tcPr>
                <w:p w14:paraId="329D9BB4" w14:textId="1824FD03" w:rsidR="0096631F" w:rsidRDefault="0096631F" w:rsidP="0098034F"/>
                <w:p w14:paraId="5E0B2033" w14:textId="6BDF22A3" w:rsidR="00875E4D" w:rsidRPr="0096631F" w:rsidRDefault="0096631F" w:rsidP="0098034F">
                  <w:r>
                    <w:t>Scopus</w:t>
                  </w:r>
                </w:p>
              </w:tc>
            </w:tr>
            <w:tr w:rsidR="00875E4D" w14:paraId="13A0A592" w14:textId="77777777" w:rsidTr="00FF1F6E">
              <w:tc>
                <w:tcPr>
                  <w:tcW w:w="621" w:type="dxa"/>
                </w:tcPr>
                <w:p w14:paraId="53B6C7BC" w14:textId="24E7ED73" w:rsidR="00875E4D" w:rsidRPr="00E21CB7" w:rsidRDefault="00875E4D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rPr>
                      <w:b/>
                    </w:rPr>
                  </w:pPr>
                  <w:r w:rsidRPr="00E21CB7">
                    <w:rPr>
                      <w:b/>
                    </w:rPr>
                    <w:t>14</w:t>
                  </w:r>
                </w:p>
              </w:tc>
              <w:tc>
                <w:tcPr>
                  <w:tcW w:w="3118" w:type="dxa"/>
                </w:tcPr>
                <w:p w14:paraId="26196BE3" w14:textId="42AEEF57" w:rsidR="00875E4D" w:rsidRPr="00E21CB7" w:rsidRDefault="00875E4D" w:rsidP="0098034F">
                  <w:pPr>
                    <w:rPr>
                      <w:i/>
                      <w:sz w:val="28"/>
                      <w:szCs w:val="28"/>
                    </w:rPr>
                  </w:pPr>
                  <w:r w:rsidRPr="00E21CB7">
                    <w:t>Role of nickel ion coordination on spectroscopic properties of multi-component CaF</w:t>
                  </w:r>
                  <w:r w:rsidRPr="00E21CB7">
                    <w:rPr>
                      <w:vertAlign w:val="subscript"/>
                    </w:rPr>
                    <w:t>2</w:t>
                  </w:r>
                  <w:r w:rsidRPr="00E21CB7">
                    <w:t>–Bi</w:t>
                  </w:r>
                  <w:r w:rsidRPr="00E21CB7">
                    <w:rPr>
                      <w:vertAlign w:val="subscript"/>
                    </w:rPr>
                    <w:t>2</w:t>
                  </w:r>
                  <w:r w:rsidRPr="00E21CB7">
                    <w:t>O</w:t>
                  </w:r>
                  <w:r w:rsidRPr="00E21CB7">
                    <w:rPr>
                      <w:vertAlign w:val="subscript"/>
                    </w:rPr>
                    <w:t>3</w:t>
                  </w:r>
                  <w:r w:rsidRPr="00E21CB7">
                    <w:t>–P</w:t>
                  </w:r>
                  <w:r w:rsidRPr="00E21CB7">
                    <w:rPr>
                      <w:vertAlign w:val="subscript"/>
                    </w:rPr>
                    <w:t>2</w:t>
                  </w:r>
                  <w:r w:rsidRPr="00E21CB7">
                    <w:t>O</w:t>
                  </w:r>
                  <w:r w:rsidRPr="00E21CB7">
                    <w:rPr>
                      <w:vertAlign w:val="subscript"/>
                    </w:rPr>
                    <w:t>5</w:t>
                  </w:r>
                  <w:r w:rsidRPr="00E21CB7">
                    <w:t>–B</w:t>
                  </w:r>
                  <w:r w:rsidRPr="00E21CB7">
                    <w:rPr>
                      <w:vertAlign w:val="subscript"/>
                    </w:rPr>
                    <w:t>2</w:t>
                  </w:r>
                  <w:r w:rsidRPr="00E21CB7">
                    <w:t>O</w:t>
                  </w:r>
                  <w:r w:rsidRPr="00E21CB7">
                    <w:rPr>
                      <w:vertAlign w:val="subscript"/>
                    </w:rPr>
                    <w:t>3</w:t>
                  </w:r>
                  <w:r w:rsidRPr="00E21CB7">
                    <w:t xml:space="preserve"> glass- ceramics</w:t>
                  </w:r>
                </w:p>
              </w:tc>
              <w:tc>
                <w:tcPr>
                  <w:tcW w:w="1701" w:type="dxa"/>
                </w:tcPr>
                <w:p w14:paraId="384CAF38" w14:textId="5464DAC4" w:rsidR="00875E4D" w:rsidRPr="00E21CB7" w:rsidRDefault="00875E4D" w:rsidP="0098034F">
                  <w:pPr>
                    <w:rPr>
                      <w:i/>
                      <w:lang w:eastAsia="en-IN"/>
                    </w:rPr>
                  </w:pPr>
                  <w:r w:rsidRPr="00E21CB7">
                    <w:t xml:space="preserve">         </w:t>
                  </w:r>
                  <w:r w:rsidRPr="00E21CB7">
                    <w:rPr>
                      <w:i/>
                    </w:rPr>
                    <w:t xml:space="preserve"> Optical materials;</w:t>
                  </w:r>
                </w:p>
              </w:tc>
              <w:tc>
                <w:tcPr>
                  <w:tcW w:w="853" w:type="dxa"/>
                </w:tcPr>
                <w:p w14:paraId="70EAC352" w14:textId="1465F1B1" w:rsidR="00875E4D" w:rsidRPr="00E21CB7" w:rsidRDefault="00875E4D" w:rsidP="0098034F">
                  <w:pPr>
                    <w:rPr>
                      <w:i/>
                      <w:lang w:eastAsia="en-IN"/>
                    </w:rPr>
                  </w:pPr>
                  <w:r w:rsidRPr="00E21CB7">
                    <w:rPr>
                      <w:i/>
                    </w:rPr>
                    <w:t xml:space="preserve">(2016) </w:t>
                  </w:r>
                </w:p>
              </w:tc>
              <w:tc>
                <w:tcPr>
                  <w:tcW w:w="990" w:type="dxa"/>
                </w:tcPr>
                <w:p w14:paraId="795401AB" w14:textId="2E6F7CAA" w:rsidR="00875E4D" w:rsidRPr="00E21CB7" w:rsidRDefault="00875E4D" w:rsidP="0098034F">
                  <w:pPr>
                    <w:rPr>
                      <w:i/>
                      <w:lang w:eastAsia="en-IN"/>
                    </w:rPr>
                  </w:pPr>
                  <w:r w:rsidRPr="00E21CB7">
                    <w:rPr>
                      <w:i/>
                    </w:rPr>
                    <w:t>60</w:t>
                  </w:r>
                </w:p>
              </w:tc>
              <w:tc>
                <w:tcPr>
                  <w:tcW w:w="851" w:type="dxa"/>
                </w:tcPr>
                <w:p w14:paraId="26D0F815" w14:textId="25F5DB29" w:rsidR="00875E4D" w:rsidRPr="00E21CB7" w:rsidRDefault="00875E4D" w:rsidP="0098034F">
                  <w:pPr>
                    <w:rPr>
                      <w:i/>
                      <w:lang w:eastAsia="en-IN"/>
                    </w:rPr>
                  </w:pPr>
                  <w:r w:rsidRPr="00E21CB7">
                    <w:rPr>
                      <w:i/>
                    </w:rPr>
                    <w:t>67-73</w:t>
                  </w:r>
                </w:p>
              </w:tc>
              <w:tc>
                <w:tcPr>
                  <w:tcW w:w="1086" w:type="dxa"/>
                </w:tcPr>
                <w:p w14:paraId="39C9F3F4" w14:textId="6A40A672" w:rsidR="0096631F" w:rsidRDefault="0096631F" w:rsidP="0098034F"/>
                <w:p w14:paraId="4D3E5E85" w14:textId="6CBCFEDD" w:rsidR="0096631F" w:rsidRDefault="0096631F" w:rsidP="0098034F"/>
                <w:p w14:paraId="298A495D" w14:textId="392D4FF9" w:rsidR="00875E4D" w:rsidRPr="0096631F" w:rsidRDefault="0096631F" w:rsidP="0098034F">
                  <w:r>
                    <w:t>Scopus</w:t>
                  </w:r>
                </w:p>
              </w:tc>
            </w:tr>
            <w:tr w:rsidR="00875E4D" w14:paraId="78CCE731" w14:textId="77777777" w:rsidTr="00FF1F6E">
              <w:tc>
                <w:tcPr>
                  <w:tcW w:w="621" w:type="dxa"/>
                </w:tcPr>
                <w:p w14:paraId="20C4AC5F" w14:textId="7035005D" w:rsidR="00875E4D" w:rsidRPr="00E21CB7" w:rsidRDefault="00875E4D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rPr>
                      <w:b/>
                    </w:rPr>
                  </w:pPr>
                  <w:r w:rsidRPr="00E21CB7">
                    <w:rPr>
                      <w:b/>
                    </w:rPr>
                    <w:t>15</w:t>
                  </w:r>
                </w:p>
              </w:tc>
              <w:tc>
                <w:tcPr>
                  <w:tcW w:w="3118" w:type="dxa"/>
                </w:tcPr>
                <w:p w14:paraId="34156D90" w14:textId="1618BCE1" w:rsidR="00875E4D" w:rsidRPr="00E21CB7" w:rsidRDefault="00875E4D" w:rsidP="0098034F">
                  <w:r w:rsidRPr="00E21CB7">
                    <w:t xml:space="preserve">Spectroscopic and dielectric investigations on the role of molybdenum ions in lead niobium </w:t>
                  </w:r>
                  <w:proofErr w:type="spellStart"/>
                  <w:r w:rsidRPr="00E21CB7">
                    <w:t>germanosilicate</w:t>
                  </w:r>
                  <w:proofErr w:type="spellEnd"/>
                  <w:r w:rsidRPr="00E21CB7">
                    <w:t xml:space="preserve"> glasses</w:t>
                  </w:r>
                </w:p>
              </w:tc>
              <w:tc>
                <w:tcPr>
                  <w:tcW w:w="1701" w:type="dxa"/>
                </w:tcPr>
                <w:p w14:paraId="3518F7DE" w14:textId="6E2BE7C6" w:rsidR="00875E4D" w:rsidRPr="00E21CB7" w:rsidRDefault="00875E4D" w:rsidP="0098034F">
                  <w:r w:rsidRPr="00E21CB7">
                    <w:rPr>
                      <w:i/>
                    </w:rPr>
                    <w:t>Journal of Non-Crystalline Solids</w:t>
                  </w:r>
                  <w:r w:rsidRPr="00E21CB7">
                    <w:t xml:space="preserve"> </w:t>
                  </w:r>
                </w:p>
              </w:tc>
              <w:tc>
                <w:tcPr>
                  <w:tcW w:w="853" w:type="dxa"/>
                </w:tcPr>
                <w:p w14:paraId="19E9CF3A" w14:textId="1598153D" w:rsidR="00875E4D" w:rsidRPr="00E21CB7" w:rsidRDefault="00875E4D" w:rsidP="0098034F">
                  <w:pPr>
                    <w:rPr>
                      <w:i/>
                    </w:rPr>
                  </w:pPr>
                  <w:r w:rsidRPr="00E21CB7">
                    <w:t xml:space="preserve">(2016) </w:t>
                  </w:r>
                </w:p>
              </w:tc>
              <w:tc>
                <w:tcPr>
                  <w:tcW w:w="990" w:type="dxa"/>
                </w:tcPr>
                <w:p w14:paraId="39BF93CD" w14:textId="06BE9216" w:rsidR="00875E4D" w:rsidRPr="00E21CB7" w:rsidRDefault="00875E4D" w:rsidP="0098034F">
                  <w:pPr>
                    <w:rPr>
                      <w:i/>
                    </w:rPr>
                  </w:pPr>
                  <w:r w:rsidRPr="00E21CB7">
                    <w:t>442</w:t>
                  </w:r>
                </w:p>
              </w:tc>
              <w:tc>
                <w:tcPr>
                  <w:tcW w:w="851" w:type="dxa"/>
                </w:tcPr>
                <w:p w14:paraId="0595EE00" w14:textId="06738B5F" w:rsidR="00875E4D" w:rsidRPr="00E21CB7" w:rsidRDefault="00875E4D" w:rsidP="0098034F">
                  <w:pPr>
                    <w:rPr>
                      <w:i/>
                    </w:rPr>
                  </w:pPr>
                  <w:r w:rsidRPr="00E21CB7">
                    <w:t>44–55</w:t>
                  </w:r>
                </w:p>
              </w:tc>
              <w:tc>
                <w:tcPr>
                  <w:tcW w:w="1086" w:type="dxa"/>
                </w:tcPr>
                <w:p w14:paraId="63D83743" w14:textId="1A61DF79" w:rsidR="0096631F" w:rsidRDefault="0096631F" w:rsidP="0098034F"/>
                <w:p w14:paraId="37C6DA88" w14:textId="62BA6860" w:rsidR="0096631F" w:rsidRDefault="0096631F" w:rsidP="0098034F"/>
                <w:p w14:paraId="244303F7" w14:textId="39FBF372" w:rsidR="00875E4D" w:rsidRPr="0096631F" w:rsidRDefault="0096631F" w:rsidP="0098034F">
                  <w:r>
                    <w:t>Scopus</w:t>
                  </w:r>
                </w:p>
              </w:tc>
            </w:tr>
            <w:tr w:rsidR="00875E4D" w14:paraId="16BFAE83" w14:textId="77777777" w:rsidTr="00FF1F6E">
              <w:tc>
                <w:tcPr>
                  <w:tcW w:w="621" w:type="dxa"/>
                </w:tcPr>
                <w:p w14:paraId="3D808CD6" w14:textId="76D1A0C8" w:rsidR="00875E4D" w:rsidRPr="00E21CB7" w:rsidRDefault="00875E4D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rPr>
                      <w:b/>
                    </w:rPr>
                  </w:pPr>
                  <w:r w:rsidRPr="00E21CB7">
                    <w:rPr>
                      <w:b/>
                    </w:rPr>
                    <w:t>16</w:t>
                  </w:r>
                </w:p>
              </w:tc>
              <w:tc>
                <w:tcPr>
                  <w:tcW w:w="3118" w:type="dxa"/>
                </w:tcPr>
                <w:p w14:paraId="07A7D393" w14:textId="6609A184" w:rsidR="00875E4D" w:rsidRPr="00E21CB7" w:rsidRDefault="00875E4D" w:rsidP="0098034F">
                  <w:r w:rsidRPr="00E21CB7">
                    <w:t>Role of titanium ions on the physical and structural properties of calcium   Zinc bismuth phosphate glass ceramics</w:t>
                  </w:r>
                </w:p>
              </w:tc>
              <w:tc>
                <w:tcPr>
                  <w:tcW w:w="1701" w:type="dxa"/>
                </w:tcPr>
                <w:p w14:paraId="4C6C5C1C" w14:textId="314FB5DF" w:rsidR="00875E4D" w:rsidRPr="00E21CB7" w:rsidRDefault="00875E4D" w:rsidP="0098034F">
                  <w:pPr>
                    <w:rPr>
                      <w:i/>
                    </w:rPr>
                  </w:pPr>
                  <w:r w:rsidRPr="00E21CB7">
                    <w:rPr>
                      <w:i/>
                    </w:rPr>
                    <w:t>Journal of Non-Crystalline Solids</w:t>
                  </w:r>
                  <w:r w:rsidRPr="00E21CB7">
                    <w:t xml:space="preserve"> </w:t>
                  </w:r>
                </w:p>
              </w:tc>
              <w:tc>
                <w:tcPr>
                  <w:tcW w:w="853" w:type="dxa"/>
                </w:tcPr>
                <w:p w14:paraId="7416705E" w14:textId="53FAF640" w:rsidR="00875E4D" w:rsidRPr="00E21CB7" w:rsidRDefault="00875E4D" w:rsidP="0098034F">
                  <w:r w:rsidRPr="00E21CB7">
                    <w:t xml:space="preserve"> (2016) </w:t>
                  </w:r>
                </w:p>
              </w:tc>
              <w:tc>
                <w:tcPr>
                  <w:tcW w:w="990" w:type="dxa"/>
                </w:tcPr>
                <w:p w14:paraId="1BE1A9F5" w14:textId="4D8D495F" w:rsidR="00875E4D" w:rsidRPr="00E21CB7" w:rsidRDefault="00875E4D" w:rsidP="0098034F">
                  <w:r w:rsidRPr="00E21CB7">
                    <w:t>434</w:t>
                  </w:r>
                </w:p>
              </w:tc>
              <w:tc>
                <w:tcPr>
                  <w:tcW w:w="851" w:type="dxa"/>
                </w:tcPr>
                <w:p w14:paraId="3B41CD62" w14:textId="5DC5D382" w:rsidR="00875E4D" w:rsidRPr="00E21CB7" w:rsidRDefault="00875E4D" w:rsidP="0098034F">
                  <w:r w:rsidRPr="00E21CB7">
                    <w:t>62-70</w:t>
                  </w:r>
                </w:p>
              </w:tc>
              <w:tc>
                <w:tcPr>
                  <w:tcW w:w="1086" w:type="dxa"/>
                </w:tcPr>
                <w:p w14:paraId="6670F6F9" w14:textId="11B738A7" w:rsidR="0096631F" w:rsidRDefault="0096631F" w:rsidP="0098034F"/>
                <w:p w14:paraId="3D052926" w14:textId="0A085F6A" w:rsidR="0096631F" w:rsidRDefault="0096631F" w:rsidP="0098034F"/>
                <w:p w14:paraId="7E41195B" w14:textId="2276AC93" w:rsidR="00875E4D" w:rsidRPr="0096631F" w:rsidRDefault="0096631F" w:rsidP="0098034F">
                  <w:r>
                    <w:t>Scopus</w:t>
                  </w:r>
                </w:p>
              </w:tc>
            </w:tr>
            <w:tr w:rsidR="00875E4D" w14:paraId="22001CC0" w14:textId="77777777" w:rsidTr="00FF1F6E">
              <w:tc>
                <w:tcPr>
                  <w:tcW w:w="621" w:type="dxa"/>
                </w:tcPr>
                <w:p w14:paraId="33955FF6" w14:textId="4D8AC079" w:rsidR="00875E4D" w:rsidRPr="00E21CB7" w:rsidRDefault="00875E4D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rPr>
                      <w:b/>
                    </w:rPr>
                  </w:pPr>
                  <w:r w:rsidRPr="00E21CB7">
                    <w:rPr>
                      <w:b/>
                    </w:rPr>
                    <w:t>17</w:t>
                  </w:r>
                </w:p>
              </w:tc>
              <w:tc>
                <w:tcPr>
                  <w:tcW w:w="3118" w:type="dxa"/>
                </w:tcPr>
                <w:p w14:paraId="048F3AF6" w14:textId="049311F7" w:rsidR="00875E4D" w:rsidRPr="00E21CB7" w:rsidRDefault="00875E4D" w:rsidP="0098034F">
                  <w:pPr>
                    <w:rPr>
                      <w:sz w:val="40"/>
                      <w:szCs w:val="40"/>
                      <w:lang w:eastAsia="en-IN"/>
                    </w:rPr>
                  </w:pPr>
                  <w:r w:rsidRPr="00E21CB7">
                    <w:t xml:space="preserve">Structural investigations of lead </w:t>
                  </w:r>
                  <w:proofErr w:type="spellStart"/>
                  <w:r w:rsidRPr="00E21CB7">
                    <w:t>germonosilicate</w:t>
                  </w:r>
                  <w:proofErr w:type="spellEnd"/>
                  <w:r w:rsidRPr="00E21CB7">
                    <w:t xml:space="preserve"> glasses doped with Nb</w:t>
                  </w:r>
                  <w:r w:rsidRPr="00E21CB7">
                    <w:rPr>
                      <w:vertAlign w:val="subscript"/>
                    </w:rPr>
                    <w:t>2</w:t>
                  </w:r>
                  <w:r w:rsidRPr="00E21CB7">
                    <w:t>O</w:t>
                  </w:r>
                  <w:r w:rsidRPr="00E21CB7">
                    <w:rPr>
                      <w:vertAlign w:val="subscript"/>
                    </w:rPr>
                    <w:t>5</w:t>
                  </w:r>
                  <w:r w:rsidRPr="00E21CB7">
                    <w:t xml:space="preserve">   by means of spectroscopic and dielectric  studies</w:t>
                  </w:r>
                </w:p>
              </w:tc>
              <w:tc>
                <w:tcPr>
                  <w:tcW w:w="1701" w:type="dxa"/>
                </w:tcPr>
                <w:p w14:paraId="05D593A3" w14:textId="552877C2" w:rsidR="00875E4D" w:rsidRPr="00E21CB7" w:rsidRDefault="00875E4D" w:rsidP="0098034F">
                  <w:pPr>
                    <w:rPr>
                      <w:i/>
                    </w:rPr>
                  </w:pPr>
                  <w:r w:rsidRPr="00E21CB7">
                    <w:rPr>
                      <w:i/>
                      <w:iCs/>
                      <w:lang w:eastAsia="en-IN"/>
                    </w:rPr>
                    <w:t>Journal of Molecular Structure</w:t>
                  </w:r>
                  <w:r w:rsidRPr="00E21CB7">
                    <w:rPr>
                      <w:lang w:eastAsia="en-IN"/>
                    </w:rPr>
                    <w:t xml:space="preserve">, </w:t>
                  </w:r>
                </w:p>
              </w:tc>
              <w:tc>
                <w:tcPr>
                  <w:tcW w:w="853" w:type="dxa"/>
                </w:tcPr>
                <w:p w14:paraId="6D8D8464" w14:textId="1D9C581C" w:rsidR="00875E4D" w:rsidRPr="00E21CB7" w:rsidRDefault="00875E4D" w:rsidP="0098034F">
                  <w:r w:rsidRPr="00E21CB7">
                    <w:rPr>
                      <w:i/>
                      <w:iCs/>
                      <w:lang w:eastAsia="en-IN"/>
                    </w:rPr>
                    <w:t xml:space="preserve"> (2015) </w:t>
                  </w:r>
                </w:p>
              </w:tc>
              <w:tc>
                <w:tcPr>
                  <w:tcW w:w="990" w:type="dxa"/>
                </w:tcPr>
                <w:p w14:paraId="691CE8A9" w14:textId="2C389A30" w:rsidR="00875E4D" w:rsidRPr="00E21CB7" w:rsidRDefault="00875E4D" w:rsidP="0098034F">
                  <w:r w:rsidRPr="00E21CB7">
                    <w:rPr>
                      <w:i/>
                      <w:iCs/>
                      <w:lang w:eastAsia="en-IN"/>
                    </w:rPr>
                    <w:t>1098</w:t>
                  </w:r>
                </w:p>
              </w:tc>
              <w:tc>
                <w:tcPr>
                  <w:tcW w:w="851" w:type="dxa"/>
                </w:tcPr>
                <w:p w14:paraId="151690CF" w14:textId="11ECDAA7" w:rsidR="00875E4D" w:rsidRPr="00E21CB7" w:rsidRDefault="00875E4D" w:rsidP="0098034F">
                  <w:r w:rsidRPr="00E21CB7">
                    <w:rPr>
                      <w:i/>
                      <w:iCs/>
                      <w:lang w:eastAsia="en-IN"/>
                    </w:rPr>
                    <w:t>181-190</w:t>
                  </w:r>
                </w:p>
              </w:tc>
              <w:tc>
                <w:tcPr>
                  <w:tcW w:w="1086" w:type="dxa"/>
                </w:tcPr>
                <w:p w14:paraId="1DBE20E1" w14:textId="3DC74843" w:rsidR="0096631F" w:rsidRDefault="0096631F" w:rsidP="0098034F"/>
                <w:p w14:paraId="212C0969" w14:textId="3171B72B" w:rsidR="00875E4D" w:rsidRPr="0096631F" w:rsidRDefault="0096631F" w:rsidP="0098034F">
                  <w:r>
                    <w:t>Scopus</w:t>
                  </w:r>
                </w:p>
              </w:tc>
            </w:tr>
            <w:tr w:rsidR="00875E4D" w14:paraId="04EDD177" w14:textId="77777777" w:rsidTr="00FF1F6E">
              <w:tc>
                <w:tcPr>
                  <w:tcW w:w="621" w:type="dxa"/>
                </w:tcPr>
                <w:p w14:paraId="693851E8" w14:textId="5FA064F9" w:rsidR="00875E4D" w:rsidRPr="00E21CB7" w:rsidRDefault="00875E4D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rPr>
                      <w:b/>
                    </w:rPr>
                  </w:pPr>
                  <w:r w:rsidRPr="00E21CB7">
                    <w:rPr>
                      <w:b/>
                    </w:rPr>
                    <w:t>18</w:t>
                  </w:r>
                </w:p>
              </w:tc>
              <w:tc>
                <w:tcPr>
                  <w:tcW w:w="3118" w:type="dxa"/>
                </w:tcPr>
                <w:p w14:paraId="30AB2BB7" w14:textId="19B3719F" w:rsidR="00875E4D" w:rsidRPr="00E21CB7" w:rsidRDefault="00875E4D" w:rsidP="0098034F">
                  <w:pPr>
                    <w:rPr>
                      <w:szCs w:val="24"/>
                      <w:lang w:eastAsia="en-IN"/>
                    </w:rPr>
                  </w:pPr>
                  <w:r w:rsidRPr="00E21CB7">
                    <w:rPr>
                      <w:szCs w:val="24"/>
                      <w:lang w:eastAsia="en-IN"/>
                    </w:rPr>
                    <w:t>Characterization and spectroscopic studies of multi-component calcium zinc bismuth phosphate glass ceramics doped with iron ions</w:t>
                  </w:r>
                </w:p>
              </w:tc>
              <w:tc>
                <w:tcPr>
                  <w:tcW w:w="1701" w:type="dxa"/>
                </w:tcPr>
                <w:p w14:paraId="31B8DDAE" w14:textId="66CEF4F2" w:rsidR="00875E4D" w:rsidRPr="00E21CB7" w:rsidRDefault="00E21CB7" w:rsidP="0098034F">
                  <w:pPr>
                    <w:rPr>
                      <w:i/>
                      <w:iCs/>
                      <w:lang w:eastAsia="en-IN"/>
                    </w:rPr>
                  </w:pPr>
                  <w:r w:rsidRPr="00E21CB7">
                    <w:rPr>
                      <w:i/>
                      <w:szCs w:val="24"/>
                      <w:lang w:eastAsia="en-IN"/>
                    </w:rPr>
                    <w:t>AIP Conference Proceedings</w:t>
                  </w:r>
                  <w:r w:rsidRPr="00E21CB7">
                    <w:rPr>
                      <w:szCs w:val="24"/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853" w:type="dxa"/>
                </w:tcPr>
                <w:p w14:paraId="1C1D19A8" w14:textId="251AADC3" w:rsidR="00875E4D" w:rsidRPr="00E21CB7" w:rsidRDefault="00E21CB7" w:rsidP="0098034F">
                  <w:pPr>
                    <w:rPr>
                      <w:i/>
                      <w:iCs/>
                      <w:lang w:eastAsia="en-IN"/>
                    </w:rPr>
                  </w:pPr>
                  <w:r w:rsidRPr="00E21CB7">
                    <w:rPr>
                      <w:szCs w:val="24"/>
                      <w:lang w:eastAsia="en-IN"/>
                    </w:rPr>
                    <w:t xml:space="preserve"> (2018)</w:t>
                  </w:r>
                </w:p>
              </w:tc>
              <w:tc>
                <w:tcPr>
                  <w:tcW w:w="990" w:type="dxa"/>
                </w:tcPr>
                <w:p w14:paraId="236DF369" w14:textId="164DC487" w:rsidR="00875E4D" w:rsidRPr="00E21CB7" w:rsidRDefault="00E21CB7" w:rsidP="0098034F">
                  <w:pPr>
                    <w:rPr>
                      <w:i/>
                      <w:iCs/>
                      <w:lang w:eastAsia="en-IN"/>
                    </w:rPr>
                  </w:pPr>
                  <w:r w:rsidRPr="00E21CB7">
                    <w:rPr>
                      <w:szCs w:val="24"/>
                      <w:lang w:eastAsia="en-IN"/>
                    </w:rPr>
                    <w:t>1942,</w:t>
                  </w:r>
                </w:p>
              </w:tc>
              <w:tc>
                <w:tcPr>
                  <w:tcW w:w="851" w:type="dxa"/>
                </w:tcPr>
                <w:p w14:paraId="4C1FD185" w14:textId="2588CA9D" w:rsidR="00875E4D" w:rsidRPr="00E21CB7" w:rsidRDefault="00E21CB7" w:rsidP="0098034F">
                  <w:pPr>
                    <w:rPr>
                      <w:i/>
                      <w:iCs/>
                      <w:lang w:eastAsia="en-IN"/>
                    </w:rPr>
                  </w:pPr>
                  <w:r w:rsidRPr="00E21CB7">
                    <w:rPr>
                      <w:szCs w:val="24"/>
                      <w:lang w:eastAsia="en-IN"/>
                    </w:rPr>
                    <w:t>070014</w:t>
                  </w:r>
                </w:p>
              </w:tc>
              <w:tc>
                <w:tcPr>
                  <w:tcW w:w="1086" w:type="dxa"/>
                </w:tcPr>
                <w:p w14:paraId="7BB5B501" w14:textId="728CC509" w:rsidR="0096631F" w:rsidRDefault="0096631F" w:rsidP="0098034F"/>
                <w:p w14:paraId="1D6FD100" w14:textId="65B1A1AC" w:rsidR="00875E4D" w:rsidRPr="0096631F" w:rsidRDefault="0096631F" w:rsidP="0098034F">
                  <w:r>
                    <w:t>Scopus</w:t>
                  </w:r>
                </w:p>
              </w:tc>
            </w:tr>
            <w:tr w:rsidR="00E21CB7" w14:paraId="32B2423A" w14:textId="77777777" w:rsidTr="00FF1F6E">
              <w:tc>
                <w:tcPr>
                  <w:tcW w:w="621" w:type="dxa"/>
                </w:tcPr>
                <w:p w14:paraId="2EEA2389" w14:textId="241C57C4" w:rsidR="00E21CB7" w:rsidRPr="00E21CB7" w:rsidRDefault="00E21CB7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rPr>
                      <w:b/>
                    </w:rPr>
                  </w:pPr>
                  <w:r w:rsidRPr="00E21CB7">
                    <w:rPr>
                      <w:b/>
                    </w:rPr>
                    <w:t>19</w:t>
                  </w:r>
                </w:p>
              </w:tc>
              <w:tc>
                <w:tcPr>
                  <w:tcW w:w="3118" w:type="dxa"/>
                </w:tcPr>
                <w:p w14:paraId="46178B2B" w14:textId="77777777" w:rsidR="00E21CB7" w:rsidRPr="00E21CB7" w:rsidRDefault="00E21CB7" w:rsidP="0098034F">
                  <w:r w:rsidRPr="00E21CB7">
                    <w:t xml:space="preserve">Influence of valence state of vanadium ions on structural and spectroscopic features of   </w:t>
                  </w:r>
                </w:p>
                <w:p w14:paraId="1042D733" w14:textId="77777777" w:rsidR="00E21CB7" w:rsidRPr="00E21CB7" w:rsidRDefault="00E21CB7" w:rsidP="0098034F">
                  <w:r w:rsidRPr="00E21CB7">
                    <w:t xml:space="preserve"> multi-compone</w:t>
                  </w:r>
                  <w:bookmarkStart w:id="0" w:name="_GoBack"/>
                  <w:bookmarkEnd w:id="0"/>
                  <w:r w:rsidRPr="00E21CB7">
                    <w:t xml:space="preserve">nt </w:t>
                  </w:r>
                  <w:proofErr w:type="spellStart"/>
                  <w:r w:rsidRPr="00E21CB7">
                    <w:t>PbO</w:t>
                  </w:r>
                  <w:proofErr w:type="spellEnd"/>
                  <w:r w:rsidRPr="00E21CB7">
                    <w:t>–Al</w:t>
                  </w:r>
                  <w:r w:rsidRPr="00E21CB7">
                    <w:rPr>
                      <w:vertAlign w:val="subscript"/>
                    </w:rPr>
                    <w:t>2</w:t>
                  </w:r>
                  <w:r w:rsidRPr="00E21CB7">
                    <w:t>O</w:t>
                  </w:r>
                  <w:r w:rsidRPr="00E21CB7">
                    <w:rPr>
                      <w:vertAlign w:val="subscript"/>
                    </w:rPr>
                    <w:t>3</w:t>
                  </w:r>
                  <w:r w:rsidRPr="00E21CB7">
                    <w:t>–TeO</w:t>
                  </w:r>
                  <w:r w:rsidRPr="00E21CB7">
                    <w:rPr>
                      <w:vertAlign w:val="subscript"/>
                    </w:rPr>
                    <w:t>2</w:t>
                  </w:r>
                  <w:r w:rsidRPr="00E21CB7">
                    <w:t>–GeO</w:t>
                  </w:r>
                  <w:r w:rsidRPr="00E21CB7">
                    <w:rPr>
                      <w:vertAlign w:val="subscript"/>
                    </w:rPr>
                    <w:t>2</w:t>
                  </w:r>
                  <w:r w:rsidRPr="00E21CB7">
                    <w:t>–SiO</w:t>
                  </w:r>
                  <w:r w:rsidRPr="00E21CB7">
                    <w:rPr>
                      <w:vertAlign w:val="subscript"/>
                    </w:rPr>
                    <w:t xml:space="preserve">2 </w:t>
                  </w:r>
                  <w:r w:rsidRPr="00E21CB7">
                    <w:t>glass ceramics</w:t>
                  </w:r>
                </w:p>
                <w:p w14:paraId="676202A7" w14:textId="77777777" w:rsidR="00E21CB7" w:rsidRPr="00E21CB7" w:rsidRDefault="00E21CB7" w:rsidP="0098034F">
                  <w:pPr>
                    <w:rPr>
                      <w:lang w:eastAsia="en-IN"/>
                    </w:rPr>
                  </w:pPr>
                </w:p>
              </w:tc>
              <w:tc>
                <w:tcPr>
                  <w:tcW w:w="1701" w:type="dxa"/>
                </w:tcPr>
                <w:p w14:paraId="360CB03D" w14:textId="0C42EFC6" w:rsidR="00E21CB7" w:rsidRPr="00E21CB7" w:rsidRDefault="00E21CB7" w:rsidP="0098034F">
                  <w:pPr>
                    <w:rPr>
                      <w:i/>
                      <w:lang w:eastAsia="en-IN"/>
                    </w:rPr>
                  </w:pPr>
                  <w:r w:rsidRPr="00E21CB7">
                    <w:rPr>
                      <w:i/>
                      <w:lang w:eastAsia="en-IN"/>
                    </w:rPr>
                    <w:t>AIP Conference Proceedings</w:t>
                  </w:r>
                  <w:r w:rsidRPr="00E21CB7">
                    <w:rPr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853" w:type="dxa"/>
                </w:tcPr>
                <w:p w14:paraId="1FD1D965" w14:textId="27814401" w:rsidR="00E21CB7" w:rsidRPr="00E21CB7" w:rsidRDefault="00E21CB7" w:rsidP="0098034F">
                  <w:pPr>
                    <w:rPr>
                      <w:lang w:eastAsia="en-IN"/>
                    </w:rPr>
                  </w:pPr>
                  <w:r w:rsidRPr="00E21CB7">
                    <w:t xml:space="preserve"> (2019)</w:t>
                  </w:r>
                </w:p>
              </w:tc>
              <w:tc>
                <w:tcPr>
                  <w:tcW w:w="990" w:type="dxa"/>
                </w:tcPr>
                <w:p w14:paraId="508DCB3C" w14:textId="4D39C8AF" w:rsidR="00E21CB7" w:rsidRPr="00E21CB7" w:rsidRDefault="00E21CB7" w:rsidP="0098034F">
                  <w:pPr>
                    <w:rPr>
                      <w:lang w:eastAsia="en-IN"/>
                    </w:rPr>
                  </w:pPr>
                  <w:r w:rsidRPr="00E21CB7">
                    <w:t>2115,</w:t>
                  </w:r>
                </w:p>
              </w:tc>
              <w:tc>
                <w:tcPr>
                  <w:tcW w:w="851" w:type="dxa"/>
                </w:tcPr>
                <w:p w14:paraId="6ABAAAF0" w14:textId="00BE81AC" w:rsidR="00E21CB7" w:rsidRPr="00E21CB7" w:rsidRDefault="00E21CB7" w:rsidP="0098034F">
                  <w:pPr>
                    <w:rPr>
                      <w:lang w:eastAsia="en-IN"/>
                    </w:rPr>
                  </w:pPr>
                  <w:r w:rsidRPr="00E21CB7">
                    <w:t>030231</w:t>
                  </w:r>
                </w:p>
              </w:tc>
              <w:tc>
                <w:tcPr>
                  <w:tcW w:w="1086" w:type="dxa"/>
                </w:tcPr>
                <w:p w14:paraId="163CB9D8" w14:textId="6A9437EC" w:rsidR="0096631F" w:rsidRDefault="0096631F" w:rsidP="0098034F"/>
                <w:p w14:paraId="53323CEA" w14:textId="4957B13A" w:rsidR="0096631F" w:rsidRDefault="0096631F" w:rsidP="0098034F"/>
                <w:p w14:paraId="4436DE34" w14:textId="07F74C75" w:rsidR="00E21CB7" w:rsidRPr="0096631F" w:rsidRDefault="0096631F" w:rsidP="0098034F">
                  <w:r>
                    <w:t>Scopus</w:t>
                  </w:r>
                </w:p>
              </w:tc>
            </w:tr>
            <w:tr w:rsidR="00E21CB7" w14:paraId="14E35E4C" w14:textId="77777777" w:rsidTr="00FF1F6E">
              <w:tc>
                <w:tcPr>
                  <w:tcW w:w="621" w:type="dxa"/>
                </w:tcPr>
                <w:p w14:paraId="124D1E51" w14:textId="6B5EC413" w:rsidR="00E21CB7" w:rsidRPr="00E21CB7" w:rsidRDefault="00E21CB7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rPr>
                      <w:b/>
                    </w:rPr>
                  </w:pPr>
                  <w:r w:rsidRPr="00E21CB7">
                    <w:rPr>
                      <w:b/>
                    </w:rPr>
                    <w:t>20</w:t>
                  </w:r>
                </w:p>
              </w:tc>
              <w:tc>
                <w:tcPr>
                  <w:tcW w:w="3118" w:type="dxa"/>
                </w:tcPr>
                <w:p w14:paraId="626AEEE1" w14:textId="5A889277" w:rsidR="00E21CB7" w:rsidRPr="00E21CB7" w:rsidRDefault="00E21CB7" w:rsidP="0098034F">
                  <w:r w:rsidRPr="00E21CB7">
                    <w:t>Structural and spectroscopic investigations of multi–component P</w:t>
                  </w:r>
                  <w:r w:rsidRPr="00E21CB7">
                    <w:rPr>
                      <w:vertAlign w:val="subscript"/>
                    </w:rPr>
                    <w:t>2</w:t>
                  </w:r>
                  <w:r w:rsidRPr="00E21CB7">
                    <w:t>O</w:t>
                  </w:r>
                  <w:r w:rsidRPr="00E21CB7">
                    <w:rPr>
                      <w:vertAlign w:val="subscript"/>
                    </w:rPr>
                    <w:t>5</w:t>
                  </w:r>
                  <w:r w:rsidRPr="00E21CB7">
                    <w:t>─PbO   ─Ga</w:t>
                  </w:r>
                  <w:r w:rsidRPr="00E21CB7">
                    <w:rPr>
                      <w:vertAlign w:val="subscript"/>
                    </w:rPr>
                    <w:t>2</w:t>
                  </w:r>
                  <w:r w:rsidRPr="00E21CB7">
                    <w:t>O</w:t>
                  </w:r>
                  <w:r w:rsidRPr="00E21CB7">
                    <w:rPr>
                      <w:vertAlign w:val="subscript"/>
                    </w:rPr>
                    <w:t>3</w:t>
                  </w:r>
                  <w:r w:rsidRPr="00E21CB7">
                    <w:t>─Dy</w:t>
                  </w:r>
                  <w:r w:rsidRPr="00E21CB7">
                    <w:rPr>
                      <w:vertAlign w:val="subscript"/>
                    </w:rPr>
                    <w:t>2</w:t>
                  </w:r>
                  <w:r w:rsidRPr="00E21CB7">
                    <w:t>O</w:t>
                  </w:r>
                  <w:r w:rsidRPr="00E21CB7">
                    <w:rPr>
                      <w:vertAlign w:val="subscript"/>
                    </w:rPr>
                    <w:t>3</w:t>
                  </w:r>
                  <w:r w:rsidRPr="00E21CB7">
                    <w:t>─Bi</w:t>
                  </w:r>
                  <w:r w:rsidRPr="00E21CB7">
                    <w:rPr>
                      <w:vertAlign w:val="subscript"/>
                    </w:rPr>
                    <w:t>2</w:t>
                  </w:r>
                  <w:r w:rsidRPr="00E21CB7">
                    <w:t>O</w:t>
                  </w:r>
                  <w:r w:rsidRPr="00E21CB7">
                    <w:rPr>
                      <w:vertAlign w:val="subscript"/>
                    </w:rPr>
                    <w:t>3</w:t>
                  </w:r>
                  <w:r w:rsidRPr="00E21CB7">
                    <w:t xml:space="preserve"> glass system: An insight to the energy transfer between Bi</w:t>
                  </w:r>
                  <w:r w:rsidRPr="00E21CB7">
                    <w:rPr>
                      <w:vertAlign w:val="superscript"/>
                    </w:rPr>
                    <w:t>3+</w:t>
                  </w:r>
                  <w:r w:rsidRPr="00E21CB7">
                    <w:t xml:space="preserve"> and Dy</w:t>
                  </w:r>
                  <w:r w:rsidRPr="00E21CB7">
                    <w:rPr>
                      <w:vertAlign w:val="superscript"/>
                    </w:rPr>
                    <w:t>3+</w:t>
                  </w:r>
                  <w:r w:rsidRPr="00E21CB7">
                    <w:t xml:space="preserve"> ions</w:t>
                  </w:r>
                </w:p>
                <w:p w14:paraId="3390B6D5" w14:textId="77777777" w:rsidR="00E21CB7" w:rsidRPr="00E21CB7" w:rsidRDefault="00E21CB7" w:rsidP="0098034F"/>
              </w:tc>
              <w:tc>
                <w:tcPr>
                  <w:tcW w:w="1701" w:type="dxa"/>
                </w:tcPr>
                <w:p w14:paraId="51C2E610" w14:textId="58311A0D" w:rsidR="00E21CB7" w:rsidRPr="00E21CB7" w:rsidRDefault="00E21CB7" w:rsidP="0098034F">
                  <w:pPr>
                    <w:rPr>
                      <w:i/>
                      <w:lang w:eastAsia="en-IN"/>
                    </w:rPr>
                  </w:pPr>
                  <w:r w:rsidRPr="00E21CB7">
                    <w:rPr>
                      <w:i/>
                      <w:lang w:eastAsia="en-IN"/>
                    </w:rPr>
                    <w:t>AIP Conference Proceedings</w:t>
                  </w:r>
                  <w:r w:rsidRPr="00E21CB7">
                    <w:rPr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853" w:type="dxa"/>
                </w:tcPr>
                <w:p w14:paraId="3D00E81A" w14:textId="48B41812" w:rsidR="00E21CB7" w:rsidRPr="00E21CB7" w:rsidRDefault="00E21CB7" w:rsidP="0098034F">
                  <w:r w:rsidRPr="00E21CB7">
                    <w:t xml:space="preserve"> (2019)</w:t>
                  </w:r>
                </w:p>
              </w:tc>
              <w:tc>
                <w:tcPr>
                  <w:tcW w:w="990" w:type="dxa"/>
                </w:tcPr>
                <w:p w14:paraId="66D503B0" w14:textId="351EABE7" w:rsidR="00E21CB7" w:rsidRPr="00E21CB7" w:rsidRDefault="00E21CB7" w:rsidP="0098034F">
                  <w:r w:rsidRPr="00E21CB7">
                    <w:t>2115,</w:t>
                  </w:r>
                </w:p>
              </w:tc>
              <w:tc>
                <w:tcPr>
                  <w:tcW w:w="851" w:type="dxa"/>
                </w:tcPr>
                <w:p w14:paraId="14FB5367" w14:textId="12D32160" w:rsidR="00E21CB7" w:rsidRPr="00E21CB7" w:rsidRDefault="00E21CB7" w:rsidP="0098034F">
                  <w:r w:rsidRPr="00E21CB7">
                    <w:t>030229</w:t>
                  </w:r>
                </w:p>
              </w:tc>
              <w:tc>
                <w:tcPr>
                  <w:tcW w:w="1086" w:type="dxa"/>
                </w:tcPr>
                <w:p w14:paraId="08BB4F71" w14:textId="353CD6A2" w:rsidR="0096631F" w:rsidRDefault="0096631F" w:rsidP="0098034F"/>
                <w:p w14:paraId="7A02CC2E" w14:textId="585FFDEA" w:rsidR="0096631F" w:rsidRDefault="0096631F" w:rsidP="0098034F"/>
                <w:p w14:paraId="759CE7ED" w14:textId="1F7A5AD9" w:rsidR="00E21CB7" w:rsidRPr="0096631F" w:rsidRDefault="0096631F" w:rsidP="0098034F">
                  <w:r>
                    <w:t>Scopus</w:t>
                  </w:r>
                </w:p>
              </w:tc>
            </w:tr>
          </w:tbl>
          <w:p w14:paraId="4849019D" w14:textId="77777777" w:rsidR="006924E9" w:rsidRDefault="006924E9" w:rsidP="008D172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</w:tc>
      </w:tr>
      <w:tr w:rsidR="00C9265D" w14:paraId="366BB44B" w14:textId="77777777" w:rsidTr="008D1727">
        <w:trPr>
          <w:trHeight w:val="1104"/>
        </w:trPr>
        <w:tc>
          <w:tcPr>
            <w:tcW w:w="9461" w:type="dxa"/>
            <w:gridSpan w:val="8"/>
            <w:tcBorders>
              <w:top w:val="single" w:sz="8" w:space="0" w:color="000000"/>
            </w:tcBorders>
          </w:tcPr>
          <w:p w14:paraId="1BA05BE8" w14:textId="77777777" w:rsidR="00F437C7" w:rsidRDefault="00F437C7" w:rsidP="008D172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14:paraId="330A1778" w14:textId="7AD1A593" w:rsidR="00C9265D" w:rsidRDefault="00962591" w:rsidP="008D172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F437C7">
              <w:rPr>
                <w:b/>
                <w:sz w:val="24"/>
              </w:rPr>
              <w:t>p</w:t>
            </w:r>
            <w:r w:rsidR="00EF4D12">
              <w:rPr>
                <w:b/>
                <w:sz w:val="24"/>
              </w:rPr>
              <w:t>ublished</w:t>
            </w:r>
          </w:p>
          <w:p w14:paraId="1710FCD7" w14:textId="77777777" w:rsidR="00077758" w:rsidRDefault="00077758" w:rsidP="008D172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tbl>
            <w:tblPr>
              <w:tblStyle w:val="TableGrid"/>
              <w:tblW w:w="9268" w:type="dxa"/>
              <w:tblInd w:w="105" w:type="dxa"/>
              <w:tblLayout w:type="fixed"/>
              <w:tblLook w:val="04A0" w:firstRow="1" w:lastRow="0" w:firstColumn="1" w:lastColumn="0" w:noHBand="0" w:noVBand="1"/>
            </w:tblPr>
            <w:tblGrid>
              <w:gridCol w:w="904"/>
              <w:gridCol w:w="4962"/>
              <w:gridCol w:w="2268"/>
              <w:gridCol w:w="1134"/>
            </w:tblGrid>
            <w:tr w:rsidR="00F437C7" w14:paraId="3E070FD8" w14:textId="77777777" w:rsidTr="00F437C7">
              <w:tc>
                <w:tcPr>
                  <w:tcW w:w="904" w:type="dxa"/>
                </w:tcPr>
                <w:p w14:paraId="28A369F5" w14:textId="6AEF12BF" w:rsidR="00F437C7" w:rsidRDefault="00F437C7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S. No.</w:t>
                  </w:r>
                </w:p>
              </w:tc>
              <w:tc>
                <w:tcPr>
                  <w:tcW w:w="4962" w:type="dxa"/>
                </w:tcPr>
                <w:p w14:paraId="20249241" w14:textId="39BF02B5" w:rsidR="00F437C7" w:rsidRDefault="00F437C7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Title of the book</w:t>
                  </w:r>
                </w:p>
              </w:tc>
              <w:tc>
                <w:tcPr>
                  <w:tcW w:w="2268" w:type="dxa"/>
                </w:tcPr>
                <w:p w14:paraId="360B8E92" w14:textId="6A5F8641" w:rsidR="00F437C7" w:rsidRDefault="00F437C7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Publisher</w:t>
                  </w:r>
                </w:p>
              </w:tc>
              <w:tc>
                <w:tcPr>
                  <w:tcW w:w="1134" w:type="dxa"/>
                </w:tcPr>
                <w:p w14:paraId="74695166" w14:textId="04B0193B" w:rsidR="00F437C7" w:rsidRDefault="00F437C7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year</w:t>
                  </w:r>
                </w:p>
              </w:tc>
            </w:tr>
            <w:tr w:rsidR="00F437C7" w14:paraId="035C82AC" w14:textId="77777777" w:rsidTr="00F437C7">
              <w:tc>
                <w:tcPr>
                  <w:tcW w:w="904" w:type="dxa"/>
                </w:tcPr>
                <w:p w14:paraId="2FF7A949" w14:textId="01A056EF" w:rsidR="00F437C7" w:rsidRDefault="00F437C7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4962" w:type="dxa"/>
                </w:tcPr>
                <w:p w14:paraId="4B262ADD" w14:textId="7FE6A9F8" w:rsidR="00F437C7" w:rsidRDefault="000848C9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2268" w:type="dxa"/>
                </w:tcPr>
                <w:p w14:paraId="124735DB" w14:textId="4F138448" w:rsidR="00F437C7" w:rsidRDefault="000848C9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14:paraId="50E9D6AB" w14:textId="3AC69B4B" w:rsidR="00F437C7" w:rsidRDefault="000848C9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</w:tr>
          </w:tbl>
          <w:p w14:paraId="1AB62908" w14:textId="77777777" w:rsidR="00F437C7" w:rsidRDefault="00F437C7" w:rsidP="008D172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p w14:paraId="52EB9BF1" w14:textId="77777777" w:rsidR="00077758" w:rsidRDefault="00077758" w:rsidP="008D172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p w14:paraId="4E606414" w14:textId="01C08CF1" w:rsidR="00F437C7" w:rsidRDefault="00F437C7" w:rsidP="008D172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Book chapters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Published</w:t>
            </w:r>
          </w:p>
          <w:p w14:paraId="74205A4D" w14:textId="77777777" w:rsidR="00077758" w:rsidRDefault="00077758" w:rsidP="008D172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tbl>
            <w:tblPr>
              <w:tblStyle w:val="TableGrid"/>
              <w:tblW w:w="9268" w:type="dxa"/>
              <w:tblInd w:w="105" w:type="dxa"/>
              <w:tblLayout w:type="fixed"/>
              <w:tblLook w:val="04A0" w:firstRow="1" w:lastRow="0" w:firstColumn="1" w:lastColumn="0" w:noHBand="0" w:noVBand="1"/>
            </w:tblPr>
            <w:tblGrid>
              <w:gridCol w:w="763"/>
              <w:gridCol w:w="3013"/>
              <w:gridCol w:w="1888"/>
              <w:gridCol w:w="1888"/>
              <w:gridCol w:w="1716"/>
            </w:tblGrid>
            <w:tr w:rsidR="00F437C7" w14:paraId="3CCB80C3" w14:textId="77777777" w:rsidTr="00F437C7">
              <w:tc>
                <w:tcPr>
                  <w:tcW w:w="763" w:type="dxa"/>
                </w:tcPr>
                <w:p w14:paraId="209290C8" w14:textId="6A7D5B48" w:rsidR="00F437C7" w:rsidRDefault="00F437C7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jc w:val="center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S.No</w:t>
                  </w:r>
                  <w:proofErr w:type="spellEnd"/>
                  <w:r>
                    <w:rPr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3013" w:type="dxa"/>
                </w:tcPr>
                <w:p w14:paraId="31C91A08" w14:textId="129A48C6" w:rsidR="00F437C7" w:rsidRDefault="00F437C7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Title of the Chapter</w:t>
                  </w:r>
                </w:p>
              </w:tc>
              <w:tc>
                <w:tcPr>
                  <w:tcW w:w="1888" w:type="dxa"/>
                </w:tcPr>
                <w:p w14:paraId="0AF8626D" w14:textId="1F584E88" w:rsidR="00F437C7" w:rsidRDefault="00F437C7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Book title</w:t>
                  </w:r>
                </w:p>
              </w:tc>
              <w:tc>
                <w:tcPr>
                  <w:tcW w:w="1888" w:type="dxa"/>
                </w:tcPr>
                <w:p w14:paraId="75E4A7F1" w14:textId="4397B2BF" w:rsidR="00F437C7" w:rsidRDefault="00F437C7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Publisher</w:t>
                  </w:r>
                </w:p>
              </w:tc>
              <w:tc>
                <w:tcPr>
                  <w:tcW w:w="1716" w:type="dxa"/>
                </w:tcPr>
                <w:p w14:paraId="600BB92B" w14:textId="3622098F" w:rsidR="00F437C7" w:rsidRDefault="00F437C7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year</w:t>
                  </w:r>
                </w:p>
              </w:tc>
            </w:tr>
            <w:tr w:rsidR="00F437C7" w14:paraId="25B65442" w14:textId="77777777" w:rsidTr="00F437C7">
              <w:tc>
                <w:tcPr>
                  <w:tcW w:w="763" w:type="dxa"/>
                </w:tcPr>
                <w:p w14:paraId="66178005" w14:textId="3A4A67FA" w:rsidR="00F437C7" w:rsidRDefault="00F437C7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lastRenderedPageBreak/>
                    <w:t>1</w:t>
                  </w:r>
                </w:p>
              </w:tc>
              <w:tc>
                <w:tcPr>
                  <w:tcW w:w="3013" w:type="dxa"/>
                </w:tcPr>
                <w:p w14:paraId="2E972F16" w14:textId="70405D9E" w:rsidR="00F437C7" w:rsidRDefault="000848C9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1888" w:type="dxa"/>
                </w:tcPr>
                <w:p w14:paraId="78F62EB6" w14:textId="70545A46" w:rsidR="00F437C7" w:rsidRDefault="000848C9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1888" w:type="dxa"/>
                </w:tcPr>
                <w:p w14:paraId="176B0683" w14:textId="6F183493" w:rsidR="00F437C7" w:rsidRDefault="000848C9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1716" w:type="dxa"/>
                </w:tcPr>
                <w:p w14:paraId="7FE595F2" w14:textId="0EA5E311" w:rsidR="00F437C7" w:rsidRDefault="000848C9" w:rsidP="0098034F">
                  <w:pPr>
                    <w:pStyle w:val="Table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</w:tr>
          </w:tbl>
          <w:p w14:paraId="27B5AB47" w14:textId="77777777" w:rsidR="00F437C7" w:rsidRPr="00AD78B4" w:rsidRDefault="00F437C7" w:rsidP="008D172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p w14:paraId="759E3891" w14:textId="3B469754" w:rsidR="007A58FD" w:rsidRDefault="006924E9" w:rsidP="008D1727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  <w:r>
              <w:t>Details of</w:t>
            </w:r>
            <w:r>
              <w:rPr>
                <w:spacing w:val="-2"/>
              </w:rPr>
              <w:t xml:space="preserve"> </w:t>
            </w:r>
            <w:r>
              <w:t>Patents</w:t>
            </w:r>
            <w:r>
              <w:rPr>
                <w:spacing w:val="-1"/>
              </w:rPr>
              <w:t xml:space="preserve"> </w:t>
            </w:r>
            <w:r>
              <w:t>(Filed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Granted</w:t>
            </w:r>
            <w:r w:rsidR="00EF4D12">
              <w:rPr>
                <w:b w:val="0"/>
              </w:rPr>
              <w:t>)</w:t>
            </w:r>
          </w:p>
          <w:p w14:paraId="48EB8ECA" w14:textId="77777777" w:rsidR="00077758" w:rsidRDefault="00077758" w:rsidP="008D1727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626"/>
              <w:gridCol w:w="2410"/>
              <w:gridCol w:w="2126"/>
              <w:gridCol w:w="1843"/>
              <w:gridCol w:w="2268"/>
            </w:tblGrid>
            <w:tr w:rsidR="00F437C7" w14:paraId="00E32E77" w14:textId="77777777" w:rsidTr="00F437C7">
              <w:tc>
                <w:tcPr>
                  <w:tcW w:w="626" w:type="dxa"/>
                </w:tcPr>
                <w:p w14:paraId="54286A45" w14:textId="350165DC" w:rsidR="00F437C7" w:rsidRDefault="00F437C7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S. No.</w:t>
                  </w:r>
                </w:p>
              </w:tc>
              <w:tc>
                <w:tcPr>
                  <w:tcW w:w="2410" w:type="dxa"/>
                </w:tcPr>
                <w:p w14:paraId="2D81C65A" w14:textId="1F344DE1" w:rsidR="00F437C7" w:rsidRDefault="00F437C7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Applications number</w:t>
                  </w:r>
                </w:p>
              </w:tc>
              <w:tc>
                <w:tcPr>
                  <w:tcW w:w="2126" w:type="dxa"/>
                </w:tcPr>
                <w:p w14:paraId="66A32E6E" w14:textId="3094EE56" w:rsidR="00F437C7" w:rsidRDefault="00F437C7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Title of the patent</w:t>
                  </w:r>
                </w:p>
              </w:tc>
              <w:tc>
                <w:tcPr>
                  <w:tcW w:w="1843" w:type="dxa"/>
                </w:tcPr>
                <w:p w14:paraId="1D391398" w14:textId="27C3BD48" w:rsidR="00F437C7" w:rsidRDefault="00F437C7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Date of filing/publishing</w:t>
                  </w:r>
                </w:p>
              </w:tc>
              <w:tc>
                <w:tcPr>
                  <w:tcW w:w="2268" w:type="dxa"/>
                </w:tcPr>
                <w:p w14:paraId="31B17BB2" w14:textId="135A38F7" w:rsidR="00F437C7" w:rsidRDefault="00F437C7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Published/granted</w:t>
                  </w:r>
                </w:p>
              </w:tc>
            </w:tr>
            <w:tr w:rsidR="00F437C7" w14:paraId="47016581" w14:textId="77777777" w:rsidTr="00F437C7">
              <w:tc>
                <w:tcPr>
                  <w:tcW w:w="626" w:type="dxa"/>
                </w:tcPr>
                <w:p w14:paraId="267A33B2" w14:textId="6F9CB9B1" w:rsidR="00F437C7" w:rsidRDefault="00F437C7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14:paraId="391DEA70" w14:textId="0D04B9CD" w:rsidR="00F437C7" w:rsidRDefault="000848C9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14:paraId="4BB7A790" w14:textId="0958B0E9" w:rsidR="00F437C7" w:rsidRDefault="000848C9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14:paraId="5FA40B70" w14:textId="2A87A068" w:rsidR="00F437C7" w:rsidRDefault="000848C9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-</w:t>
                  </w:r>
                </w:p>
              </w:tc>
              <w:tc>
                <w:tcPr>
                  <w:tcW w:w="2268" w:type="dxa"/>
                </w:tcPr>
                <w:p w14:paraId="3357B682" w14:textId="30216D61" w:rsidR="00F437C7" w:rsidRDefault="000848C9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-</w:t>
                  </w:r>
                </w:p>
              </w:tc>
            </w:tr>
          </w:tbl>
          <w:p w14:paraId="401F0232" w14:textId="77777777" w:rsidR="00F437C7" w:rsidRDefault="00F437C7" w:rsidP="008D1727">
            <w:pPr>
              <w:pStyle w:val="BodyText"/>
              <w:spacing w:line="276" w:lineRule="auto"/>
              <w:ind w:left="100"/>
            </w:pPr>
          </w:p>
          <w:p w14:paraId="24E6E928" w14:textId="77777777" w:rsidR="006924E9" w:rsidRDefault="006924E9" w:rsidP="008D1727">
            <w:pPr>
              <w:pStyle w:val="BodyText"/>
              <w:spacing w:line="276" w:lineRule="auto"/>
              <w:ind w:left="100"/>
              <w:jc w:val="center"/>
            </w:pPr>
            <w:r>
              <w:t>Details of</w:t>
            </w:r>
            <w:r w:rsidR="00F437C7">
              <w:t xml:space="preserve"> Conferences/</w:t>
            </w:r>
            <w:r>
              <w:t>FDPs</w:t>
            </w:r>
            <w:r w:rsidR="00F437C7">
              <w:t>/STTPs/webinars/</w:t>
            </w:r>
            <w:r>
              <w:t>Workshops</w:t>
            </w:r>
            <w:r>
              <w:rPr>
                <w:spacing w:val="-1"/>
              </w:rPr>
              <w:t xml:space="preserve"> </w:t>
            </w:r>
            <w:r>
              <w:t>Organized</w:t>
            </w:r>
          </w:p>
          <w:p w14:paraId="7CBD2AE2" w14:textId="77777777" w:rsidR="00077758" w:rsidRDefault="00077758" w:rsidP="008D1727">
            <w:pPr>
              <w:pStyle w:val="BodyText"/>
              <w:spacing w:line="276" w:lineRule="auto"/>
              <w:ind w:left="100"/>
              <w:jc w:val="center"/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3952"/>
              <w:gridCol w:w="2360"/>
              <w:gridCol w:w="2193"/>
            </w:tblGrid>
            <w:tr w:rsidR="00F437C7" w14:paraId="77A5B500" w14:textId="77777777" w:rsidTr="00F437C7">
              <w:tc>
                <w:tcPr>
                  <w:tcW w:w="768" w:type="dxa"/>
                </w:tcPr>
                <w:p w14:paraId="5CE15032" w14:textId="6653E25F" w:rsidR="00F437C7" w:rsidRPr="00F437C7" w:rsidRDefault="00F437C7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  <w:proofErr w:type="spellStart"/>
                  <w:r w:rsidRPr="00F437C7">
                    <w:rPr>
                      <w:bCs w:val="0"/>
                    </w:rPr>
                    <w:t>S.No</w:t>
                  </w:r>
                  <w:proofErr w:type="spellEnd"/>
                  <w:r w:rsidRPr="00F437C7">
                    <w:rPr>
                      <w:bCs w:val="0"/>
                    </w:rPr>
                    <w:t>.</w:t>
                  </w:r>
                </w:p>
              </w:tc>
              <w:tc>
                <w:tcPr>
                  <w:tcW w:w="3952" w:type="dxa"/>
                </w:tcPr>
                <w:p w14:paraId="4ACE7D35" w14:textId="5610B7BD" w:rsidR="00F437C7" w:rsidRPr="00F437C7" w:rsidRDefault="00F437C7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Name of the event</w:t>
                  </w:r>
                </w:p>
              </w:tc>
              <w:tc>
                <w:tcPr>
                  <w:tcW w:w="2360" w:type="dxa"/>
                </w:tcPr>
                <w:p w14:paraId="6EA63B6F" w14:textId="5C5E7CE2" w:rsidR="00F437C7" w:rsidRPr="00F437C7" w:rsidRDefault="00F437C7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Role</w:t>
                  </w:r>
                </w:p>
              </w:tc>
              <w:tc>
                <w:tcPr>
                  <w:tcW w:w="2193" w:type="dxa"/>
                </w:tcPr>
                <w:p w14:paraId="7A4301B7" w14:textId="11B9FC65" w:rsidR="00F437C7" w:rsidRPr="00F437C7" w:rsidRDefault="00F437C7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Dates</w:t>
                  </w:r>
                </w:p>
              </w:tc>
            </w:tr>
            <w:tr w:rsidR="00F437C7" w14:paraId="61933569" w14:textId="77777777" w:rsidTr="00F437C7">
              <w:tc>
                <w:tcPr>
                  <w:tcW w:w="768" w:type="dxa"/>
                </w:tcPr>
                <w:p w14:paraId="2B1DB404" w14:textId="27147726" w:rsidR="00F437C7" w:rsidRDefault="00F437C7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</w:t>
                  </w:r>
                </w:p>
              </w:tc>
              <w:tc>
                <w:tcPr>
                  <w:tcW w:w="3952" w:type="dxa"/>
                </w:tcPr>
                <w:p w14:paraId="2D8FD066" w14:textId="0D6DF38A" w:rsidR="00F437C7" w:rsidRDefault="000848C9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-</w:t>
                  </w:r>
                </w:p>
              </w:tc>
              <w:tc>
                <w:tcPr>
                  <w:tcW w:w="2360" w:type="dxa"/>
                </w:tcPr>
                <w:p w14:paraId="013AB5D2" w14:textId="4E24ABAE" w:rsidR="00F437C7" w:rsidRDefault="000848C9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-</w:t>
                  </w:r>
                </w:p>
              </w:tc>
              <w:tc>
                <w:tcPr>
                  <w:tcW w:w="2193" w:type="dxa"/>
                </w:tcPr>
                <w:p w14:paraId="445DE7D2" w14:textId="6FDB150A" w:rsidR="00F437C7" w:rsidRDefault="000848C9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-</w:t>
                  </w:r>
                </w:p>
              </w:tc>
            </w:tr>
          </w:tbl>
          <w:p w14:paraId="303F20DC" w14:textId="77777777" w:rsidR="00F437C7" w:rsidRDefault="00F437C7" w:rsidP="008D1727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</w:p>
          <w:p w14:paraId="79170334" w14:textId="211BC502" w:rsidR="00077758" w:rsidRDefault="00077758" w:rsidP="008D1727">
            <w:pPr>
              <w:pStyle w:val="BodyText"/>
              <w:spacing w:line="276" w:lineRule="auto"/>
              <w:ind w:left="100"/>
              <w:jc w:val="center"/>
            </w:pPr>
            <w:r>
              <w:t>Details of Conferences/FDPs/STTPs/webinars/Workshops</w:t>
            </w:r>
            <w:r>
              <w:rPr>
                <w:spacing w:val="-1"/>
              </w:rPr>
              <w:t xml:space="preserve"> P</w:t>
            </w:r>
            <w:r>
              <w:t>articipated</w:t>
            </w:r>
          </w:p>
          <w:p w14:paraId="02E2C852" w14:textId="77777777" w:rsidR="00077758" w:rsidRDefault="00077758" w:rsidP="008D1727">
            <w:pPr>
              <w:pStyle w:val="BodyText"/>
              <w:spacing w:line="276" w:lineRule="auto"/>
              <w:ind w:left="100"/>
              <w:jc w:val="center"/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3952"/>
              <w:gridCol w:w="2360"/>
              <w:gridCol w:w="2193"/>
            </w:tblGrid>
            <w:tr w:rsidR="00077758" w14:paraId="6768D135" w14:textId="77777777" w:rsidTr="00A03A47">
              <w:tc>
                <w:tcPr>
                  <w:tcW w:w="768" w:type="dxa"/>
                </w:tcPr>
                <w:p w14:paraId="512BB0F4" w14:textId="77777777" w:rsidR="00077758" w:rsidRPr="00F437C7" w:rsidRDefault="00077758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  <w:proofErr w:type="spellStart"/>
                  <w:r w:rsidRPr="00F437C7">
                    <w:rPr>
                      <w:bCs w:val="0"/>
                    </w:rPr>
                    <w:t>S.No</w:t>
                  </w:r>
                  <w:proofErr w:type="spellEnd"/>
                  <w:r w:rsidRPr="00F437C7">
                    <w:rPr>
                      <w:bCs w:val="0"/>
                    </w:rPr>
                    <w:t>.</w:t>
                  </w:r>
                </w:p>
              </w:tc>
              <w:tc>
                <w:tcPr>
                  <w:tcW w:w="3952" w:type="dxa"/>
                </w:tcPr>
                <w:p w14:paraId="14305F35" w14:textId="77777777" w:rsidR="00077758" w:rsidRPr="00F437C7" w:rsidRDefault="00077758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Name of the event</w:t>
                  </w:r>
                </w:p>
              </w:tc>
              <w:tc>
                <w:tcPr>
                  <w:tcW w:w="2360" w:type="dxa"/>
                </w:tcPr>
                <w:p w14:paraId="1EC12137" w14:textId="502542DC" w:rsidR="00077758" w:rsidRPr="00F437C7" w:rsidRDefault="00077758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Organized by</w:t>
                  </w:r>
                </w:p>
              </w:tc>
              <w:tc>
                <w:tcPr>
                  <w:tcW w:w="2193" w:type="dxa"/>
                </w:tcPr>
                <w:p w14:paraId="7223EDDB" w14:textId="77777777" w:rsidR="00077758" w:rsidRPr="00F437C7" w:rsidRDefault="00077758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Dates</w:t>
                  </w:r>
                </w:p>
              </w:tc>
            </w:tr>
            <w:tr w:rsidR="00077758" w14:paraId="56790F2C" w14:textId="77777777" w:rsidTr="00A03A47">
              <w:tc>
                <w:tcPr>
                  <w:tcW w:w="768" w:type="dxa"/>
                </w:tcPr>
                <w:p w14:paraId="3B2ED8C3" w14:textId="77777777" w:rsidR="00077758" w:rsidRDefault="00077758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</w:t>
                  </w:r>
                </w:p>
              </w:tc>
              <w:tc>
                <w:tcPr>
                  <w:tcW w:w="3952" w:type="dxa"/>
                </w:tcPr>
                <w:p w14:paraId="0F3E8A02" w14:textId="2D86E96A" w:rsidR="00077758" w:rsidRPr="00000647" w:rsidRDefault="00000647" w:rsidP="0098034F">
                  <w:r w:rsidRPr="00596DAF">
                    <w:t xml:space="preserve">AICTE Recognized </w:t>
                  </w:r>
                  <w:r w:rsidRPr="00000647">
                    <w:t xml:space="preserve">Faculty Development </w:t>
                  </w:r>
                  <w:proofErr w:type="spellStart"/>
                  <w:r w:rsidRPr="00000647">
                    <w:t>Programme</w:t>
                  </w:r>
                  <w:proofErr w:type="spellEnd"/>
                  <w:r>
                    <w:t xml:space="preserve"> </w:t>
                  </w:r>
                  <w:r w:rsidRPr="00000647">
                    <w:t>on “Preparing Students for the Placements - Resume, GD and Interview</w:t>
                  </w:r>
                </w:p>
              </w:tc>
              <w:tc>
                <w:tcPr>
                  <w:tcW w:w="2360" w:type="dxa"/>
                </w:tcPr>
                <w:p w14:paraId="5278DAED" w14:textId="7CE34A45" w:rsidR="00000647" w:rsidRPr="00000647" w:rsidRDefault="00000647" w:rsidP="0098034F">
                  <w:r w:rsidRPr="00000647">
                    <w:t xml:space="preserve">Education and Educational Management Department </w:t>
                  </w:r>
                </w:p>
                <w:p w14:paraId="0173A752" w14:textId="0DB45605" w:rsidR="00000647" w:rsidRPr="00000647" w:rsidRDefault="00000647" w:rsidP="0098034F">
                  <w:r w:rsidRPr="00000647">
                    <w:t>At Bapatla College of Pharmacy, Bapatla, Andhra Pradesh</w:t>
                  </w:r>
                </w:p>
                <w:p w14:paraId="6D41280B" w14:textId="77777777" w:rsidR="00077758" w:rsidRDefault="00077758" w:rsidP="0098034F"/>
              </w:tc>
              <w:tc>
                <w:tcPr>
                  <w:tcW w:w="2193" w:type="dxa"/>
                </w:tcPr>
                <w:p w14:paraId="77AA2C79" w14:textId="19E9D289" w:rsidR="00077758" w:rsidRPr="00000647" w:rsidRDefault="00000647" w:rsidP="0098034F">
                  <w:r w:rsidRPr="00596DAF">
                    <w:t xml:space="preserve">17/07/2023 to 21/07/2023 </w:t>
                  </w:r>
                  <w:r>
                    <w:t xml:space="preserve">         </w:t>
                  </w:r>
                  <w:r w:rsidRPr="00596DAF">
                    <w:t>(One Week)</w:t>
                  </w:r>
                </w:p>
              </w:tc>
            </w:tr>
            <w:tr w:rsidR="00000647" w14:paraId="27B12CA0" w14:textId="77777777" w:rsidTr="00A03A47">
              <w:tc>
                <w:tcPr>
                  <w:tcW w:w="768" w:type="dxa"/>
                </w:tcPr>
                <w:p w14:paraId="50279581" w14:textId="5309BDAE" w:rsidR="00000647" w:rsidRDefault="00000647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2</w:t>
                  </w:r>
                </w:p>
              </w:tc>
              <w:tc>
                <w:tcPr>
                  <w:tcW w:w="3952" w:type="dxa"/>
                </w:tcPr>
                <w:p w14:paraId="199F6848" w14:textId="71879802" w:rsidR="00000647" w:rsidRPr="00596DAF" w:rsidRDefault="00A47C89" w:rsidP="0098034F">
                  <w:r w:rsidRPr="00596DAF">
                    <w:rPr>
                      <w:sz w:val="24"/>
                    </w:rPr>
                    <w:t xml:space="preserve">AICTE Recognized </w:t>
                  </w:r>
                  <w:r w:rsidRPr="00E76503">
                    <w:rPr>
                      <w:sz w:val="24"/>
                    </w:rPr>
                    <w:t xml:space="preserve">Faculty Development </w:t>
                  </w:r>
                  <w:proofErr w:type="spellStart"/>
                  <w:r w:rsidRPr="00E76503">
                    <w:rPr>
                      <w:sz w:val="24"/>
                    </w:rPr>
                    <w:t>Programme</w:t>
                  </w:r>
                  <w:proofErr w:type="spellEnd"/>
                  <w:r w:rsidRPr="00596DAF">
                    <w:rPr>
                      <w:sz w:val="24"/>
                    </w:rPr>
                    <w:t xml:space="preserve"> “Outcome Based Curriculum Design”</w:t>
                  </w:r>
                </w:p>
              </w:tc>
              <w:tc>
                <w:tcPr>
                  <w:tcW w:w="2360" w:type="dxa"/>
                </w:tcPr>
                <w:p w14:paraId="20B0DA64" w14:textId="77777777" w:rsidR="00A47C89" w:rsidRPr="00596DAF" w:rsidRDefault="00A47C89" w:rsidP="0098034F">
                  <w:pPr>
                    <w:rPr>
                      <w:sz w:val="24"/>
                    </w:rPr>
                  </w:pPr>
                  <w:r w:rsidRPr="00596DAF">
                    <w:rPr>
                      <w:sz w:val="24"/>
                    </w:rPr>
                    <w:t>Curriculum Development Centre Department at Bapatla College of Pharmacy, Bapatla, Guntur, A.P.</w:t>
                  </w:r>
                </w:p>
                <w:p w14:paraId="137053A6" w14:textId="77777777" w:rsidR="00000647" w:rsidRPr="00000647" w:rsidRDefault="00000647" w:rsidP="0098034F"/>
              </w:tc>
              <w:tc>
                <w:tcPr>
                  <w:tcW w:w="2193" w:type="dxa"/>
                </w:tcPr>
                <w:p w14:paraId="5745B157" w14:textId="0747FF61" w:rsidR="00000647" w:rsidRPr="00596DAF" w:rsidRDefault="00A47C89" w:rsidP="0098034F">
                  <w:r w:rsidRPr="00596DAF">
                    <w:rPr>
                      <w:sz w:val="24"/>
                    </w:rPr>
                    <w:t>05/09/2022 to 09/09/2022 (One Week)</w:t>
                  </w:r>
                </w:p>
              </w:tc>
            </w:tr>
            <w:tr w:rsidR="00A47C89" w14:paraId="6ED705B6" w14:textId="77777777" w:rsidTr="00A03A47">
              <w:tc>
                <w:tcPr>
                  <w:tcW w:w="768" w:type="dxa"/>
                </w:tcPr>
                <w:p w14:paraId="699EF012" w14:textId="4A02FF31" w:rsidR="00A47C89" w:rsidRDefault="00A47C89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3</w:t>
                  </w:r>
                </w:p>
              </w:tc>
              <w:tc>
                <w:tcPr>
                  <w:tcW w:w="3952" w:type="dxa"/>
                </w:tcPr>
                <w:p w14:paraId="4B560F25" w14:textId="23A69567" w:rsidR="00A47C89" w:rsidRPr="00A47C89" w:rsidRDefault="00A47C89" w:rsidP="0098034F">
                  <w:pPr>
                    <w:rPr>
                      <w:sz w:val="24"/>
                    </w:rPr>
                  </w:pPr>
                  <w:r w:rsidRPr="00A47C89">
                    <w:t xml:space="preserve">National conference </w:t>
                  </w:r>
                  <w:proofErr w:type="spellStart"/>
                  <w:r w:rsidRPr="00A47C89">
                    <w:t>on“Recent</w:t>
                  </w:r>
                  <w:proofErr w:type="spellEnd"/>
                  <w:r w:rsidRPr="00A47C89">
                    <w:t xml:space="preserve"> Advances in Functional Materials” </w:t>
                  </w:r>
                </w:p>
                <w:p w14:paraId="3F8FD2F6" w14:textId="47ACE7D9" w:rsidR="00A47C89" w:rsidRDefault="00A47C89" w:rsidP="0098034F">
                  <w:r>
                    <w:t>(NCRFM-2023)</w:t>
                  </w:r>
                </w:p>
                <w:p w14:paraId="116CD6B8" w14:textId="44DC1D1F" w:rsidR="00A47C89" w:rsidRPr="00A47C89" w:rsidRDefault="00A47C89" w:rsidP="0098034F">
                  <w:pPr>
                    <w:rPr>
                      <w:sz w:val="24"/>
                    </w:rPr>
                  </w:pPr>
                </w:p>
              </w:tc>
              <w:tc>
                <w:tcPr>
                  <w:tcW w:w="2360" w:type="dxa"/>
                </w:tcPr>
                <w:p w14:paraId="1776097E" w14:textId="2560C30D" w:rsidR="00A47C89" w:rsidRPr="00596DAF" w:rsidRDefault="00A47C89" w:rsidP="0098034F">
                  <w:pPr>
                    <w:rPr>
                      <w:sz w:val="24"/>
                    </w:rPr>
                  </w:pPr>
                  <w:r w:rsidRPr="00A47C89">
                    <w:t>Physics Department</w:t>
                  </w:r>
                  <w:r>
                    <w:t>,</w:t>
                  </w:r>
                  <w:r w:rsidRPr="00A47C8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47C89">
                    <w:rPr>
                      <w:sz w:val="20"/>
                      <w:szCs w:val="20"/>
                    </w:rPr>
                    <w:t>Vignan</w:t>
                  </w:r>
                  <w:r>
                    <w:rPr>
                      <w:sz w:val="20"/>
                      <w:szCs w:val="20"/>
                    </w:rPr>
                    <w:t>’</w:t>
                  </w:r>
                  <w:r w:rsidRPr="00A47C89">
                    <w:rPr>
                      <w:sz w:val="20"/>
                      <w:szCs w:val="20"/>
                    </w:rPr>
                    <w:t>s</w:t>
                  </w:r>
                  <w:proofErr w:type="spellEnd"/>
                  <w:r w:rsidRPr="00A47C89">
                    <w:rPr>
                      <w:sz w:val="20"/>
                      <w:szCs w:val="20"/>
                    </w:rPr>
                    <w:t xml:space="preserve"> Foundation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47C89">
                    <w:rPr>
                      <w:sz w:val="24"/>
                    </w:rPr>
                    <w:t>science,Technology</w:t>
                  </w:r>
                  <w:proofErr w:type="spellEnd"/>
                  <w:r w:rsidRPr="00A47C89">
                    <w:rPr>
                      <w:sz w:val="24"/>
                    </w:rPr>
                    <w:t xml:space="preserve"> and Research, Guntur</w:t>
                  </w:r>
                </w:p>
              </w:tc>
              <w:tc>
                <w:tcPr>
                  <w:tcW w:w="2193" w:type="dxa"/>
                </w:tcPr>
                <w:p w14:paraId="2656E68A" w14:textId="4F250DA4" w:rsidR="00A47C89" w:rsidRPr="00596DAF" w:rsidRDefault="00A47C89" w:rsidP="0098034F">
                  <w:pPr>
                    <w:rPr>
                      <w:sz w:val="24"/>
                    </w:rPr>
                  </w:pPr>
                  <w:r w:rsidRPr="00A47C89">
                    <w:t>24</w:t>
                  </w:r>
                  <w:r w:rsidRPr="00A47C89">
                    <w:rPr>
                      <w:vertAlign w:val="superscript"/>
                    </w:rPr>
                    <w:t>th</w:t>
                  </w:r>
                  <w:r w:rsidRPr="00A47C89">
                    <w:t>&amp; 25</w:t>
                  </w:r>
                  <w:r w:rsidRPr="00A47C89">
                    <w:rPr>
                      <w:vertAlign w:val="superscript"/>
                    </w:rPr>
                    <w:t>th</w:t>
                  </w:r>
                  <w:r w:rsidRPr="00A47C89">
                    <w:t xml:space="preserve"> March-2023,</w:t>
                  </w:r>
                </w:p>
              </w:tc>
            </w:tr>
            <w:tr w:rsidR="00A47C89" w14:paraId="2B2C7CE2" w14:textId="77777777" w:rsidTr="00A03A47">
              <w:tc>
                <w:tcPr>
                  <w:tcW w:w="768" w:type="dxa"/>
                </w:tcPr>
                <w:p w14:paraId="37EFA51E" w14:textId="0C2792B5" w:rsidR="00A47C89" w:rsidRDefault="00A47C89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4</w:t>
                  </w:r>
                </w:p>
              </w:tc>
              <w:tc>
                <w:tcPr>
                  <w:tcW w:w="3952" w:type="dxa"/>
                </w:tcPr>
                <w:p w14:paraId="7F9E4CE2" w14:textId="34596FCB" w:rsidR="00A47C89" w:rsidRPr="00A47C89" w:rsidRDefault="00A47C89" w:rsidP="0098034F">
                  <w:pPr>
                    <w:rPr>
                      <w:sz w:val="24"/>
                    </w:rPr>
                  </w:pPr>
                  <w:r w:rsidRPr="00A47C89">
                    <w:rPr>
                      <w:sz w:val="24"/>
                    </w:rPr>
                    <w:t xml:space="preserve">National seminar on Basic Research and </w:t>
                  </w:r>
                  <w:proofErr w:type="spellStart"/>
                  <w:r w:rsidRPr="00A47C89">
                    <w:rPr>
                      <w:sz w:val="24"/>
                    </w:rPr>
                    <w:t>Nanoscience</w:t>
                  </w:r>
                  <w:proofErr w:type="spellEnd"/>
                  <w:r w:rsidRPr="00A47C89">
                    <w:rPr>
                      <w:sz w:val="24"/>
                    </w:rPr>
                    <w:t xml:space="preserve"> (BRAIN-2021)</w:t>
                  </w:r>
                </w:p>
              </w:tc>
              <w:tc>
                <w:tcPr>
                  <w:tcW w:w="2360" w:type="dxa"/>
                </w:tcPr>
                <w:p w14:paraId="76F863E6" w14:textId="393BED5D" w:rsidR="00A47C89" w:rsidRPr="00A47C89" w:rsidRDefault="00A47C89" w:rsidP="0098034F">
                  <w:pPr>
                    <w:rPr>
                      <w:sz w:val="24"/>
                    </w:rPr>
                  </w:pPr>
                  <w:r w:rsidRPr="00A47C89">
                    <w:rPr>
                      <w:bCs/>
                      <w:sz w:val="24"/>
                    </w:rPr>
                    <w:t xml:space="preserve">Dept. of Nanotechnology, ANU </w:t>
                  </w:r>
                </w:p>
              </w:tc>
              <w:tc>
                <w:tcPr>
                  <w:tcW w:w="2193" w:type="dxa"/>
                </w:tcPr>
                <w:p w14:paraId="321D5AAD" w14:textId="6E34CBDF" w:rsidR="00A47C89" w:rsidRPr="00E37E5C" w:rsidRDefault="00E37E5C" w:rsidP="0098034F">
                  <w:r w:rsidRPr="00A47C89">
                    <w:rPr>
                      <w:bCs/>
                      <w:sz w:val="24"/>
                    </w:rPr>
                    <w:t>on 30</w:t>
                  </w:r>
                  <w:r w:rsidRPr="00A47C89">
                    <w:rPr>
                      <w:bCs/>
                      <w:sz w:val="24"/>
                      <w:vertAlign w:val="superscript"/>
                    </w:rPr>
                    <w:t>th</w:t>
                  </w:r>
                  <w:r w:rsidRPr="00A47C89">
                    <w:rPr>
                      <w:bCs/>
                      <w:sz w:val="24"/>
                    </w:rPr>
                    <w:t>&amp; 31</w:t>
                  </w:r>
                  <w:r w:rsidRPr="00A47C89">
                    <w:rPr>
                      <w:bCs/>
                      <w:sz w:val="24"/>
                      <w:vertAlign w:val="superscript"/>
                    </w:rPr>
                    <w:t>st</w:t>
                  </w:r>
                  <w:r w:rsidRPr="00A47C89">
                    <w:rPr>
                      <w:bCs/>
                      <w:color w:val="00B050"/>
                      <w:sz w:val="24"/>
                    </w:rPr>
                    <w:t xml:space="preserve"> </w:t>
                  </w:r>
                  <w:r w:rsidRPr="00E37E5C">
                    <w:rPr>
                      <w:bCs/>
                      <w:sz w:val="24"/>
                    </w:rPr>
                    <w:t>Jan2020</w:t>
                  </w:r>
                </w:p>
              </w:tc>
            </w:tr>
            <w:tr w:rsidR="00E37E5C" w14:paraId="18DBF9B9" w14:textId="77777777" w:rsidTr="00A03A47">
              <w:tc>
                <w:tcPr>
                  <w:tcW w:w="768" w:type="dxa"/>
                </w:tcPr>
                <w:p w14:paraId="2139E12D" w14:textId="4A07FD08" w:rsidR="00E37E5C" w:rsidRDefault="00E37E5C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5</w:t>
                  </w:r>
                </w:p>
              </w:tc>
              <w:tc>
                <w:tcPr>
                  <w:tcW w:w="3952" w:type="dxa"/>
                </w:tcPr>
                <w:p w14:paraId="5BB0B607" w14:textId="596E535E" w:rsidR="00E37E5C" w:rsidRPr="00E37E5C" w:rsidRDefault="00E37E5C" w:rsidP="0098034F">
                  <w:pPr>
                    <w:rPr>
                      <w:bCs/>
                      <w:sz w:val="24"/>
                    </w:rPr>
                  </w:pPr>
                  <w:r w:rsidRPr="00E37E5C">
                    <w:rPr>
                      <w:sz w:val="24"/>
                    </w:rPr>
                    <w:t xml:space="preserve">UGC sponsored national on </w:t>
                  </w:r>
                  <w:r w:rsidRPr="00E37E5C">
                    <w:rPr>
                      <w:bCs/>
                      <w:sz w:val="24"/>
                    </w:rPr>
                    <w:t>Recen</w:t>
                  </w:r>
                  <w:r>
                    <w:rPr>
                      <w:bCs/>
                      <w:sz w:val="24"/>
                    </w:rPr>
                    <w:t xml:space="preserve">t Trends in Nano science &amp;     </w:t>
                  </w:r>
                  <w:r w:rsidRPr="00E37E5C">
                    <w:rPr>
                      <w:bCs/>
                      <w:sz w:val="24"/>
                    </w:rPr>
                    <w:t xml:space="preserve">Nanotechnology (NSRTN-2020) on </w:t>
                  </w:r>
                </w:p>
                <w:p w14:paraId="44803F15" w14:textId="77777777" w:rsidR="00E37E5C" w:rsidRPr="00A47C89" w:rsidRDefault="00E37E5C" w:rsidP="0098034F">
                  <w:pPr>
                    <w:rPr>
                      <w:sz w:val="24"/>
                    </w:rPr>
                  </w:pPr>
                </w:p>
              </w:tc>
              <w:tc>
                <w:tcPr>
                  <w:tcW w:w="2360" w:type="dxa"/>
                </w:tcPr>
                <w:p w14:paraId="0700EA44" w14:textId="7DA0256F" w:rsidR="00E37E5C" w:rsidRPr="00A47C89" w:rsidRDefault="00E37E5C" w:rsidP="0098034F">
                  <w:pPr>
                    <w:rPr>
                      <w:bCs/>
                      <w:sz w:val="24"/>
                    </w:rPr>
                  </w:pPr>
                  <w:r w:rsidRPr="00E37E5C">
                    <w:rPr>
                      <w:bCs/>
                      <w:sz w:val="24"/>
                    </w:rPr>
                    <w:t>Dept. of Nanotechnology, ANU</w:t>
                  </w:r>
                </w:p>
              </w:tc>
              <w:tc>
                <w:tcPr>
                  <w:tcW w:w="2193" w:type="dxa"/>
                </w:tcPr>
                <w:p w14:paraId="4927D9D1" w14:textId="78813076" w:rsidR="00E37E5C" w:rsidRPr="00A47C89" w:rsidRDefault="00E37E5C" w:rsidP="0098034F">
                  <w:pPr>
                    <w:rPr>
                      <w:bCs/>
                      <w:sz w:val="24"/>
                    </w:rPr>
                  </w:pPr>
                  <w:r w:rsidRPr="00E37E5C">
                    <w:rPr>
                      <w:bCs/>
                      <w:sz w:val="24"/>
                    </w:rPr>
                    <w:t>30</w:t>
                  </w:r>
                  <w:r w:rsidRPr="00E37E5C">
                    <w:rPr>
                      <w:bCs/>
                      <w:sz w:val="24"/>
                      <w:vertAlign w:val="superscript"/>
                    </w:rPr>
                    <w:t>th</w:t>
                  </w:r>
                  <w:r w:rsidRPr="00E37E5C">
                    <w:rPr>
                      <w:bCs/>
                      <w:sz w:val="24"/>
                    </w:rPr>
                    <w:t xml:space="preserve">&amp; </w:t>
                  </w:r>
                  <w:proofErr w:type="gramStart"/>
                  <w:r w:rsidRPr="00E37E5C">
                    <w:rPr>
                      <w:bCs/>
                      <w:sz w:val="24"/>
                    </w:rPr>
                    <w:t>31</w:t>
                  </w:r>
                  <w:r w:rsidRPr="00E37E5C">
                    <w:rPr>
                      <w:bCs/>
                      <w:sz w:val="24"/>
                      <w:vertAlign w:val="superscript"/>
                    </w:rPr>
                    <w:t>st</w:t>
                  </w:r>
                  <w:r w:rsidRPr="00E37E5C">
                    <w:rPr>
                      <w:bCs/>
                      <w:sz w:val="24"/>
                    </w:rPr>
                    <w:t xml:space="preserve"> </w:t>
                  </w:r>
                  <w:r>
                    <w:rPr>
                      <w:bCs/>
                      <w:sz w:val="24"/>
                    </w:rPr>
                    <w:t xml:space="preserve"> </w:t>
                  </w:r>
                  <w:r w:rsidRPr="00E37E5C">
                    <w:rPr>
                      <w:bCs/>
                      <w:sz w:val="24"/>
                    </w:rPr>
                    <w:t>Jan2020</w:t>
                  </w:r>
                  <w:proofErr w:type="gramEnd"/>
                  <w:r w:rsidRPr="00E37E5C">
                    <w:rPr>
                      <w:bCs/>
                      <w:sz w:val="24"/>
                    </w:rPr>
                    <w:t>.</w:t>
                  </w:r>
                </w:p>
              </w:tc>
            </w:tr>
            <w:tr w:rsidR="00E37E5C" w14:paraId="0650386A" w14:textId="77777777" w:rsidTr="00A03A47">
              <w:tc>
                <w:tcPr>
                  <w:tcW w:w="768" w:type="dxa"/>
                </w:tcPr>
                <w:p w14:paraId="162A04AD" w14:textId="4E90EDFC" w:rsidR="00E37E5C" w:rsidRDefault="00E37E5C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6</w:t>
                  </w:r>
                </w:p>
              </w:tc>
              <w:tc>
                <w:tcPr>
                  <w:tcW w:w="3952" w:type="dxa"/>
                </w:tcPr>
                <w:p w14:paraId="65021406" w14:textId="292631A2" w:rsidR="00E37E5C" w:rsidRPr="00E37E5C" w:rsidRDefault="00E37E5C" w:rsidP="0098034F">
                  <w:r w:rsidRPr="00E37E5C">
                    <w:t xml:space="preserve">National Conference on Functionality of Advanced Materials (NCFAM- 2019) </w:t>
                  </w:r>
                </w:p>
              </w:tc>
              <w:tc>
                <w:tcPr>
                  <w:tcW w:w="2360" w:type="dxa"/>
                </w:tcPr>
                <w:p w14:paraId="394ADCE8" w14:textId="71973256" w:rsidR="00E37E5C" w:rsidRPr="00E37E5C" w:rsidRDefault="00E37E5C" w:rsidP="0098034F">
                  <w:r w:rsidRPr="00E37E5C">
                    <w:t xml:space="preserve">Organized by Dept. of Physics, </w:t>
                  </w:r>
                  <w:proofErr w:type="spellStart"/>
                  <w:r w:rsidRPr="00E37E5C">
                    <w:t>Vignan</w:t>
                  </w:r>
                  <w:proofErr w:type="spellEnd"/>
                  <w:r w:rsidRPr="00E37E5C">
                    <w:t xml:space="preserve"> university </w:t>
                  </w:r>
                </w:p>
                <w:p w14:paraId="1BC70658" w14:textId="77777777" w:rsidR="00E37E5C" w:rsidRPr="00E37E5C" w:rsidRDefault="00E37E5C" w:rsidP="0098034F"/>
              </w:tc>
              <w:tc>
                <w:tcPr>
                  <w:tcW w:w="2193" w:type="dxa"/>
                </w:tcPr>
                <w:p w14:paraId="3D4B217B" w14:textId="6606208B" w:rsidR="00E37E5C" w:rsidRPr="00E37E5C" w:rsidRDefault="00E37E5C" w:rsidP="0098034F">
                  <w:r w:rsidRPr="00E37E5C">
                    <w:t>24</w:t>
                  </w:r>
                  <w:r w:rsidRPr="00E37E5C">
                    <w:rPr>
                      <w:vertAlign w:val="superscript"/>
                    </w:rPr>
                    <w:t>th</w:t>
                  </w:r>
                  <w:r w:rsidRPr="00E37E5C">
                    <w:t xml:space="preserve"> &amp;25 June 2019</w:t>
                  </w:r>
                </w:p>
              </w:tc>
            </w:tr>
            <w:tr w:rsidR="00042D16" w14:paraId="376FA1A2" w14:textId="77777777" w:rsidTr="00A03A47">
              <w:tc>
                <w:tcPr>
                  <w:tcW w:w="768" w:type="dxa"/>
                </w:tcPr>
                <w:p w14:paraId="30212AF3" w14:textId="50989D64" w:rsidR="00042D16" w:rsidRDefault="00042D16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7</w:t>
                  </w:r>
                </w:p>
              </w:tc>
              <w:tc>
                <w:tcPr>
                  <w:tcW w:w="3952" w:type="dxa"/>
                </w:tcPr>
                <w:p w14:paraId="03797722" w14:textId="177C3DEA" w:rsidR="00042D16" w:rsidRPr="00042D16" w:rsidRDefault="00042D16" w:rsidP="0098034F">
                  <w:r w:rsidRPr="00042D16">
                    <w:t xml:space="preserve">A one day International seminar on Emerging Trends in Chemistry and </w:t>
                  </w:r>
                  <w:proofErr w:type="spellStart"/>
                  <w:r w:rsidRPr="00042D16">
                    <w:t>it"s</w:t>
                  </w:r>
                  <w:proofErr w:type="spellEnd"/>
                  <w:r w:rsidRPr="00042D16">
                    <w:t xml:space="preserve"> Allied Sciences</w:t>
                  </w:r>
                </w:p>
              </w:tc>
              <w:tc>
                <w:tcPr>
                  <w:tcW w:w="2360" w:type="dxa"/>
                </w:tcPr>
                <w:p w14:paraId="65DC186F" w14:textId="29585B4C" w:rsidR="00042D16" w:rsidRPr="00042D16" w:rsidRDefault="00042D16" w:rsidP="0098034F">
                  <w:r w:rsidRPr="00042D16">
                    <w:t xml:space="preserve">Dept. OF </w:t>
                  </w:r>
                  <w:proofErr w:type="spellStart"/>
                  <w:r w:rsidRPr="00042D16">
                    <w:t>Chemistry,BCAS</w:t>
                  </w:r>
                  <w:proofErr w:type="spellEnd"/>
                  <w:r w:rsidRPr="00042D16">
                    <w:t xml:space="preserve"> and Royal society of </w:t>
                  </w:r>
                  <w:r w:rsidRPr="00042D16">
                    <w:lastRenderedPageBreak/>
                    <w:t>Chemistry (</w:t>
                  </w:r>
                  <w:proofErr w:type="spellStart"/>
                  <w:r w:rsidRPr="00042D16">
                    <w:t>lONDON,UK</w:t>
                  </w:r>
                  <w:proofErr w:type="spellEnd"/>
                  <w:r w:rsidRPr="00042D16">
                    <w:t xml:space="preserve">) LOCAL SECTION </w:t>
                  </w:r>
                  <w:proofErr w:type="spellStart"/>
                  <w:r w:rsidRPr="00042D16">
                    <w:t>Decan</w:t>
                  </w:r>
                  <w:proofErr w:type="spellEnd"/>
                  <w:r w:rsidRPr="00042D16">
                    <w:t>, India</w:t>
                  </w:r>
                </w:p>
              </w:tc>
              <w:tc>
                <w:tcPr>
                  <w:tcW w:w="2193" w:type="dxa"/>
                </w:tcPr>
                <w:p w14:paraId="47A2464C" w14:textId="33DD8EA2" w:rsidR="00042D16" w:rsidRPr="00042D16" w:rsidRDefault="00042D16" w:rsidP="0098034F">
                  <w:r w:rsidRPr="00042D16">
                    <w:rPr>
                      <w:rFonts w:ascii="Arial" w:hAnsi="Arial" w:cs="Arial"/>
                    </w:rPr>
                    <w:lastRenderedPageBreak/>
                    <w:t>23rd December,2019</w:t>
                  </w:r>
                </w:p>
              </w:tc>
            </w:tr>
            <w:tr w:rsidR="00E37E5C" w14:paraId="277F172B" w14:textId="77777777" w:rsidTr="00A03A47">
              <w:tc>
                <w:tcPr>
                  <w:tcW w:w="768" w:type="dxa"/>
                </w:tcPr>
                <w:p w14:paraId="201C435B" w14:textId="2DB9FD59" w:rsidR="00E37E5C" w:rsidRDefault="00042D16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lastRenderedPageBreak/>
                    <w:t>8</w:t>
                  </w:r>
                </w:p>
              </w:tc>
              <w:tc>
                <w:tcPr>
                  <w:tcW w:w="3952" w:type="dxa"/>
                </w:tcPr>
                <w:p w14:paraId="4C0A056E" w14:textId="77777777" w:rsidR="00E37E5C" w:rsidRPr="00E37E5C" w:rsidRDefault="00E37E5C" w:rsidP="0098034F">
                  <w:r w:rsidRPr="00E37E5C">
                    <w:t xml:space="preserve">A national seminar on Emerging Trends and Advances in Multifunctional  </w:t>
                  </w:r>
                </w:p>
                <w:p w14:paraId="7750B360" w14:textId="39B3A3F0" w:rsidR="00E37E5C" w:rsidRPr="00E37E5C" w:rsidRDefault="00E37E5C" w:rsidP="0098034F">
                  <w:r w:rsidRPr="00E37E5C">
                    <w:t xml:space="preserve">Materials (NSETAFM-2019) </w:t>
                  </w:r>
                </w:p>
              </w:tc>
              <w:tc>
                <w:tcPr>
                  <w:tcW w:w="2360" w:type="dxa"/>
                </w:tcPr>
                <w:p w14:paraId="6DFE685A" w14:textId="69178BC5" w:rsidR="00E37E5C" w:rsidRPr="00E37E5C" w:rsidRDefault="00E37E5C" w:rsidP="0098034F">
                  <w:r w:rsidRPr="00E37E5C">
                    <w:t xml:space="preserve">Dept. of Physics, ANU </w:t>
                  </w:r>
                </w:p>
              </w:tc>
              <w:tc>
                <w:tcPr>
                  <w:tcW w:w="2193" w:type="dxa"/>
                </w:tcPr>
                <w:p w14:paraId="53F635E9" w14:textId="62AC944A" w:rsidR="00E37E5C" w:rsidRPr="00E37E5C" w:rsidRDefault="00E37E5C" w:rsidP="0098034F">
                  <w:r w:rsidRPr="00E37E5C">
                    <w:t>10</w:t>
                  </w:r>
                  <w:r w:rsidRPr="00E37E5C">
                    <w:rPr>
                      <w:vertAlign w:val="superscript"/>
                    </w:rPr>
                    <w:t>th</w:t>
                  </w:r>
                  <w:r w:rsidRPr="00E37E5C">
                    <w:t xml:space="preserve"> &amp;n 11</w:t>
                  </w:r>
                  <w:r w:rsidRPr="00E37E5C">
                    <w:rPr>
                      <w:vertAlign w:val="superscript"/>
                    </w:rPr>
                    <w:t>th</w:t>
                  </w:r>
                  <w:r w:rsidRPr="00E37E5C">
                    <w:t xml:space="preserve"> Dec 2019</w:t>
                  </w:r>
                </w:p>
              </w:tc>
            </w:tr>
            <w:tr w:rsidR="00042D16" w14:paraId="763852AE" w14:textId="77777777" w:rsidTr="00A03A47">
              <w:tc>
                <w:tcPr>
                  <w:tcW w:w="768" w:type="dxa"/>
                </w:tcPr>
                <w:p w14:paraId="4D8A75DC" w14:textId="69C8C390" w:rsidR="00042D16" w:rsidRDefault="00042D16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9</w:t>
                  </w:r>
                </w:p>
              </w:tc>
              <w:tc>
                <w:tcPr>
                  <w:tcW w:w="3952" w:type="dxa"/>
                </w:tcPr>
                <w:p w14:paraId="387D1A57" w14:textId="1C8EA779" w:rsidR="00042D16" w:rsidRPr="00042D16" w:rsidRDefault="00042D16" w:rsidP="0098034F">
                  <w:pPr>
                    <w:rPr>
                      <w:lang w:val="en-IN" w:eastAsia="en-IN"/>
                    </w:rPr>
                  </w:pPr>
                  <w:r w:rsidRPr="00042D16">
                    <w:rPr>
                      <w:lang w:val="en-IN" w:eastAsia="en-IN"/>
                    </w:rPr>
                    <w:t>63</w:t>
                  </w:r>
                  <w:r w:rsidRPr="00042D16">
                    <w:rPr>
                      <w:vertAlign w:val="superscript"/>
                      <w:lang w:val="en-IN" w:eastAsia="en-IN"/>
                    </w:rPr>
                    <w:t>rd</w:t>
                  </w:r>
                  <w:r w:rsidRPr="00042D16">
                    <w:rPr>
                      <w:lang w:val="en-IN" w:eastAsia="en-IN"/>
                    </w:rPr>
                    <w:t xml:space="preserve"> DAE Solid State Physics Symposium </w:t>
                  </w:r>
                </w:p>
                <w:p w14:paraId="32684C28" w14:textId="0463038B" w:rsidR="00042D16" w:rsidRPr="00042D16" w:rsidRDefault="00042D16" w:rsidP="0098034F">
                  <w:pPr>
                    <w:rPr>
                      <w:lang w:val="en-IN" w:eastAsia="en-IN"/>
                    </w:rPr>
                  </w:pPr>
                  <w:r w:rsidRPr="00042D16">
                    <w:rPr>
                      <w:lang w:val="en-IN" w:eastAsia="en-IN"/>
                    </w:rPr>
                    <w:t xml:space="preserve">      </w:t>
                  </w:r>
                </w:p>
                <w:p w14:paraId="53D864F8" w14:textId="77777777" w:rsidR="00042D16" w:rsidRPr="00E37E5C" w:rsidRDefault="00042D16" w:rsidP="0098034F"/>
              </w:tc>
              <w:tc>
                <w:tcPr>
                  <w:tcW w:w="2360" w:type="dxa"/>
                </w:tcPr>
                <w:p w14:paraId="2FA65516" w14:textId="36507FCC" w:rsidR="00042D16" w:rsidRPr="00E37E5C" w:rsidRDefault="00042D16" w:rsidP="0098034F">
                  <w:r w:rsidRPr="00042D16">
                    <w:rPr>
                      <w:lang w:val="en-IN" w:eastAsia="en-IN"/>
                    </w:rPr>
                    <w:t xml:space="preserve">BARC, Mumbai, at GJUST, </w:t>
                  </w:r>
                  <w:proofErr w:type="spellStart"/>
                  <w:r w:rsidRPr="00042D16">
                    <w:rPr>
                      <w:lang w:val="en-IN" w:eastAsia="en-IN"/>
                    </w:rPr>
                    <w:t>Hissar</w:t>
                  </w:r>
                  <w:proofErr w:type="spellEnd"/>
                  <w:r w:rsidRPr="00042D16">
                    <w:rPr>
                      <w:lang w:val="en-IN" w:eastAsia="en-IN"/>
                    </w:rPr>
                    <w:t>, Haryana</w:t>
                  </w:r>
                </w:p>
              </w:tc>
              <w:tc>
                <w:tcPr>
                  <w:tcW w:w="2193" w:type="dxa"/>
                </w:tcPr>
                <w:p w14:paraId="27BB7F9C" w14:textId="5F1B556B" w:rsidR="00042D16" w:rsidRPr="00042D16" w:rsidRDefault="00042D16" w:rsidP="0098034F">
                  <w:pPr>
                    <w:rPr>
                      <w:lang w:val="en-IN" w:eastAsia="en-IN"/>
                    </w:rPr>
                  </w:pPr>
                  <w:r w:rsidRPr="00042D16">
                    <w:rPr>
                      <w:lang w:val="en-IN" w:eastAsia="en-IN"/>
                    </w:rPr>
                    <w:t xml:space="preserve">Dec 18-22, 2018   </w:t>
                  </w:r>
                </w:p>
                <w:p w14:paraId="1B1B026A" w14:textId="77777777" w:rsidR="00042D16" w:rsidRPr="00E37E5C" w:rsidRDefault="00042D16" w:rsidP="0098034F"/>
              </w:tc>
            </w:tr>
            <w:tr w:rsidR="00042D16" w14:paraId="6E8F99FC" w14:textId="77777777" w:rsidTr="00A03A47">
              <w:tc>
                <w:tcPr>
                  <w:tcW w:w="768" w:type="dxa"/>
                </w:tcPr>
                <w:p w14:paraId="0F27824D" w14:textId="5B263A6F" w:rsidR="00042D16" w:rsidRDefault="00042D16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10</w:t>
                  </w:r>
                </w:p>
              </w:tc>
              <w:tc>
                <w:tcPr>
                  <w:tcW w:w="3952" w:type="dxa"/>
                </w:tcPr>
                <w:p w14:paraId="649CAAA2" w14:textId="4DE351B9" w:rsidR="00042D16" w:rsidRPr="00042D16" w:rsidRDefault="00042D16" w:rsidP="0098034F">
                  <w:pPr>
                    <w:rPr>
                      <w:lang w:val="en-IN" w:eastAsia="en-IN"/>
                    </w:rPr>
                  </w:pPr>
                  <w:r w:rsidRPr="00042D16">
                    <w:rPr>
                      <w:lang w:val="en-IN" w:eastAsia="en-IN"/>
                    </w:rPr>
                    <w:t>62</w:t>
                  </w:r>
                  <w:r w:rsidRPr="00042D16">
                    <w:rPr>
                      <w:vertAlign w:val="superscript"/>
                      <w:lang w:val="en-IN" w:eastAsia="en-IN"/>
                    </w:rPr>
                    <w:t>nd</w:t>
                  </w:r>
                  <w:r w:rsidRPr="00042D16">
                    <w:rPr>
                      <w:lang w:val="en-IN" w:eastAsia="en-IN"/>
                    </w:rPr>
                    <w:t xml:space="preserve"> DAE Solid State Physics Symposium </w:t>
                  </w:r>
                </w:p>
                <w:p w14:paraId="694B01C9" w14:textId="4EE5E809" w:rsidR="00042D16" w:rsidRPr="00042D16" w:rsidRDefault="00042D16" w:rsidP="0098034F">
                  <w:pPr>
                    <w:rPr>
                      <w:i/>
                      <w:lang w:val="en-IN" w:eastAsia="en-IN"/>
                    </w:rPr>
                  </w:pPr>
                  <w:r w:rsidRPr="00042D16">
                    <w:rPr>
                      <w:lang w:val="en-IN" w:eastAsia="en-IN"/>
                    </w:rPr>
                    <w:t xml:space="preserve">      </w:t>
                  </w:r>
                </w:p>
                <w:p w14:paraId="79BE720D" w14:textId="77777777" w:rsidR="00042D16" w:rsidRPr="00042D16" w:rsidRDefault="00042D16" w:rsidP="0098034F">
                  <w:pPr>
                    <w:rPr>
                      <w:lang w:val="en-IN" w:eastAsia="en-IN"/>
                    </w:rPr>
                  </w:pPr>
                </w:p>
              </w:tc>
              <w:tc>
                <w:tcPr>
                  <w:tcW w:w="2360" w:type="dxa"/>
                </w:tcPr>
                <w:p w14:paraId="1A2A51C3" w14:textId="18CF6B18" w:rsidR="00042D16" w:rsidRPr="00042D16" w:rsidRDefault="00042D16" w:rsidP="0098034F">
                  <w:pPr>
                    <w:rPr>
                      <w:lang w:val="en-IN" w:eastAsia="en-IN"/>
                    </w:rPr>
                  </w:pPr>
                  <w:r w:rsidRPr="00042D16">
                    <w:rPr>
                      <w:lang w:val="en-IN" w:eastAsia="en-IN"/>
                    </w:rPr>
                    <w:t xml:space="preserve">BARC at Mumbai </w:t>
                  </w:r>
                </w:p>
              </w:tc>
              <w:tc>
                <w:tcPr>
                  <w:tcW w:w="2193" w:type="dxa"/>
                </w:tcPr>
                <w:p w14:paraId="24C31062" w14:textId="6A5841D6" w:rsidR="00042D16" w:rsidRPr="00042D16" w:rsidRDefault="00042D16" w:rsidP="0098034F">
                  <w:pPr>
                    <w:rPr>
                      <w:lang w:val="en-IN" w:eastAsia="en-IN"/>
                    </w:rPr>
                  </w:pPr>
                  <w:r w:rsidRPr="00042D16">
                    <w:rPr>
                      <w:lang w:val="en-IN" w:eastAsia="en-IN"/>
                    </w:rPr>
                    <w:t xml:space="preserve">Dec 26-30, 2017   </w:t>
                  </w:r>
                </w:p>
                <w:p w14:paraId="648F7530" w14:textId="77777777" w:rsidR="00042D16" w:rsidRPr="00042D16" w:rsidRDefault="00042D16" w:rsidP="0098034F">
                  <w:pPr>
                    <w:rPr>
                      <w:lang w:val="en-IN" w:eastAsia="en-IN"/>
                    </w:rPr>
                  </w:pPr>
                </w:p>
              </w:tc>
            </w:tr>
            <w:tr w:rsidR="00D46CD2" w14:paraId="346D650C" w14:textId="77777777" w:rsidTr="00A03A47">
              <w:tc>
                <w:tcPr>
                  <w:tcW w:w="768" w:type="dxa"/>
                </w:tcPr>
                <w:p w14:paraId="14CAD25A" w14:textId="649FAFC6" w:rsidR="00D46CD2" w:rsidRDefault="00D46CD2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11</w:t>
                  </w:r>
                </w:p>
              </w:tc>
              <w:tc>
                <w:tcPr>
                  <w:tcW w:w="3952" w:type="dxa"/>
                </w:tcPr>
                <w:p w14:paraId="5D2737B6" w14:textId="68DD1478" w:rsidR="00D46CD2" w:rsidRPr="00D46CD2" w:rsidRDefault="00D46CD2" w:rsidP="0098034F">
                  <w:r w:rsidRPr="00D46CD2">
                    <w:t xml:space="preserve">UGC sponsored National Seminar on Resent Research Developments in    Higher Education (RRDH- 2016) </w:t>
                  </w:r>
                </w:p>
                <w:p w14:paraId="43F48483" w14:textId="77777777" w:rsidR="00D46CD2" w:rsidRPr="00042D16" w:rsidRDefault="00D46CD2" w:rsidP="0098034F">
                  <w:pPr>
                    <w:rPr>
                      <w:lang w:val="en-IN" w:eastAsia="en-IN"/>
                    </w:rPr>
                  </w:pPr>
                </w:p>
              </w:tc>
              <w:tc>
                <w:tcPr>
                  <w:tcW w:w="2360" w:type="dxa"/>
                </w:tcPr>
                <w:p w14:paraId="168C7778" w14:textId="5D998D92" w:rsidR="00D46CD2" w:rsidRPr="00042D16" w:rsidRDefault="00D46CD2" w:rsidP="0098034F">
                  <w:pPr>
                    <w:rPr>
                      <w:lang w:val="en-IN" w:eastAsia="en-IN"/>
                    </w:rPr>
                  </w:pPr>
                  <w:r w:rsidRPr="00D46CD2">
                    <w:t>Andhra Christian College, Guntur</w:t>
                  </w:r>
                </w:p>
              </w:tc>
              <w:tc>
                <w:tcPr>
                  <w:tcW w:w="2193" w:type="dxa"/>
                </w:tcPr>
                <w:p w14:paraId="25CFEABF" w14:textId="49D72454" w:rsidR="00D46CD2" w:rsidRPr="00042D16" w:rsidRDefault="00D46CD2" w:rsidP="0098034F">
                  <w:pPr>
                    <w:rPr>
                      <w:lang w:val="en-IN" w:eastAsia="en-IN"/>
                    </w:rPr>
                  </w:pPr>
                  <w:r w:rsidRPr="00D46CD2">
                    <w:t>6</w:t>
                  </w:r>
                  <w:r w:rsidRPr="00D46CD2">
                    <w:rPr>
                      <w:vertAlign w:val="superscript"/>
                    </w:rPr>
                    <w:t>th</w:t>
                  </w:r>
                  <w:r w:rsidRPr="00D46CD2">
                    <w:t xml:space="preserve"> &amp; 7</w:t>
                  </w:r>
                  <w:r w:rsidRPr="00D46CD2">
                    <w:rPr>
                      <w:vertAlign w:val="superscript"/>
                    </w:rPr>
                    <w:t>th</w:t>
                  </w:r>
                  <w:r w:rsidRPr="00D46CD2">
                    <w:t>, December, 2016</w:t>
                  </w:r>
                </w:p>
              </w:tc>
            </w:tr>
            <w:tr w:rsidR="00D46CD2" w14:paraId="3E3F27CE" w14:textId="77777777" w:rsidTr="00A03A47">
              <w:tc>
                <w:tcPr>
                  <w:tcW w:w="768" w:type="dxa"/>
                </w:tcPr>
                <w:p w14:paraId="3868336A" w14:textId="0FC794E0" w:rsidR="00D46CD2" w:rsidRDefault="00D46CD2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12</w:t>
                  </w:r>
                </w:p>
              </w:tc>
              <w:tc>
                <w:tcPr>
                  <w:tcW w:w="3952" w:type="dxa"/>
                </w:tcPr>
                <w:p w14:paraId="108932DE" w14:textId="6DDF777D" w:rsidR="00D46CD2" w:rsidRPr="00D46CD2" w:rsidRDefault="00D46CD2" w:rsidP="0098034F">
                  <w:r w:rsidRPr="00D46CD2">
                    <w:t xml:space="preserve">UGC sponsored National Seminar on Optoelectronic Device </w:t>
                  </w:r>
                  <w:proofErr w:type="spellStart"/>
                  <w:r w:rsidRPr="00D46CD2">
                    <w:t>Mterials</w:t>
                  </w:r>
                  <w:proofErr w:type="spellEnd"/>
                  <w:r w:rsidRPr="00D46CD2">
                    <w:t xml:space="preserve"> (NSODM-2015) </w:t>
                  </w:r>
                </w:p>
              </w:tc>
              <w:tc>
                <w:tcPr>
                  <w:tcW w:w="2360" w:type="dxa"/>
                </w:tcPr>
                <w:p w14:paraId="30F7F69D" w14:textId="4E5D67B9" w:rsidR="00D46CD2" w:rsidRPr="00D46CD2" w:rsidRDefault="00D46CD2" w:rsidP="0098034F">
                  <w:r w:rsidRPr="00D46CD2">
                    <w:t>Dept. of Physics at Bapatla college of Arts &amp; Sciences, Bapatla</w:t>
                  </w:r>
                </w:p>
                <w:p w14:paraId="7A711B74" w14:textId="77777777" w:rsidR="00D46CD2" w:rsidRPr="00D46CD2" w:rsidRDefault="00D46CD2" w:rsidP="0098034F"/>
              </w:tc>
              <w:tc>
                <w:tcPr>
                  <w:tcW w:w="2193" w:type="dxa"/>
                </w:tcPr>
                <w:p w14:paraId="603722CE" w14:textId="3C6A2014" w:rsidR="00D46CD2" w:rsidRPr="00D46CD2" w:rsidRDefault="00D46CD2" w:rsidP="0098034F">
                  <w:r w:rsidRPr="00D46CD2">
                    <w:t>20</w:t>
                  </w:r>
                  <w:r w:rsidRPr="00D46CD2">
                    <w:rPr>
                      <w:vertAlign w:val="superscript"/>
                    </w:rPr>
                    <w:t>th</w:t>
                  </w:r>
                  <w:r w:rsidRPr="00D46CD2">
                    <w:t xml:space="preserve">  June 2015</w:t>
                  </w:r>
                </w:p>
              </w:tc>
            </w:tr>
            <w:tr w:rsidR="00D46CD2" w14:paraId="1BDF589D" w14:textId="77777777" w:rsidTr="00A03A47">
              <w:tc>
                <w:tcPr>
                  <w:tcW w:w="768" w:type="dxa"/>
                </w:tcPr>
                <w:p w14:paraId="00E972B4" w14:textId="49F11274" w:rsidR="00D46CD2" w:rsidRDefault="00D46CD2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13</w:t>
                  </w:r>
                </w:p>
              </w:tc>
              <w:tc>
                <w:tcPr>
                  <w:tcW w:w="3952" w:type="dxa"/>
                </w:tcPr>
                <w:p w14:paraId="16E2221C" w14:textId="15670D9D" w:rsidR="00D46CD2" w:rsidRPr="00D46CD2" w:rsidRDefault="00D46CD2" w:rsidP="0098034F">
                  <w:r w:rsidRPr="00D46CD2">
                    <w:t>UGC, DRDO &amp; APSCHE sponsored national seminar on Advances in Material Science (NSAMS-15).</w:t>
                  </w:r>
                </w:p>
              </w:tc>
              <w:tc>
                <w:tcPr>
                  <w:tcW w:w="2360" w:type="dxa"/>
                </w:tcPr>
                <w:p w14:paraId="7C4340EB" w14:textId="454F3000" w:rsidR="00D46CD2" w:rsidRPr="00D46CD2" w:rsidRDefault="00D46CD2" w:rsidP="0098034F">
                  <w:r w:rsidRPr="00D46CD2">
                    <w:t>Dept. of Electronics &amp; Instrumentation Technology, ANU, Guntur</w:t>
                  </w:r>
                </w:p>
              </w:tc>
              <w:tc>
                <w:tcPr>
                  <w:tcW w:w="2193" w:type="dxa"/>
                </w:tcPr>
                <w:p w14:paraId="3B1E7E48" w14:textId="09F14546" w:rsidR="00D46CD2" w:rsidRPr="00D46CD2" w:rsidRDefault="00D46CD2" w:rsidP="0098034F">
                  <w:r w:rsidRPr="00D46CD2">
                    <w:t>25</w:t>
                  </w:r>
                  <w:r w:rsidRPr="00D46CD2">
                    <w:rPr>
                      <w:vertAlign w:val="superscript"/>
                    </w:rPr>
                    <w:t>th</w:t>
                  </w:r>
                  <w:r w:rsidRPr="00D46CD2">
                    <w:t xml:space="preserve"> and 26</w:t>
                  </w:r>
                  <w:r w:rsidRPr="00D46CD2">
                    <w:rPr>
                      <w:vertAlign w:val="superscript"/>
                    </w:rPr>
                    <w:t>th</w:t>
                  </w:r>
                  <w:r w:rsidRPr="00D46CD2">
                    <w:t xml:space="preserve"> November-2015</w:t>
                  </w:r>
                </w:p>
              </w:tc>
            </w:tr>
            <w:tr w:rsidR="00D46CD2" w14:paraId="23EA6413" w14:textId="77777777" w:rsidTr="00A03A47">
              <w:tc>
                <w:tcPr>
                  <w:tcW w:w="768" w:type="dxa"/>
                </w:tcPr>
                <w:p w14:paraId="184860BC" w14:textId="1B2EC65A" w:rsidR="00D46CD2" w:rsidRDefault="00D46CD2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14</w:t>
                  </w:r>
                </w:p>
              </w:tc>
              <w:tc>
                <w:tcPr>
                  <w:tcW w:w="3952" w:type="dxa"/>
                </w:tcPr>
                <w:p w14:paraId="2BB3DAF9" w14:textId="62D94187" w:rsidR="00D46CD2" w:rsidRPr="00D46CD2" w:rsidRDefault="00D46CD2" w:rsidP="0098034F">
                  <w:r w:rsidRPr="00D46CD2">
                    <w:t xml:space="preserve">Paper presented in UGC, DST &amp; APSCHE sponsored international seminar on Glasses and other Functional Materials (isgfm-2015) </w:t>
                  </w:r>
                </w:p>
              </w:tc>
              <w:tc>
                <w:tcPr>
                  <w:tcW w:w="2360" w:type="dxa"/>
                </w:tcPr>
                <w:p w14:paraId="43B3C60A" w14:textId="06DCC478" w:rsidR="008F0C9B" w:rsidRPr="00BE1EAC" w:rsidRDefault="008F0C9B" w:rsidP="0098034F">
                  <w:pPr>
                    <w:rPr>
                      <w:color w:val="00B050"/>
                    </w:rPr>
                  </w:pPr>
                  <w:r w:rsidRPr="00D46CD2">
                    <w:t>Dept. of Physics, ANU, Guntur</w:t>
                  </w:r>
                  <w:r w:rsidRPr="00BE1EAC">
                    <w:rPr>
                      <w:color w:val="00B050"/>
                    </w:rPr>
                    <w:t>.</w:t>
                  </w:r>
                </w:p>
                <w:p w14:paraId="2DE451A8" w14:textId="77777777" w:rsidR="00D46CD2" w:rsidRPr="00D46CD2" w:rsidRDefault="00D46CD2" w:rsidP="0098034F"/>
              </w:tc>
              <w:tc>
                <w:tcPr>
                  <w:tcW w:w="2193" w:type="dxa"/>
                </w:tcPr>
                <w:p w14:paraId="2B1D73A6" w14:textId="5E69E910" w:rsidR="00D46CD2" w:rsidRPr="00D46CD2" w:rsidRDefault="008F0C9B" w:rsidP="0098034F">
                  <w:r w:rsidRPr="00D46CD2">
                    <w:t>11-13</w:t>
                  </w:r>
                  <w:r w:rsidRPr="00D46CD2">
                    <w:rPr>
                      <w:vertAlign w:val="superscript"/>
                    </w:rPr>
                    <w:t>th</w:t>
                  </w:r>
                  <w:r w:rsidRPr="00D46CD2">
                    <w:t xml:space="preserve">  December-2014</w:t>
                  </w:r>
                </w:p>
              </w:tc>
            </w:tr>
            <w:tr w:rsidR="008F0C9B" w14:paraId="39AE4778" w14:textId="77777777" w:rsidTr="00A03A47">
              <w:tc>
                <w:tcPr>
                  <w:tcW w:w="768" w:type="dxa"/>
                </w:tcPr>
                <w:p w14:paraId="13E1AF7F" w14:textId="7757A6AC" w:rsidR="008F0C9B" w:rsidRDefault="008F0C9B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15</w:t>
                  </w:r>
                </w:p>
              </w:tc>
              <w:tc>
                <w:tcPr>
                  <w:tcW w:w="3952" w:type="dxa"/>
                </w:tcPr>
                <w:p w14:paraId="78A211D6" w14:textId="7F5EDAC6" w:rsidR="008F0C9B" w:rsidRPr="008F0C9B" w:rsidRDefault="008F0C9B" w:rsidP="0098034F">
                  <w:r w:rsidRPr="008F0C9B">
                    <w:t xml:space="preserve">Paper presented in AICTE sponsored  national conference on Nanotechnology in Chemical and Allied Industries (NTCAI-2014) </w:t>
                  </w:r>
                </w:p>
                <w:p w14:paraId="54164CAA" w14:textId="77777777" w:rsidR="008F0C9B" w:rsidRPr="00D46CD2" w:rsidRDefault="008F0C9B" w:rsidP="0098034F"/>
              </w:tc>
              <w:tc>
                <w:tcPr>
                  <w:tcW w:w="2360" w:type="dxa"/>
                </w:tcPr>
                <w:p w14:paraId="7687F211" w14:textId="1B384117" w:rsidR="008F0C9B" w:rsidRPr="00D46CD2" w:rsidRDefault="008F0C9B" w:rsidP="0098034F">
                  <w:r w:rsidRPr="008F0C9B">
                    <w:t xml:space="preserve">Dept. of Chemical </w:t>
                  </w:r>
                  <w:proofErr w:type="spellStart"/>
                  <w:r w:rsidRPr="008F0C9B">
                    <w:t>Engineerng</w:t>
                  </w:r>
                  <w:proofErr w:type="spellEnd"/>
                  <w:r w:rsidRPr="008F0C9B">
                    <w:t xml:space="preserve"> at Bapatla Engineering College</w:t>
                  </w:r>
                </w:p>
              </w:tc>
              <w:tc>
                <w:tcPr>
                  <w:tcW w:w="2193" w:type="dxa"/>
                </w:tcPr>
                <w:p w14:paraId="585E6DFC" w14:textId="48846C36" w:rsidR="008F0C9B" w:rsidRPr="00D46CD2" w:rsidRDefault="008F0C9B" w:rsidP="0098034F">
                  <w:r w:rsidRPr="008F0C9B">
                    <w:t>conducted and 8</w:t>
                  </w:r>
                  <w:r w:rsidRPr="008F0C9B">
                    <w:rPr>
                      <w:vertAlign w:val="superscript"/>
                    </w:rPr>
                    <w:t>th</w:t>
                  </w:r>
                  <w:r w:rsidRPr="008F0C9B">
                    <w:t xml:space="preserve"> March 2014</w:t>
                  </w:r>
                </w:p>
              </w:tc>
            </w:tr>
            <w:tr w:rsidR="008F0C9B" w14:paraId="5B3E7D62" w14:textId="77777777" w:rsidTr="00A03A47">
              <w:tc>
                <w:tcPr>
                  <w:tcW w:w="768" w:type="dxa"/>
                </w:tcPr>
                <w:p w14:paraId="351DFCDC" w14:textId="173D4327" w:rsidR="008F0C9B" w:rsidRDefault="008F0C9B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16</w:t>
                  </w:r>
                </w:p>
              </w:tc>
              <w:tc>
                <w:tcPr>
                  <w:tcW w:w="3952" w:type="dxa"/>
                </w:tcPr>
                <w:p w14:paraId="5A7A4209" w14:textId="13A322DE" w:rsidR="008F0C9B" w:rsidRPr="008F0C9B" w:rsidRDefault="008F0C9B" w:rsidP="0098034F">
                  <w:r w:rsidRPr="00E47EC2">
                    <w:t xml:space="preserve">UGC sponsored National Seminar on </w:t>
                  </w:r>
                  <w:r>
                    <w:t xml:space="preserve">Solar Energy Harvesting Through </w:t>
                  </w:r>
                  <w:r w:rsidRPr="00E47EC2">
                    <w:t xml:space="preserve">Photovoltaic Cells And Storage (SEHTPVAS-2013) </w:t>
                  </w:r>
                </w:p>
              </w:tc>
              <w:tc>
                <w:tcPr>
                  <w:tcW w:w="2360" w:type="dxa"/>
                </w:tcPr>
                <w:p w14:paraId="747D5CFC" w14:textId="22F95364" w:rsidR="008F0C9B" w:rsidRPr="00602D1D" w:rsidRDefault="008F0C9B" w:rsidP="0098034F">
                  <w:pPr>
                    <w:rPr>
                      <w:bCs/>
                    </w:rPr>
                  </w:pPr>
                  <w:r w:rsidRPr="00E47EC2">
                    <w:t>Dept. of Physics and Chemical engineering at R.V.R</w:t>
                  </w:r>
                  <w:r>
                    <w:t>. &amp; J.C. College of Engineering</w:t>
                  </w:r>
                  <w:r w:rsidRPr="00E47EC2">
                    <w:t xml:space="preserve">, Guntur. </w:t>
                  </w:r>
                </w:p>
                <w:p w14:paraId="1F44435D" w14:textId="77777777" w:rsidR="008F0C9B" w:rsidRPr="008F0C9B" w:rsidRDefault="008F0C9B" w:rsidP="0098034F"/>
              </w:tc>
              <w:tc>
                <w:tcPr>
                  <w:tcW w:w="2193" w:type="dxa"/>
                </w:tcPr>
                <w:p w14:paraId="18D91670" w14:textId="2A0FA138" w:rsidR="008F0C9B" w:rsidRPr="008F0C9B" w:rsidRDefault="008F0C9B" w:rsidP="0098034F">
                  <w:r w:rsidRPr="00E47EC2">
                    <w:t>21-22 June, 2013</w:t>
                  </w:r>
                </w:p>
              </w:tc>
            </w:tr>
            <w:tr w:rsidR="008F0C9B" w14:paraId="3B5B0628" w14:textId="77777777" w:rsidTr="00A03A47">
              <w:tc>
                <w:tcPr>
                  <w:tcW w:w="768" w:type="dxa"/>
                </w:tcPr>
                <w:p w14:paraId="238F4E63" w14:textId="019F0215" w:rsidR="008F0C9B" w:rsidRDefault="008F0C9B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17</w:t>
                  </w:r>
                </w:p>
              </w:tc>
              <w:tc>
                <w:tcPr>
                  <w:tcW w:w="3952" w:type="dxa"/>
                </w:tcPr>
                <w:p w14:paraId="4BBEE163" w14:textId="4289F761" w:rsidR="008F0C9B" w:rsidRPr="00E47EC2" w:rsidRDefault="008F0C9B" w:rsidP="0098034F">
                  <w:r w:rsidRPr="00097182">
                    <w:t>Faculty Development Program</w:t>
                  </w:r>
                  <w:r>
                    <w:t xml:space="preserve"> on </w:t>
                  </w:r>
                  <w:r w:rsidRPr="00097182">
                    <w:t>Applications of Nano Technology</w:t>
                  </w:r>
                  <w:r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2360" w:type="dxa"/>
                </w:tcPr>
                <w:p w14:paraId="74D9805B" w14:textId="226966E2" w:rsidR="008F0C9B" w:rsidRPr="00E47EC2" w:rsidRDefault="008F0C9B" w:rsidP="0098034F">
                  <w:r>
                    <w:t>Dept. of Chemistry and Mechanical engineering at V.R. Siddhartha Engineering College, Vijayawada</w:t>
                  </w:r>
                </w:p>
              </w:tc>
              <w:tc>
                <w:tcPr>
                  <w:tcW w:w="2193" w:type="dxa"/>
                </w:tcPr>
                <w:p w14:paraId="571E2AC1" w14:textId="644E1430" w:rsidR="008F0C9B" w:rsidRPr="00E47EC2" w:rsidRDefault="008F0C9B" w:rsidP="0098034F">
                  <w:r>
                    <w:t>21</w:t>
                  </w:r>
                  <w:r>
                    <w:rPr>
                      <w:vertAlign w:val="superscript"/>
                    </w:rPr>
                    <w:t>st</w:t>
                  </w:r>
                  <w:r>
                    <w:t xml:space="preserve"> April 2014</w:t>
                  </w:r>
                </w:p>
              </w:tc>
            </w:tr>
            <w:tr w:rsidR="008F0C9B" w14:paraId="4BF4104F" w14:textId="77777777" w:rsidTr="00A03A47">
              <w:tc>
                <w:tcPr>
                  <w:tcW w:w="768" w:type="dxa"/>
                </w:tcPr>
                <w:p w14:paraId="59C2DE17" w14:textId="549DA58F" w:rsidR="008F0C9B" w:rsidRDefault="008F0C9B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18</w:t>
                  </w:r>
                </w:p>
              </w:tc>
              <w:tc>
                <w:tcPr>
                  <w:tcW w:w="3952" w:type="dxa"/>
                </w:tcPr>
                <w:p w14:paraId="23CEF5CB" w14:textId="13708C05" w:rsidR="008F0C9B" w:rsidRPr="00097182" w:rsidRDefault="008F0C9B" w:rsidP="0098034F">
                  <w:r w:rsidRPr="00E47EC2">
                    <w:t xml:space="preserve">UGC, CSIR, BRNS, DBT, AERB, DRDO sponsored National Seminar on Advances in Amorphous Materials (NAAM-2007) </w:t>
                  </w:r>
                </w:p>
              </w:tc>
              <w:tc>
                <w:tcPr>
                  <w:tcW w:w="2360" w:type="dxa"/>
                </w:tcPr>
                <w:p w14:paraId="5FB852D0" w14:textId="0FFB99EA" w:rsidR="008F0C9B" w:rsidRPr="00CF1655" w:rsidRDefault="008F0C9B" w:rsidP="0098034F">
                  <w:pPr>
                    <w:rPr>
                      <w:bCs/>
                    </w:rPr>
                  </w:pPr>
                  <w:r w:rsidRPr="00E47EC2">
                    <w:t xml:space="preserve">Dept. of Physics, </w:t>
                  </w:r>
                  <w:proofErr w:type="spellStart"/>
                  <w:r w:rsidRPr="00E47EC2">
                    <w:t>Acharya</w:t>
                  </w:r>
                  <w:proofErr w:type="spellEnd"/>
                  <w:r w:rsidRPr="00E47EC2">
                    <w:t xml:space="preserve"> </w:t>
                  </w:r>
                  <w:proofErr w:type="spellStart"/>
                  <w:r w:rsidRPr="00E47EC2">
                    <w:t>Nagarjuna</w:t>
                  </w:r>
                  <w:proofErr w:type="spellEnd"/>
                  <w:r w:rsidRPr="00E47EC2">
                    <w:t xml:space="preserve"> University P.G. Centre, </w:t>
                  </w:r>
                  <w:proofErr w:type="spellStart"/>
                  <w:r w:rsidRPr="00E47EC2">
                    <w:t>Nuzvid</w:t>
                  </w:r>
                  <w:proofErr w:type="spellEnd"/>
                  <w:r w:rsidRPr="00E47EC2">
                    <w:t>, A.P.</w:t>
                  </w:r>
                </w:p>
                <w:p w14:paraId="55B833A1" w14:textId="77777777" w:rsidR="008F0C9B" w:rsidRDefault="008F0C9B" w:rsidP="0098034F"/>
              </w:tc>
              <w:tc>
                <w:tcPr>
                  <w:tcW w:w="2193" w:type="dxa"/>
                </w:tcPr>
                <w:p w14:paraId="16A17AE3" w14:textId="3C1BC259" w:rsidR="008F0C9B" w:rsidRDefault="008F0C9B" w:rsidP="0098034F">
                  <w:r w:rsidRPr="00E47EC2">
                    <w:t>1-3, February, 2007</w:t>
                  </w:r>
                </w:p>
              </w:tc>
            </w:tr>
            <w:tr w:rsidR="008F0C9B" w14:paraId="409E38FF" w14:textId="77777777" w:rsidTr="00A03A47">
              <w:tc>
                <w:tcPr>
                  <w:tcW w:w="768" w:type="dxa"/>
                </w:tcPr>
                <w:p w14:paraId="718A190A" w14:textId="64A0C1DC" w:rsidR="008F0C9B" w:rsidRDefault="008F0C9B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19</w:t>
                  </w:r>
                </w:p>
              </w:tc>
              <w:tc>
                <w:tcPr>
                  <w:tcW w:w="3952" w:type="dxa"/>
                </w:tcPr>
                <w:p w14:paraId="33BE02D0" w14:textId="4CF151D5" w:rsidR="00AF2E06" w:rsidRPr="006F18B0" w:rsidRDefault="00AF2E06" w:rsidP="0098034F">
                  <w:pPr>
                    <w:rPr>
                      <w:sz w:val="28"/>
                      <w:szCs w:val="28"/>
                    </w:rPr>
                  </w:pPr>
                  <w:r w:rsidRPr="00E47EC2">
                    <w:t xml:space="preserve">National Seminar on Emerging Trends in Physics Education And Experimental Physics (NSPE-2016) </w:t>
                  </w:r>
                </w:p>
                <w:p w14:paraId="59EF8506" w14:textId="77777777" w:rsidR="008F0C9B" w:rsidRPr="00E47EC2" w:rsidRDefault="008F0C9B" w:rsidP="0098034F"/>
              </w:tc>
              <w:tc>
                <w:tcPr>
                  <w:tcW w:w="2360" w:type="dxa"/>
                </w:tcPr>
                <w:p w14:paraId="54CF22B3" w14:textId="3CDACA1B" w:rsidR="008F0C9B" w:rsidRPr="00E47EC2" w:rsidRDefault="00AF2E06" w:rsidP="0098034F">
                  <w:r w:rsidRPr="00E47EC2">
                    <w:t xml:space="preserve">Physics, V.S.R &amp; N.VR College, </w:t>
                  </w:r>
                  <w:proofErr w:type="spellStart"/>
                  <w:r w:rsidRPr="00E47EC2">
                    <w:t>Tenali</w:t>
                  </w:r>
                  <w:proofErr w:type="spellEnd"/>
                  <w:r w:rsidRPr="00E47EC2">
                    <w:t>, A.P.</w:t>
                  </w:r>
                </w:p>
              </w:tc>
              <w:tc>
                <w:tcPr>
                  <w:tcW w:w="2193" w:type="dxa"/>
                </w:tcPr>
                <w:p w14:paraId="29731FF8" w14:textId="74C1B90A" w:rsidR="008F0C9B" w:rsidRPr="00E47EC2" w:rsidRDefault="00AF2E06" w:rsidP="0098034F">
                  <w:r w:rsidRPr="00E47EC2">
                    <w:t>27</w:t>
                  </w:r>
                  <w:r w:rsidRPr="00E47EC2">
                    <w:rPr>
                      <w:vertAlign w:val="superscript"/>
                    </w:rPr>
                    <w:t>th</w:t>
                  </w:r>
                  <w:r w:rsidRPr="00E47EC2">
                    <w:t xml:space="preserve"> &amp; 28</w:t>
                  </w:r>
                  <w:r w:rsidRPr="00E47EC2">
                    <w:rPr>
                      <w:vertAlign w:val="superscript"/>
                    </w:rPr>
                    <w:t>th</w:t>
                  </w:r>
                  <w:r w:rsidRPr="00E47EC2">
                    <w:t xml:space="preserve"> October, 2006 organized by Dept. of</w:t>
                  </w:r>
                </w:p>
              </w:tc>
            </w:tr>
          </w:tbl>
          <w:p w14:paraId="7D47F681" w14:textId="77777777" w:rsidR="00077758" w:rsidRDefault="00077758" w:rsidP="008D1727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</w:p>
          <w:p w14:paraId="538D9196" w14:textId="77777777" w:rsidR="00077758" w:rsidRDefault="00077758" w:rsidP="008D1727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</w:p>
          <w:p w14:paraId="23DFB932" w14:textId="2D821858" w:rsidR="00F437C7" w:rsidRDefault="00F437C7" w:rsidP="008D172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 w:rsidRPr="00F437C7">
              <w:rPr>
                <w:bCs w:val="0"/>
              </w:rPr>
              <w:lastRenderedPageBreak/>
              <w:t>Awards/recognitions/achievements</w:t>
            </w:r>
          </w:p>
          <w:p w14:paraId="5C761AB5" w14:textId="77777777" w:rsidR="00077758" w:rsidRDefault="00077758" w:rsidP="008D172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3260"/>
              <w:gridCol w:w="3685"/>
              <w:gridCol w:w="1560"/>
            </w:tblGrid>
            <w:tr w:rsidR="00F437C7" w14:paraId="783A2E85" w14:textId="77777777" w:rsidTr="00F437C7">
              <w:tc>
                <w:tcPr>
                  <w:tcW w:w="768" w:type="dxa"/>
                </w:tcPr>
                <w:p w14:paraId="12B8DA3C" w14:textId="36FE6B09" w:rsidR="00F437C7" w:rsidRDefault="00F437C7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  <w:proofErr w:type="spellStart"/>
                  <w:r>
                    <w:rPr>
                      <w:bCs w:val="0"/>
                    </w:rPr>
                    <w:t>S.No</w:t>
                  </w:r>
                  <w:proofErr w:type="spellEnd"/>
                  <w:r>
                    <w:rPr>
                      <w:bCs w:val="0"/>
                    </w:rPr>
                    <w:t>.</w:t>
                  </w:r>
                </w:p>
              </w:tc>
              <w:tc>
                <w:tcPr>
                  <w:tcW w:w="3260" w:type="dxa"/>
                </w:tcPr>
                <w:p w14:paraId="5898E8BE" w14:textId="0D86100F" w:rsidR="00F437C7" w:rsidRDefault="00F437C7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Name of the Award</w:t>
                  </w:r>
                </w:p>
              </w:tc>
              <w:tc>
                <w:tcPr>
                  <w:tcW w:w="3685" w:type="dxa"/>
                </w:tcPr>
                <w:p w14:paraId="7D259CA8" w14:textId="67237D68" w:rsidR="00F437C7" w:rsidRDefault="00F437C7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Awarding body/Society/Organization</w:t>
                  </w:r>
                </w:p>
              </w:tc>
              <w:tc>
                <w:tcPr>
                  <w:tcW w:w="1560" w:type="dxa"/>
                </w:tcPr>
                <w:p w14:paraId="26F7DEDB" w14:textId="311DEC45" w:rsidR="00F437C7" w:rsidRDefault="00F437C7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Year</w:t>
                  </w:r>
                </w:p>
              </w:tc>
            </w:tr>
            <w:tr w:rsidR="00F437C7" w14:paraId="1C54D76B" w14:textId="77777777" w:rsidTr="00F437C7">
              <w:tc>
                <w:tcPr>
                  <w:tcW w:w="768" w:type="dxa"/>
                </w:tcPr>
                <w:p w14:paraId="6B17ACC2" w14:textId="06BF1764" w:rsidR="00F437C7" w:rsidRDefault="00F169EC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14:paraId="064B85D7" w14:textId="77777777" w:rsidR="00F437C7" w:rsidRDefault="00F437C7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3685" w:type="dxa"/>
                </w:tcPr>
                <w:p w14:paraId="1A5A4A39" w14:textId="77777777" w:rsidR="00F437C7" w:rsidRDefault="00F437C7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1560" w:type="dxa"/>
                </w:tcPr>
                <w:p w14:paraId="14DE1A44" w14:textId="77777777" w:rsidR="00F437C7" w:rsidRDefault="00F437C7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</w:p>
              </w:tc>
            </w:tr>
          </w:tbl>
          <w:p w14:paraId="28AEC710" w14:textId="77777777" w:rsidR="00F437C7" w:rsidRPr="00F437C7" w:rsidRDefault="00F437C7" w:rsidP="008D172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5034C546" w14:textId="39EB7F00" w:rsidR="00F437C7" w:rsidRDefault="00F169EC" w:rsidP="008D172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 w:rsidRPr="00F169EC">
              <w:rPr>
                <w:bCs w:val="0"/>
              </w:rPr>
              <w:t>Details of project proposals submitted/sanctioned/completed</w:t>
            </w:r>
          </w:p>
          <w:p w14:paraId="6FE84811" w14:textId="77777777" w:rsidR="00077758" w:rsidRDefault="00077758" w:rsidP="008D172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2835"/>
              <w:gridCol w:w="1701"/>
              <w:gridCol w:w="1559"/>
              <w:gridCol w:w="1276"/>
              <w:gridCol w:w="1134"/>
            </w:tblGrid>
            <w:tr w:rsidR="00F169EC" w14:paraId="2C1C6587" w14:textId="28312754" w:rsidTr="00F169EC">
              <w:tc>
                <w:tcPr>
                  <w:tcW w:w="768" w:type="dxa"/>
                </w:tcPr>
                <w:p w14:paraId="0A02C73A" w14:textId="5189EC31" w:rsidR="00F169EC" w:rsidRDefault="00F169EC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  <w:proofErr w:type="spellStart"/>
                  <w:r>
                    <w:rPr>
                      <w:bCs w:val="0"/>
                    </w:rPr>
                    <w:t>S.No</w:t>
                  </w:r>
                  <w:proofErr w:type="spellEnd"/>
                  <w:r>
                    <w:rPr>
                      <w:bCs w:val="0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27A1AECD" w14:textId="6A4AB83A" w:rsidR="00F169EC" w:rsidRDefault="00F169EC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Title of the Project</w:t>
                  </w:r>
                </w:p>
              </w:tc>
              <w:tc>
                <w:tcPr>
                  <w:tcW w:w="1701" w:type="dxa"/>
                </w:tcPr>
                <w:p w14:paraId="00BBAC55" w14:textId="3002BA6D" w:rsidR="00F169EC" w:rsidRDefault="00F169EC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Funding body</w:t>
                  </w:r>
                </w:p>
              </w:tc>
              <w:tc>
                <w:tcPr>
                  <w:tcW w:w="1559" w:type="dxa"/>
                </w:tcPr>
                <w:p w14:paraId="3ACED70A" w14:textId="3A9F89B8" w:rsidR="00F169EC" w:rsidRDefault="00F169EC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Submitted/ Sanctioned/ Completed</w:t>
                  </w:r>
                </w:p>
              </w:tc>
              <w:tc>
                <w:tcPr>
                  <w:tcW w:w="1276" w:type="dxa"/>
                </w:tcPr>
                <w:p w14:paraId="51B80921" w14:textId="79A3C262" w:rsidR="00F169EC" w:rsidRDefault="00F169EC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Amount</w:t>
                  </w:r>
                </w:p>
              </w:tc>
              <w:tc>
                <w:tcPr>
                  <w:tcW w:w="1134" w:type="dxa"/>
                </w:tcPr>
                <w:p w14:paraId="00BE8A5A" w14:textId="6D48266A" w:rsidR="00F169EC" w:rsidRDefault="00F169EC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Year/ duration</w:t>
                  </w:r>
                </w:p>
              </w:tc>
            </w:tr>
            <w:tr w:rsidR="00F169EC" w14:paraId="0A3AA455" w14:textId="28CE4117" w:rsidTr="00F169EC">
              <w:tc>
                <w:tcPr>
                  <w:tcW w:w="768" w:type="dxa"/>
                </w:tcPr>
                <w:p w14:paraId="586FACEE" w14:textId="77777777" w:rsidR="00F169EC" w:rsidRDefault="00F169EC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2835" w:type="dxa"/>
                </w:tcPr>
                <w:p w14:paraId="4F4A0BD7" w14:textId="61F63C46" w:rsidR="00F169EC" w:rsidRDefault="002032A7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14:paraId="66B507BA" w14:textId="3E732E5C" w:rsidR="00F169EC" w:rsidRDefault="002032A7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14:paraId="49F6557E" w14:textId="63C64C99" w:rsidR="00F169EC" w:rsidRDefault="002032A7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14:paraId="55287855" w14:textId="497566DE" w:rsidR="00F169EC" w:rsidRDefault="002032A7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14:paraId="0BA3D126" w14:textId="37F831F5" w:rsidR="00F169EC" w:rsidRDefault="002032A7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-</w:t>
                  </w:r>
                </w:p>
              </w:tc>
            </w:tr>
          </w:tbl>
          <w:p w14:paraId="156E525D" w14:textId="77777777" w:rsidR="00F169EC" w:rsidRPr="00F169EC" w:rsidRDefault="00F169EC" w:rsidP="008D172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5FE5204B" w14:textId="257E0C4A" w:rsidR="00F437C7" w:rsidRDefault="00F169EC" w:rsidP="008D172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 w:rsidRPr="00F169EC">
              <w:rPr>
                <w:bCs w:val="0"/>
              </w:rPr>
              <w:t>Consultancy contribution</w:t>
            </w:r>
          </w:p>
          <w:p w14:paraId="4EC7595E" w14:textId="77777777" w:rsidR="00077758" w:rsidRDefault="00077758" w:rsidP="008D172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1984"/>
              <w:gridCol w:w="2126"/>
              <w:gridCol w:w="4395"/>
            </w:tblGrid>
            <w:tr w:rsidR="00F169EC" w14:paraId="1163A99E" w14:textId="3957F011" w:rsidTr="00F169EC">
              <w:tc>
                <w:tcPr>
                  <w:tcW w:w="768" w:type="dxa"/>
                </w:tcPr>
                <w:p w14:paraId="36A74020" w14:textId="0ECA24B1" w:rsidR="00F169EC" w:rsidRDefault="00F169EC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  <w:proofErr w:type="spellStart"/>
                  <w:r>
                    <w:rPr>
                      <w:bCs w:val="0"/>
                    </w:rPr>
                    <w:t>S.No</w:t>
                  </w:r>
                  <w:proofErr w:type="spellEnd"/>
                  <w:r>
                    <w:rPr>
                      <w:bCs w:val="0"/>
                    </w:rPr>
                    <w:t>.</w:t>
                  </w:r>
                </w:p>
              </w:tc>
              <w:tc>
                <w:tcPr>
                  <w:tcW w:w="1984" w:type="dxa"/>
                </w:tcPr>
                <w:p w14:paraId="4953DAF9" w14:textId="60E8E3B1" w:rsidR="00F169EC" w:rsidRDefault="00F169EC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Year</w:t>
                  </w:r>
                </w:p>
              </w:tc>
              <w:tc>
                <w:tcPr>
                  <w:tcW w:w="2126" w:type="dxa"/>
                </w:tcPr>
                <w:p w14:paraId="31046A02" w14:textId="7D3C505C" w:rsidR="00F169EC" w:rsidRDefault="00F169EC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Amount</w:t>
                  </w:r>
                </w:p>
              </w:tc>
              <w:tc>
                <w:tcPr>
                  <w:tcW w:w="4395" w:type="dxa"/>
                </w:tcPr>
                <w:p w14:paraId="7DA19C9B" w14:textId="43DDBFF5" w:rsidR="00F169EC" w:rsidRDefault="00F169EC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Details</w:t>
                  </w:r>
                </w:p>
              </w:tc>
            </w:tr>
            <w:tr w:rsidR="00F169EC" w14:paraId="3AEF0B3E" w14:textId="3C01DDBF" w:rsidTr="00F169EC">
              <w:tc>
                <w:tcPr>
                  <w:tcW w:w="768" w:type="dxa"/>
                </w:tcPr>
                <w:p w14:paraId="376ED28A" w14:textId="45F55EC9" w:rsidR="00F169EC" w:rsidRDefault="00F169EC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14:paraId="318FBE31" w14:textId="47A15FA4" w:rsidR="00F169EC" w:rsidRDefault="002032A7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14:paraId="72803145" w14:textId="14DEF60A" w:rsidR="00F169EC" w:rsidRDefault="002032A7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-</w:t>
                  </w:r>
                </w:p>
              </w:tc>
              <w:tc>
                <w:tcPr>
                  <w:tcW w:w="4395" w:type="dxa"/>
                </w:tcPr>
                <w:p w14:paraId="2EA4B08B" w14:textId="4891A0D8" w:rsidR="00F169EC" w:rsidRDefault="002032A7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-</w:t>
                  </w:r>
                </w:p>
              </w:tc>
            </w:tr>
          </w:tbl>
          <w:p w14:paraId="6E0443CA" w14:textId="77777777" w:rsidR="00F169EC" w:rsidRDefault="00F169EC" w:rsidP="008D172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6E5E6EC3" w14:textId="0ACA8D35" w:rsidR="00F169EC" w:rsidRDefault="00F169EC" w:rsidP="008D172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>Student Project/research guidance</w:t>
            </w:r>
          </w:p>
          <w:p w14:paraId="622B0A05" w14:textId="77777777" w:rsidR="00077758" w:rsidRDefault="00077758" w:rsidP="008D172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1984"/>
              <w:gridCol w:w="6521"/>
            </w:tblGrid>
            <w:tr w:rsidR="00F169EC" w14:paraId="7C2984E4" w14:textId="77777777" w:rsidTr="00F169EC">
              <w:tc>
                <w:tcPr>
                  <w:tcW w:w="768" w:type="dxa"/>
                </w:tcPr>
                <w:p w14:paraId="495DE66C" w14:textId="3A2B5691" w:rsidR="00F169EC" w:rsidRDefault="00F169EC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  <w:proofErr w:type="spellStart"/>
                  <w:r>
                    <w:rPr>
                      <w:bCs w:val="0"/>
                    </w:rPr>
                    <w:t>S.No</w:t>
                  </w:r>
                  <w:proofErr w:type="spellEnd"/>
                </w:p>
              </w:tc>
              <w:tc>
                <w:tcPr>
                  <w:tcW w:w="1984" w:type="dxa"/>
                </w:tcPr>
                <w:p w14:paraId="325D8A30" w14:textId="09380A03" w:rsidR="00F169EC" w:rsidRDefault="00F169EC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Level</w:t>
                  </w:r>
                </w:p>
              </w:tc>
              <w:tc>
                <w:tcPr>
                  <w:tcW w:w="6521" w:type="dxa"/>
                </w:tcPr>
                <w:p w14:paraId="498B32D2" w14:textId="4ED28277" w:rsidR="00F169EC" w:rsidRDefault="00077758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Total number</w:t>
                  </w:r>
                </w:p>
              </w:tc>
            </w:tr>
            <w:tr w:rsidR="00F169EC" w14:paraId="518CC4B4" w14:textId="77777777" w:rsidTr="00F169EC">
              <w:tc>
                <w:tcPr>
                  <w:tcW w:w="768" w:type="dxa"/>
                </w:tcPr>
                <w:p w14:paraId="5FDC2087" w14:textId="430045A9" w:rsidR="00F169EC" w:rsidRDefault="00F169EC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14:paraId="1AD8C512" w14:textId="1ABB81FE" w:rsidR="00F169EC" w:rsidRDefault="00F169EC" w:rsidP="0098034F">
                  <w:pPr>
                    <w:rPr>
                      <w:bCs/>
                    </w:rPr>
                  </w:pPr>
                  <w:r>
                    <w:t>UG</w:t>
                  </w:r>
                </w:p>
              </w:tc>
              <w:tc>
                <w:tcPr>
                  <w:tcW w:w="6521" w:type="dxa"/>
                </w:tcPr>
                <w:p w14:paraId="090CF7D8" w14:textId="4D618979" w:rsidR="00F169EC" w:rsidRDefault="00F169EC" w:rsidP="0098034F">
                  <w:pPr>
                    <w:rPr>
                      <w:bCs/>
                    </w:rPr>
                  </w:pPr>
                  <w:r>
                    <w:t xml:space="preserve">Completed:    </w:t>
                  </w:r>
                  <w:r w:rsidR="000C530F">
                    <w:t>-</w:t>
                  </w:r>
                  <w:r>
                    <w:t xml:space="preserve">          Ongoing:</w:t>
                  </w:r>
                  <w:r w:rsidR="000C530F">
                    <w:t>-</w:t>
                  </w:r>
                </w:p>
              </w:tc>
            </w:tr>
            <w:tr w:rsidR="00F169EC" w14:paraId="48E073AE" w14:textId="77777777" w:rsidTr="00F169EC">
              <w:tc>
                <w:tcPr>
                  <w:tcW w:w="768" w:type="dxa"/>
                </w:tcPr>
                <w:p w14:paraId="2062FFD0" w14:textId="7C7D32D7" w:rsidR="00F169EC" w:rsidRDefault="00F169EC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14:paraId="10FCA0E9" w14:textId="3171A6DF" w:rsidR="00F169EC" w:rsidRDefault="00F169EC" w:rsidP="0098034F">
                  <w:pPr>
                    <w:rPr>
                      <w:bCs/>
                    </w:rPr>
                  </w:pPr>
                  <w:r>
                    <w:t>PG</w:t>
                  </w:r>
                </w:p>
              </w:tc>
              <w:tc>
                <w:tcPr>
                  <w:tcW w:w="6521" w:type="dxa"/>
                </w:tcPr>
                <w:p w14:paraId="46B5D606" w14:textId="63839CEB" w:rsidR="00F169EC" w:rsidRDefault="00F169EC" w:rsidP="0098034F">
                  <w:pPr>
                    <w:rPr>
                      <w:bCs/>
                    </w:rPr>
                  </w:pPr>
                  <w:r>
                    <w:t xml:space="preserve">Completed: </w:t>
                  </w:r>
                  <w:r w:rsidR="00A03A47">
                    <w:t xml:space="preserve">   </w:t>
                  </w:r>
                  <w:r w:rsidR="0096631F">
                    <w:t>7</w:t>
                  </w:r>
                  <w:r>
                    <w:t xml:space="preserve">            Ongoing:</w:t>
                  </w:r>
                  <w:r w:rsidR="000C530F">
                    <w:t>-</w:t>
                  </w:r>
                </w:p>
              </w:tc>
            </w:tr>
            <w:tr w:rsidR="00F169EC" w14:paraId="1ABB1B03" w14:textId="77777777" w:rsidTr="00F169EC">
              <w:tc>
                <w:tcPr>
                  <w:tcW w:w="768" w:type="dxa"/>
                </w:tcPr>
                <w:p w14:paraId="65C2A955" w14:textId="6A146920" w:rsidR="00F169EC" w:rsidRDefault="00F169EC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3</w:t>
                  </w:r>
                </w:p>
              </w:tc>
              <w:tc>
                <w:tcPr>
                  <w:tcW w:w="1984" w:type="dxa"/>
                </w:tcPr>
                <w:p w14:paraId="77E71AE3" w14:textId="0A467AAF" w:rsidR="00F169EC" w:rsidRDefault="00F169EC" w:rsidP="0098034F">
                  <w:pPr>
                    <w:rPr>
                      <w:bCs/>
                    </w:rPr>
                  </w:pPr>
                  <w:r>
                    <w:t>PhD</w:t>
                  </w:r>
                </w:p>
              </w:tc>
              <w:tc>
                <w:tcPr>
                  <w:tcW w:w="6521" w:type="dxa"/>
                </w:tcPr>
                <w:p w14:paraId="77FF5DB7" w14:textId="29BBB1ED" w:rsidR="00F169EC" w:rsidRDefault="00F169EC" w:rsidP="0098034F">
                  <w:pPr>
                    <w:rPr>
                      <w:bCs/>
                    </w:rPr>
                  </w:pPr>
                  <w:r>
                    <w:t xml:space="preserve">Completed:        </w:t>
                  </w:r>
                  <w:r w:rsidR="000C530F">
                    <w:t>-</w:t>
                  </w:r>
                  <w:r>
                    <w:t xml:space="preserve">      Ongoing:</w:t>
                  </w:r>
                  <w:r w:rsidR="000C530F">
                    <w:t>-</w:t>
                  </w:r>
                </w:p>
              </w:tc>
            </w:tr>
          </w:tbl>
          <w:p w14:paraId="311FD148" w14:textId="77777777" w:rsidR="00F169EC" w:rsidRDefault="00F169EC" w:rsidP="008D172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261E3448" w14:textId="3801082F" w:rsidR="00F169EC" w:rsidRDefault="00F169EC" w:rsidP="008D172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>Administrative experience</w:t>
            </w:r>
          </w:p>
          <w:p w14:paraId="4FCA19B1" w14:textId="77777777" w:rsidR="00077758" w:rsidRDefault="00077758" w:rsidP="008D172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3340"/>
              <w:gridCol w:w="5165"/>
            </w:tblGrid>
            <w:tr w:rsidR="00F169EC" w14:paraId="18E5A6CC" w14:textId="77777777" w:rsidTr="008D1727">
              <w:tc>
                <w:tcPr>
                  <w:tcW w:w="768" w:type="dxa"/>
                </w:tcPr>
                <w:p w14:paraId="733DED3A" w14:textId="77777777" w:rsidR="00F169EC" w:rsidRDefault="00F169EC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  <w:proofErr w:type="spellStart"/>
                  <w:r>
                    <w:rPr>
                      <w:bCs w:val="0"/>
                    </w:rPr>
                    <w:t>S.No</w:t>
                  </w:r>
                  <w:proofErr w:type="spellEnd"/>
                  <w:r>
                    <w:rPr>
                      <w:bCs w:val="0"/>
                    </w:rPr>
                    <w:t>.</w:t>
                  </w:r>
                </w:p>
              </w:tc>
              <w:tc>
                <w:tcPr>
                  <w:tcW w:w="3340" w:type="dxa"/>
                </w:tcPr>
                <w:p w14:paraId="29C2BDB0" w14:textId="34DAEF82" w:rsidR="00F169EC" w:rsidRDefault="00F169EC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Role</w:t>
                  </w:r>
                </w:p>
              </w:tc>
              <w:tc>
                <w:tcPr>
                  <w:tcW w:w="5165" w:type="dxa"/>
                </w:tcPr>
                <w:p w14:paraId="2EF3C6E8" w14:textId="549CD832" w:rsidR="00F169EC" w:rsidRDefault="00F169EC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Duration (From – to)</w:t>
                  </w:r>
                </w:p>
              </w:tc>
            </w:tr>
            <w:tr w:rsidR="00F169EC" w14:paraId="26A5E956" w14:textId="77777777" w:rsidTr="008D1727">
              <w:tc>
                <w:tcPr>
                  <w:tcW w:w="768" w:type="dxa"/>
                </w:tcPr>
                <w:p w14:paraId="3D3C960F" w14:textId="714216FD" w:rsidR="00F169EC" w:rsidRDefault="00F169EC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3340" w:type="dxa"/>
                </w:tcPr>
                <w:p w14:paraId="261C3A79" w14:textId="0E3B764F" w:rsidR="00F169EC" w:rsidRDefault="002032A7" w:rsidP="0098034F">
                  <w:pPr>
                    <w:rPr>
                      <w:bCs/>
                    </w:rPr>
                  </w:pPr>
                  <w:proofErr w:type="spellStart"/>
                  <w:r>
                    <w:t>I.B.Tech</w:t>
                  </w:r>
                  <w:proofErr w:type="spellEnd"/>
                  <w:r>
                    <w:t xml:space="preserve">. </w:t>
                  </w:r>
                  <w:r w:rsidR="00A03A47">
                    <w:t>MECH-B</w:t>
                  </w:r>
                  <w:r>
                    <w:t xml:space="preserve"> students class Coordinator </w:t>
                  </w:r>
                  <w:r w:rsidR="00A03A47">
                    <w:t>&amp; Mentor</w:t>
                  </w:r>
                </w:p>
                <w:p w14:paraId="5D1B289A" w14:textId="77777777" w:rsidR="00A03A47" w:rsidRDefault="00A03A47" w:rsidP="0098034F">
                  <w:pPr>
                    <w:rPr>
                      <w:bCs/>
                    </w:rPr>
                  </w:pPr>
                  <w:proofErr w:type="spellStart"/>
                  <w:r>
                    <w:t>I.B.Tech</w:t>
                  </w:r>
                  <w:proofErr w:type="spellEnd"/>
                  <w:r>
                    <w:t xml:space="preserve">. ECEA students class Coordinator </w:t>
                  </w:r>
                </w:p>
                <w:p w14:paraId="53CC3BB3" w14:textId="77777777" w:rsidR="00A03A47" w:rsidRDefault="00A03A47" w:rsidP="0098034F">
                  <w:pPr>
                    <w:rPr>
                      <w:bCs/>
                    </w:rPr>
                  </w:pPr>
                </w:p>
                <w:p w14:paraId="389B9C16" w14:textId="4911B5AE" w:rsidR="002032A7" w:rsidRDefault="002032A7" w:rsidP="0098034F">
                  <w:pPr>
                    <w:rPr>
                      <w:bCs/>
                    </w:rPr>
                  </w:pPr>
                  <w:proofErr w:type="spellStart"/>
                  <w:r>
                    <w:t>I.B.Tech</w:t>
                  </w:r>
                  <w:proofErr w:type="spellEnd"/>
                  <w:r>
                    <w:t xml:space="preserve">. ECEA students class Mentor </w:t>
                  </w:r>
                </w:p>
                <w:p w14:paraId="56B9FFEA" w14:textId="3D97622C" w:rsidR="002032A7" w:rsidRDefault="002032A7" w:rsidP="0098034F">
                  <w:pPr>
                    <w:rPr>
                      <w:bCs/>
                    </w:rPr>
                  </w:pPr>
                  <w:proofErr w:type="spellStart"/>
                  <w:r>
                    <w:t>Bectagon</w:t>
                  </w:r>
                  <w:proofErr w:type="spellEnd"/>
                  <w:r>
                    <w:t xml:space="preserve"> Member</w:t>
                  </w:r>
                </w:p>
                <w:p w14:paraId="739E0B39" w14:textId="71C1349F" w:rsidR="002032A7" w:rsidRDefault="002032A7" w:rsidP="0098034F">
                  <w:pPr>
                    <w:rPr>
                      <w:bCs/>
                    </w:rPr>
                  </w:pPr>
                  <w:r>
                    <w:t xml:space="preserve">Stack Verification Member </w:t>
                  </w:r>
                </w:p>
                <w:p w14:paraId="635F23FE" w14:textId="77777777" w:rsidR="002032A7" w:rsidRDefault="002032A7" w:rsidP="0098034F">
                  <w:pPr>
                    <w:rPr>
                      <w:bCs/>
                    </w:rPr>
                  </w:pPr>
                  <w:r>
                    <w:t>Sports Committee Member</w:t>
                  </w:r>
                </w:p>
                <w:p w14:paraId="58558EE5" w14:textId="092529CC" w:rsidR="00A03A47" w:rsidRDefault="00A03A47" w:rsidP="0098034F">
                  <w:pPr>
                    <w:rPr>
                      <w:bCs/>
                    </w:rPr>
                  </w:pPr>
                  <w:r>
                    <w:t xml:space="preserve">M.Sc. SSP Lab </w:t>
                  </w:r>
                  <w:proofErr w:type="spellStart"/>
                  <w:r>
                    <w:t>incharge</w:t>
                  </w:r>
                  <w:proofErr w:type="spellEnd"/>
                </w:p>
              </w:tc>
              <w:tc>
                <w:tcPr>
                  <w:tcW w:w="5165" w:type="dxa"/>
                </w:tcPr>
                <w:p w14:paraId="6557D20A" w14:textId="56B6346E" w:rsidR="008D1727" w:rsidRPr="008D1727" w:rsidRDefault="008D1727" w:rsidP="0098034F">
                  <w:pPr>
                    <w:rPr>
                      <w:b/>
                      <w:bCs/>
                    </w:rPr>
                  </w:pPr>
                  <w:r w:rsidRPr="008D1727">
                    <w:t xml:space="preserve">             (2017-2020)</w:t>
                  </w:r>
                </w:p>
                <w:p w14:paraId="664B4B9A" w14:textId="77777777" w:rsidR="008D1727" w:rsidRDefault="008D1727" w:rsidP="0098034F"/>
                <w:p w14:paraId="71A0437C" w14:textId="77777777" w:rsidR="008D1727" w:rsidRDefault="008D1727" w:rsidP="0098034F"/>
                <w:p w14:paraId="1DCD8983" w14:textId="19E439EE" w:rsidR="00F169EC" w:rsidRDefault="008D1727" w:rsidP="009803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            </w:t>
                  </w:r>
                  <w:r w:rsidRPr="008D17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(2022 To till date)</w:t>
                  </w:r>
                  <w:r w:rsidRPr="008D172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14:paraId="7121394F" w14:textId="77777777" w:rsidR="008D1727" w:rsidRDefault="008D1727" w:rsidP="009803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808E0C2" w14:textId="638F194E" w:rsidR="008D1727" w:rsidRDefault="008D1727" w:rsidP="009803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Pr="008D17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(2022 To till date)</w:t>
                  </w:r>
                </w:p>
                <w:p w14:paraId="00E9AEBA" w14:textId="1FE0C886" w:rsidR="008D1727" w:rsidRDefault="008D1727" w:rsidP="009803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A4D42A8" w14:textId="77777777" w:rsidR="008D1727" w:rsidRDefault="008D1727" w:rsidP="009803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C6EC255" w14:textId="77777777" w:rsidR="008D1727" w:rsidRDefault="008D1727" w:rsidP="009803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(2009 to till date)</w:t>
                  </w:r>
                </w:p>
                <w:p w14:paraId="485DB831" w14:textId="77777777" w:rsidR="008D1727" w:rsidRDefault="008D1727" w:rsidP="009803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(2009 to till date)</w:t>
                  </w:r>
                </w:p>
                <w:p w14:paraId="01031DDF" w14:textId="77777777" w:rsidR="008D1727" w:rsidRDefault="008D1727" w:rsidP="009803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(2015 to till date)</w:t>
                  </w:r>
                </w:p>
                <w:p w14:paraId="0D7983F1" w14:textId="29FA9E0C" w:rsidR="008D1727" w:rsidRPr="008D1727" w:rsidRDefault="008D1727" w:rsidP="009803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(2015 to till date)</w:t>
                  </w:r>
                </w:p>
              </w:tc>
            </w:tr>
          </w:tbl>
          <w:p w14:paraId="6D43B2C1" w14:textId="77777777" w:rsidR="00F169EC" w:rsidRDefault="00F169EC" w:rsidP="008D172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206F7566" w14:textId="06C77750" w:rsidR="00077758" w:rsidRDefault="00077758" w:rsidP="008D172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>Research credentials</w:t>
            </w:r>
          </w:p>
          <w:p w14:paraId="52583106" w14:textId="77777777" w:rsidR="00077758" w:rsidRDefault="00077758" w:rsidP="008D172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441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3319"/>
              <w:gridCol w:w="6122"/>
            </w:tblGrid>
            <w:tr w:rsidR="00F169EC" w14:paraId="6280CF90" w14:textId="77777777" w:rsidTr="00077758">
              <w:tc>
                <w:tcPr>
                  <w:tcW w:w="3319" w:type="dxa"/>
                </w:tcPr>
                <w:p w14:paraId="636F705F" w14:textId="00EEBED4" w:rsidR="00F169EC" w:rsidRDefault="00077758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Index/database</w:t>
                  </w:r>
                </w:p>
              </w:tc>
              <w:tc>
                <w:tcPr>
                  <w:tcW w:w="6122" w:type="dxa"/>
                </w:tcPr>
                <w:p w14:paraId="4536CDC5" w14:textId="17F7D341" w:rsidR="00F169EC" w:rsidRDefault="00077758" w:rsidP="0098034F">
                  <w:pPr>
                    <w:pStyle w:val="BodyText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ID/Link</w:t>
                  </w:r>
                </w:p>
              </w:tc>
            </w:tr>
            <w:tr w:rsidR="00F169EC" w14:paraId="244DBDB6" w14:textId="77777777" w:rsidTr="00077758">
              <w:tc>
                <w:tcPr>
                  <w:tcW w:w="3319" w:type="dxa"/>
                </w:tcPr>
                <w:p w14:paraId="02A7AEB8" w14:textId="651D6CDB" w:rsidR="00F169EC" w:rsidRPr="00077758" w:rsidRDefault="00077758" w:rsidP="0098034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077758">
                    <w:t>Google Scholar</w:t>
                  </w:r>
                </w:p>
              </w:tc>
              <w:tc>
                <w:tcPr>
                  <w:tcW w:w="6122" w:type="dxa"/>
                </w:tcPr>
                <w:p w14:paraId="75E66F6E" w14:textId="2C6B90BC" w:rsidR="00F169EC" w:rsidRDefault="00A03A47" w:rsidP="0098034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A03A47">
                    <w:t>https://scholar.google.com/citations?user=FbXSKd8AAAAJ&amp;hl=en</w:t>
                  </w:r>
                </w:p>
              </w:tc>
            </w:tr>
            <w:tr w:rsidR="00F169EC" w14:paraId="396B7E80" w14:textId="77777777" w:rsidTr="00077758">
              <w:tc>
                <w:tcPr>
                  <w:tcW w:w="3319" w:type="dxa"/>
                </w:tcPr>
                <w:p w14:paraId="5573A524" w14:textId="3E1C4061" w:rsidR="00F169EC" w:rsidRPr="00077758" w:rsidRDefault="00077758" w:rsidP="0098034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077758">
                    <w:t>SCOPUS</w:t>
                  </w:r>
                </w:p>
              </w:tc>
              <w:tc>
                <w:tcPr>
                  <w:tcW w:w="6122" w:type="dxa"/>
                </w:tcPr>
                <w:p w14:paraId="50932E7E" w14:textId="21B05523" w:rsidR="00F169EC" w:rsidRDefault="00A03A47" w:rsidP="0098034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>
                    <w:t>56667611000</w:t>
                  </w:r>
                </w:p>
              </w:tc>
            </w:tr>
            <w:tr w:rsidR="00F169EC" w14:paraId="1DB5FE9F" w14:textId="77777777" w:rsidTr="00077758">
              <w:tc>
                <w:tcPr>
                  <w:tcW w:w="3319" w:type="dxa"/>
                </w:tcPr>
                <w:p w14:paraId="6BE0CF76" w14:textId="4A991539" w:rsidR="00F169EC" w:rsidRPr="00077758" w:rsidRDefault="00077758" w:rsidP="0098034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077758">
                    <w:lastRenderedPageBreak/>
                    <w:t>Web of Science</w:t>
                  </w:r>
                  <w:r w:rsidR="00DE0A75">
                    <w:t xml:space="preserve">/ORCID </w:t>
                  </w:r>
                </w:p>
              </w:tc>
              <w:tc>
                <w:tcPr>
                  <w:tcW w:w="6122" w:type="dxa"/>
                </w:tcPr>
                <w:p w14:paraId="2A83CF57" w14:textId="3066CF17" w:rsidR="00F169EC" w:rsidRDefault="00BA4C5A" w:rsidP="0098034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>
                    <w:rPr>
                      <w:rFonts w:ascii="Arial" w:hAnsi="Arial" w:cs="Arial"/>
                      <w:sz w:val="23"/>
                      <w:szCs w:val="23"/>
                      <w:shd w:val="clear" w:color="auto" w:fill="FFFFFF"/>
                    </w:rPr>
                    <w:t>JED-8701-2023/</w:t>
                  </w:r>
                  <w:r w:rsidR="00CF5EB0">
                    <w:t>0000-0002-9534-8215</w:t>
                  </w:r>
                </w:p>
              </w:tc>
            </w:tr>
            <w:tr w:rsidR="00F169EC" w14:paraId="6B6F1B58" w14:textId="77777777" w:rsidTr="00077758">
              <w:tc>
                <w:tcPr>
                  <w:tcW w:w="3319" w:type="dxa"/>
                </w:tcPr>
                <w:p w14:paraId="69F5CE36" w14:textId="70E9D251" w:rsidR="00F169EC" w:rsidRPr="00077758" w:rsidRDefault="00077758" w:rsidP="0098034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077758">
                    <w:t>Vidwan ID</w:t>
                  </w:r>
                </w:p>
              </w:tc>
              <w:tc>
                <w:tcPr>
                  <w:tcW w:w="6122" w:type="dxa"/>
                </w:tcPr>
                <w:p w14:paraId="15F4CD27" w14:textId="553C5C3F" w:rsidR="00F169EC" w:rsidRDefault="00A03A47" w:rsidP="0098034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>
                    <w:t>324236</w:t>
                  </w:r>
                </w:p>
              </w:tc>
            </w:tr>
          </w:tbl>
          <w:p w14:paraId="0D92AAC8" w14:textId="77777777" w:rsidR="00F169EC" w:rsidRDefault="00F169EC" w:rsidP="008D172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7744BF47" w14:textId="6E71CEAC" w:rsidR="00F169EC" w:rsidRDefault="00F169EC" w:rsidP="008D172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>Any other relevant information</w:t>
            </w:r>
          </w:p>
          <w:p w14:paraId="27D5807A" w14:textId="77777777" w:rsidR="00F169EC" w:rsidRDefault="00F169EC" w:rsidP="008D172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192675A6" w14:textId="77777777" w:rsidR="00F169EC" w:rsidRDefault="00F169EC" w:rsidP="008D172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592F5675" w14:textId="77777777" w:rsidR="00F169EC" w:rsidRPr="00F169EC" w:rsidRDefault="00F169EC" w:rsidP="008D172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745496B2" w14:textId="33A6FE6A" w:rsidR="00F169EC" w:rsidRDefault="00F169EC" w:rsidP="008D1727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                                          </w:t>
            </w:r>
            <w:r w:rsidR="008D1727">
              <w:rPr>
                <w:b w:val="0"/>
              </w:rPr>
              <w:t>(Dr. M.V.SAMBASIVA RAO</w:t>
            </w:r>
            <w:r w:rsidR="009E7C6E">
              <w:rPr>
                <w:b w:val="0"/>
              </w:rPr>
              <w:t>)</w:t>
            </w:r>
            <w:r>
              <w:rPr>
                <w:b w:val="0"/>
              </w:rPr>
              <w:t xml:space="preserve">                           </w:t>
            </w:r>
          </w:p>
          <w:p w14:paraId="253326FE" w14:textId="4DE7BB9C" w:rsidR="00F169EC" w:rsidRDefault="00F169EC" w:rsidP="009E7C6E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                                   </w:t>
            </w:r>
            <w:r w:rsidR="009E7C6E">
              <w:rPr>
                <w:b w:val="0"/>
              </w:rPr>
              <w:t xml:space="preserve">                               </w:t>
            </w:r>
            <w:r>
              <w:rPr>
                <w:b w:val="0"/>
              </w:rPr>
              <w:t xml:space="preserve">  </w:t>
            </w:r>
            <w:r w:rsidR="009E7C6E">
              <w:rPr>
                <w:b w:val="0"/>
              </w:rPr>
              <w:t>14-09-2023</w:t>
            </w:r>
          </w:p>
        </w:tc>
      </w:tr>
    </w:tbl>
    <w:p w14:paraId="0DF16C39" w14:textId="026266AF" w:rsidR="00C9265D" w:rsidRDefault="008D1727" w:rsidP="00F437C7">
      <w:pPr>
        <w:spacing w:line="276" w:lineRule="auto"/>
        <w:rPr>
          <w:sz w:val="20"/>
        </w:rPr>
      </w:pPr>
      <w:r>
        <w:rPr>
          <w:sz w:val="20"/>
        </w:rPr>
        <w:lastRenderedPageBreak/>
        <w:br w:type="textWrapping" w:clear="all"/>
      </w:r>
    </w:p>
    <w:sectPr w:rsidR="00C9265D">
      <w:footerReference w:type="default" r:id="rId9"/>
      <w:pgSz w:w="11910" w:h="16840"/>
      <w:pgMar w:top="700" w:right="11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B1073" w14:textId="77777777" w:rsidR="003B2820" w:rsidRDefault="003B2820" w:rsidP="00077758">
      <w:r>
        <w:separator/>
      </w:r>
    </w:p>
  </w:endnote>
  <w:endnote w:type="continuationSeparator" w:id="0">
    <w:p w14:paraId="63A0F9B2" w14:textId="77777777" w:rsidR="003B2820" w:rsidRDefault="003B2820" w:rsidP="0007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014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92A370" w14:textId="399EB0C4" w:rsidR="00DE0A75" w:rsidRDefault="00DE0A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03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14934D5" w14:textId="77777777" w:rsidR="00DE0A75" w:rsidRDefault="00DE0A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E2786" w14:textId="77777777" w:rsidR="003B2820" w:rsidRDefault="003B2820" w:rsidP="00077758">
      <w:r>
        <w:separator/>
      </w:r>
    </w:p>
  </w:footnote>
  <w:footnote w:type="continuationSeparator" w:id="0">
    <w:p w14:paraId="488AF3F8" w14:textId="77777777" w:rsidR="003B2820" w:rsidRDefault="003B2820" w:rsidP="00077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605"/>
    <w:multiLevelType w:val="hybridMultilevel"/>
    <w:tmpl w:val="3D9284CA"/>
    <w:lvl w:ilvl="0" w:tplc="B6624C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35833"/>
    <w:multiLevelType w:val="hybridMultilevel"/>
    <w:tmpl w:val="8E0CD780"/>
    <w:lvl w:ilvl="0" w:tplc="CCD499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9749A6"/>
    <w:multiLevelType w:val="hybridMultilevel"/>
    <w:tmpl w:val="386A937C"/>
    <w:lvl w:ilvl="0" w:tplc="60B0C0A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0CA8EB8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2" w:tplc="9AC634E8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3" w:tplc="35904988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4" w:tplc="660E9C0E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5" w:tplc="726043FA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6" w:tplc="4FF4963C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7" w:tplc="FB92CC6E">
      <w:numFmt w:val="bullet"/>
      <w:lvlText w:val="•"/>
      <w:lvlJc w:val="left"/>
      <w:pPr>
        <w:ind w:left="5679" w:hanging="360"/>
      </w:pPr>
      <w:rPr>
        <w:rFonts w:hint="default"/>
        <w:lang w:val="en-US" w:eastAsia="en-US" w:bidi="ar-SA"/>
      </w:rPr>
    </w:lvl>
    <w:lvl w:ilvl="8" w:tplc="475ACA98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</w:abstractNum>
  <w:abstractNum w:abstractNumId="3">
    <w:nsid w:val="7F5E07B0"/>
    <w:multiLevelType w:val="hybridMultilevel"/>
    <w:tmpl w:val="EC868FE2"/>
    <w:lvl w:ilvl="0" w:tplc="55C82AE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8"/>
        <w:szCs w:val="28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5D"/>
    <w:rsid w:val="00000647"/>
    <w:rsid w:val="00042D16"/>
    <w:rsid w:val="00077758"/>
    <w:rsid w:val="000848C9"/>
    <w:rsid w:val="000B4E85"/>
    <w:rsid w:val="000C530F"/>
    <w:rsid w:val="001267B9"/>
    <w:rsid w:val="00151393"/>
    <w:rsid w:val="002032A7"/>
    <w:rsid w:val="003014EB"/>
    <w:rsid w:val="003275D6"/>
    <w:rsid w:val="00387583"/>
    <w:rsid w:val="003B2820"/>
    <w:rsid w:val="004F3080"/>
    <w:rsid w:val="005F222B"/>
    <w:rsid w:val="0062620F"/>
    <w:rsid w:val="00664B62"/>
    <w:rsid w:val="006924E9"/>
    <w:rsid w:val="006D2D51"/>
    <w:rsid w:val="006F6BC5"/>
    <w:rsid w:val="00796E70"/>
    <w:rsid w:val="007A58FD"/>
    <w:rsid w:val="00875E4D"/>
    <w:rsid w:val="008D1727"/>
    <w:rsid w:val="008F0C9B"/>
    <w:rsid w:val="009174BA"/>
    <w:rsid w:val="00950B9E"/>
    <w:rsid w:val="00962591"/>
    <w:rsid w:val="0096631F"/>
    <w:rsid w:val="0098034F"/>
    <w:rsid w:val="0098795B"/>
    <w:rsid w:val="009E7C6E"/>
    <w:rsid w:val="00A03A47"/>
    <w:rsid w:val="00A47C89"/>
    <w:rsid w:val="00A5084E"/>
    <w:rsid w:val="00A57802"/>
    <w:rsid w:val="00AC6A9B"/>
    <w:rsid w:val="00AD78B4"/>
    <w:rsid w:val="00AF2E06"/>
    <w:rsid w:val="00B3065A"/>
    <w:rsid w:val="00B527FA"/>
    <w:rsid w:val="00BA4C5A"/>
    <w:rsid w:val="00C121CC"/>
    <w:rsid w:val="00C9265D"/>
    <w:rsid w:val="00CF5EB0"/>
    <w:rsid w:val="00D46CD2"/>
    <w:rsid w:val="00DB199F"/>
    <w:rsid w:val="00DE0A75"/>
    <w:rsid w:val="00E21CB7"/>
    <w:rsid w:val="00E37E5C"/>
    <w:rsid w:val="00E43310"/>
    <w:rsid w:val="00EA4E1F"/>
    <w:rsid w:val="00EA62E0"/>
    <w:rsid w:val="00ED56BB"/>
    <w:rsid w:val="00EF4D12"/>
    <w:rsid w:val="00F169EC"/>
    <w:rsid w:val="00F437C7"/>
    <w:rsid w:val="00F60FDB"/>
    <w:rsid w:val="00FE6647"/>
    <w:rsid w:val="00FF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C6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1"/>
      <w:ind w:left="3754" w:right="3769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5"/>
    </w:pPr>
  </w:style>
  <w:style w:type="table" w:styleId="TableGrid">
    <w:name w:val="Table Grid"/>
    <w:basedOn w:val="TableNormal"/>
    <w:uiPriority w:val="39"/>
    <w:rsid w:val="00692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77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75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777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758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8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802"/>
    <w:rPr>
      <w:rFonts w:ascii="Tahoma" w:eastAsia="Calibri" w:hAnsi="Tahoma" w:cs="Tahoma"/>
      <w:sz w:val="16"/>
      <w:szCs w:val="16"/>
    </w:rPr>
  </w:style>
  <w:style w:type="character" w:styleId="Hyperlink">
    <w:name w:val="Hyperlink"/>
    <w:rsid w:val="00000647"/>
    <w:rPr>
      <w:color w:val="0000FF"/>
      <w:u w:val="single"/>
    </w:rPr>
  </w:style>
  <w:style w:type="paragraph" w:styleId="BlockText">
    <w:name w:val="Block Text"/>
    <w:basedOn w:val="Normal"/>
    <w:rsid w:val="008F0C9B"/>
    <w:pPr>
      <w:autoSpaceDE/>
      <w:autoSpaceDN/>
      <w:ind w:left="720" w:right="288"/>
    </w:pPr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1"/>
      <w:ind w:left="3754" w:right="3769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5"/>
    </w:pPr>
  </w:style>
  <w:style w:type="table" w:styleId="TableGrid">
    <w:name w:val="Table Grid"/>
    <w:basedOn w:val="TableNormal"/>
    <w:uiPriority w:val="39"/>
    <w:rsid w:val="00692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77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75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777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758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8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802"/>
    <w:rPr>
      <w:rFonts w:ascii="Tahoma" w:eastAsia="Calibri" w:hAnsi="Tahoma" w:cs="Tahoma"/>
      <w:sz w:val="16"/>
      <w:szCs w:val="16"/>
    </w:rPr>
  </w:style>
  <w:style w:type="character" w:styleId="Hyperlink">
    <w:name w:val="Hyperlink"/>
    <w:rsid w:val="00000647"/>
    <w:rPr>
      <w:color w:val="0000FF"/>
      <w:u w:val="single"/>
    </w:rPr>
  </w:style>
  <w:style w:type="paragraph" w:styleId="BlockText">
    <w:name w:val="Block Text"/>
    <w:basedOn w:val="Normal"/>
    <w:rsid w:val="008F0C9B"/>
    <w:pPr>
      <w:autoSpaceDE/>
      <w:autoSpaceDN/>
      <w:ind w:left="720" w:right="288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PARDHASARADHI PATHELLA</dc:creator>
  <cp:lastModifiedBy>phy</cp:lastModifiedBy>
  <cp:revision>26</cp:revision>
  <dcterms:created xsi:type="dcterms:W3CDTF">2023-09-11T04:03:00Z</dcterms:created>
  <dcterms:modified xsi:type="dcterms:W3CDTF">2023-09-16T05:25:00Z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2022-12-03T00:00:00Z</vt:filetime>
  </property>
  <property fmtid="{D5CDD505-2E9C-101B-9397-08002B2CF9AE}" pid="5" name="GrammarlyDocumentId">
    <vt:lpwstr>38d67dbf801cabf63a119a9eaf308102ada3bfd846fa04010723919b9bbf9f14</vt:lpwstr>
  </property>
</Properties>
</file>